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5244"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30"/>
        <w:gridCol w:w="2790"/>
        <w:gridCol w:w="2430"/>
        <w:gridCol w:w="3971"/>
        <w:gridCol w:w="796"/>
        <w:gridCol w:w="963"/>
        <w:gridCol w:w="963"/>
        <w:gridCol w:w="963"/>
        <w:gridCol w:w="963"/>
        <w:gridCol w:w="775"/>
      </w:tblGrid>
      <w:tr w:rsidR="00B50DEC" w:rsidRPr="00466948" w:rsidTr="003C4D2A">
        <w:trPr>
          <w:trHeight w:val="288"/>
          <w:tblHeader/>
        </w:trPr>
        <w:tc>
          <w:tcPr>
            <w:tcW w:w="630" w:type="dxa"/>
            <w:vMerge w:val="restart"/>
            <w:vAlign w:val="center"/>
          </w:tcPr>
          <w:p w:rsidR="001B1E42" w:rsidRPr="00466948" w:rsidRDefault="0076009D" w:rsidP="00A63942">
            <w:pPr>
              <w:jc w:val="center"/>
              <w:rPr>
                <w:rFonts w:ascii="Arial" w:hAnsi="Arial" w:cs="Arial"/>
                <w:b/>
                <w:bCs/>
                <w:caps/>
                <w:sz w:val="22"/>
              </w:rPr>
            </w:pPr>
            <w:r w:rsidRPr="00466948">
              <w:rPr>
                <w:rFonts w:ascii="Arial" w:hAnsi="Arial" w:cs="Arial"/>
                <w:b/>
                <w:bCs/>
                <w:caps/>
                <w:sz w:val="22"/>
              </w:rPr>
              <w:t xml:space="preserve"> </w:t>
            </w:r>
            <w:r w:rsidR="001B1E42" w:rsidRPr="00466948">
              <w:rPr>
                <w:rFonts w:ascii="Arial" w:hAnsi="Arial" w:cs="Arial"/>
                <w:b/>
                <w:bCs/>
                <w:caps/>
                <w:sz w:val="22"/>
              </w:rPr>
              <w:t>SL. NO</w:t>
            </w:r>
          </w:p>
        </w:tc>
        <w:tc>
          <w:tcPr>
            <w:tcW w:w="2790" w:type="dxa"/>
            <w:vMerge w:val="restart"/>
            <w:vAlign w:val="center"/>
          </w:tcPr>
          <w:p w:rsidR="001B1E42" w:rsidRPr="00466948" w:rsidRDefault="001B1E42" w:rsidP="00CC0F81">
            <w:pPr>
              <w:jc w:val="center"/>
              <w:rPr>
                <w:rFonts w:ascii="Arial" w:hAnsi="Arial" w:cs="Arial"/>
                <w:b/>
                <w:bCs/>
                <w:caps/>
                <w:sz w:val="22"/>
              </w:rPr>
            </w:pPr>
            <w:r w:rsidRPr="00466948">
              <w:rPr>
                <w:rFonts w:ascii="Arial" w:hAnsi="Arial" w:cs="Arial"/>
                <w:b/>
                <w:bCs/>
                <w:caps/>
                <w:sz w:val="22"/>
              </w:rPr>
              <w:t>PARAMETERS / CHARACTERISTICS</w:t>
            </w:r>
          </w:p>
        </w:tc>
        <w:tc>
          <w:tcPr>
            <w:tcW w:w="2430" w:type="dxa"/>
            <w:vMerge w:val="restart"/>
            <w:vAlign w:val="center"/>
          </w:tcPr>
          <w:p w:rsidR="001B1E42" w:rsidRPr="00466948" w:rsidRDefault="001B1E42" w:rsidP="00A63942">
            <w:pPr>
              <w:jc w:val="center"/>
              <w:rPr>
                <w:rFonts w:ascii="Arial" w:hAnsi="Arial" w:cs="Arial"/>
                <w:b/>
                <w:bCs/>
                <w:caps/>
                <w:sz w:val="22"/>
              </w:rPr>
            </w:pPr>
            <w:r w:rsidRPr="00466948">
              <w:rPr>
                <w:rFonts w:ascii="Arial" w:hAnsi="Arial" w:cs="Arial"/>
                <w:b/>
                <w:bCs/>
                <w:caps/>
                <w:sz w:val="22"/>
              </w:rPr>
              <w:t>DRAWING DIMENSION</w:t>
            </w:r>
            <w:r w:rsidR="00105B1F" w:rsidRPr="00466948">
              <w:rPr>
                <w:rFonts w:ascii="Arial" w:hAnsi="Arial" w:cs="Arial"/>
                <w:b/>
                <w:bCs/>
                <w:caps/>
                <w:sz w:val="22"/>
              </w:rPr>
              <w:t xml:space="preserve"> </w:t>
            </w:r>
          </w:p>
        </w:tc>
        <w:tc>
          <w:tcPr>
            <w:tcW w:w="9394" w:type="dxa"/>
            <w:gridSpan w:val="7"/>
            <w:vAlign w:val="center"/>
          </w:tcPr>
          <w:p w:rsidR="001B1E42" w:rsidRPr="00466948" w:rsidRDefault="001B1E42" w:rsidP="00342ABF">
            <w:pPr>
              <w:jc w:val="center"/>
              <w:rPr>
                <w:rFonts w:ascii="Arial" w:hAnsi="Arial" w:cs="Arial"/>
                <w:b/>
                <w:caps/>
                <w:sz w:val="22"/>
              </w:rPr>
            </w:pPr>
            <w:r w:rsidRPr="00466948">
              <w:rPr>
                <w:rFonts w:ascii="Arial" w:hAnsi="Arial" w:cs="Arial"/>
                <w:b/>
                <w:bCs/>
                <w:caps/>
                <w:sz w:val="22"/>
              </w:rPr>
              <w:t>MEASURED DIMENSIONS</w:t>
            </w:r>
          </w:p>
        </w:tc>
      </w:tr>
      <w:tr w:rsidR="000D6551" w:rsidRPr="00466948" w:rsidTr="00785F5D">
        <w:trPr>
          <w:trHeight w:val="288"/>
          <w:tblHeader/>
        </w:trPr>
        <w:tc>
          <w:tcPr>
            <w:tcW w:w="630" w:type="dxa"/>
            <w:vMerge/>
          </w:tcPr>
          <w:p w:rsidR="000D6551" w:rsidRPr="00466948" w:rsidRDefault="000D6551" w:rsidP="003A782F">
            <w:pPr>
              <w:rPr>
                <w:rFonts w:ascii="Arial" w:hAnsi="Arial" w:cs="Arial"/>
                <w:b/>
                <w:bCs/>
                <w:caps/>
                <w:sz w:val="22"/>
              </w:rPr>
            </w:pPr>
          </w:p>
        </w:tc>
        <w:tc>
          <w:tcPr>
            <w:tcW w:w="2790" w:type="dxa"/>
            <w:vMerge/>
            <w:vAlign w:val="center"/>
          </w:tcPr>
          <w:p w:rsidR="000D6551" w:rsidRPr="00466948" w:rsidRDefault="000D6551" w:rsidP="00A63942">
            <w:pPr>
              <w:jc w:val="center"/>
              <w:rPr>
                <w:rFonts w:ascii="Arial" w:hAnsi="Arial" w:cs="Arial"/>
                <w:b/>
                <w:bCs/>
                <w:caps/>
                <w:sz w:val="22"/>
              </w:rPr>
            </w:pPr>
          </w:p>
        </w:tc>
        <w:tc>
          <w:tcPr>
            <w:tcW w:w="2430" w:type="dxa"/>
            <w:vMerge/>
            <w:vAlign w:val="center"/>
          </w:tcPr>
          <w:p w:rsidR="000D6551" w:rsidRPr="00466948" w:rsidRDefault="000D6551" w:rsidP="00A63942">
            <w:pPr>
              <w:jc w:val="center"/>
              <w:rPr>
                <w:rFonts w:ascii="Arial" w:hAnsi="Arial" w:cs="Arial"/>
                <w:b/>
                <w:bCs/>
                <w:caps/>
                <w:sz w:val="22"/>
              </w:rPr>
            </w:pPr>
          </w:p>
        </w:tc>
        <w:tc>
          <w:tcPr>
            <w:tcW w:w="4767" w:type="dxa"/>
            <w:gridSpan w:val="2"/>
            <w:vAlign w:val="center"/>
          </w:tcPr>
          <w:p w:rsidR="000D6551" w:rsidRPr="00466948" w:rsidRDefault="000D6551" w:rsidP="00DF1610">
            <w:pPr>
              <w:jc w:val="center"/>
              <w:rPr>
                <w:rFonts w:ascii="Arial" w:hAnsi="Arial" w:cs="Arial"/>
                <w:b/>
                <w:caps/>
                <w:sz w:val="22"/>
              </w:rPr>
            </w:pPr>
          </w:p>
        </w:tc>
        <w:tc>
          <w:tcPr>
            <w:tcW w:w="963" w:type="dxa"/>
            <w:vAlign w:val="center"/>
          </w:tcPr>
          <w:p w:rsidR="000D6551" w:rsidRPr="00466948" w:rsidRDefault="000D6551" w:rsidP="00DF1610">
            <w:pPr>
              <w:jc w:val="center"/>
              <w:rPr>
                <w:rFonts w:ascii="Arial" w:hAnsi="Arial" w:cs="Arial"/>
                <w:b/>
                <w:caps/>
                <w:sz w:val="22"/>
              </w:rPr>
            </w:pPr>
            <w:r>
              <w:rPr>
                <w:rFonts w:ascii="Arial" w:hAnsi="Arial" w:cs="Arial"/>
                <w:b/>
                <w:caps/>
                <w:sz w:val="22"/>
              </w:rPr>
              <w:t>1</w:t>
            </w:r>
          </w:p>
        </w:tc>
        <w:tc>
          <w:tcPr>
            <w:tcW w:w="963" w:type="dxa"/>
            <w:vAlign w:val="center"/>
          </w:tcPr>
          <w:p w:rsidR="000D6551" w:rsidRPr="00466948" w:rsidRDefault="000D6551" w:rsidP="00DF1610">
            <w:pPr>
              <w:jc w:val="center"/>
              <w:rPr>
                <w:rFonts w:ascii="Arial" w:hAnsi="Arial" w:cs="Arial"/>
                <w:b/>
                <w:caps/>
                <w:sz w:val="22"/>
              </w:rPr>
            </w:pPr>
            <w:r>
              <w:rPr>
                <w:rFonts w:ascii="Arial" w:hAnsi="Arial" w:cs="Arial"/>
                <w:b/>
                <w:caps/>
                <w:sz w:val="22"/>
              </w:rPr>
              <w:t>2</w:t>
            </w:r>
          </w:p>
        </w:tc>
        <w:tc>
          <w:tcPr>
            <w:tcW w:w="963" w:type="dxa"/>
            <w:vAlign w:val="center"/>
          </w:tcPr>
          <w:p w:rsidR="000D6551" w:rsidRPr="00466948" w:rsidRDefault="000D6551" w:rsidP="00DF1610">
            <w:pPr>
              <w:jc w:val="center"/>
              <w:rPr>
                <w:rFonts w:ascii="Arial" w:hAnsi="Arial" w:cs="Arial"/>
                <w:b/>
                <w:caps/>
                <w:sz w:val="22"/>
              </w:rPr>
            </w:pPr>
            <w:r>
              <w:rPr>
                <w:rFonts w:ascii="Arial" w:hAnsi="Arial" w:cs="Arial"/>
                <w:b/>
                <w:caps/>
                <w:sz w:val="22"/>
              </w:rPr>
              <w:t>3</w:t>
            </w:r>
          </w:p>
        </w:tc>
        <w:tc>
          <w:tcPr>
            <w:tcW w:w="963" w:type="dxa"/>
            <w:vAlign w:val="center"/>
          </w:tcPr>
          <w:p w:rsidR="000D6551" w:rsidRPr="00466948" w:rsidRDefault="000D6551" w:rsidP="00DF1610">
            <w:pPr>
              <w:jc w:val="center"/>
              <w:rPr>
                <w:rFonts w:ascii="Arial" w:hAnsi="Arial" w:cs="Arial"/>
                <w:b/>
                <w:caps/>
                <w:sz w:val="22"/>
              </w:rPr>
            </w:pPr>
            <w:r>
              <w:rPr>
                <w:rFonts w:ascii="Arial" w:hAnsi="Arial" w:cs="Arial"/>
                <w:b/>
                <w:caps/>
                <w:sz w:val="22"/>
              </w:rPr>
              <w:t>4</w:t>
            </w:r>
          </w:p>
        </w:tc>
        <w:tc>
          <w:tcPr>
            <w:tcW w:w="775" w:type="dxa"/>
            <w:vAlign w:val="center"/>
          </w:tcPr>
          <w:p w:rsidR="000D6551" w:rsidRPr="00466948" w:rsidRDefault="000D6551" w:rsidP="00DF1610">
            <w:pPr>
              <w:jc w:val="center"/>
              <w:rPr>
                <w:rFonts w:ascii="Arial" w:hAnsi="Arial" w:cs="Arial"/>
                <w:b/>
                <w:caps/>
                <w:sz w:val="22"/>
              </w:rPr>
            </w:pPr>
            <w:r>
              <w:rPr>
                <w:rFonts w:ascii="Arial" w:hAnsi="Arial" w:cs="Arial"/>
                <w:b/>
                <w:caps/>
                <w:sz w:val="22"/>
              </w:rPr>
              <w:t>5</w:t>
            </w:r>
          </w:p>
        </w:tc>
      </w:tr>
      <w:tr w:rsidR="00D50B90" w:rsidRPr="00466948" w:rsidTr="00CD34DE">
        <w:trPr>
          <w:trHeight w:val="431"/>
        </w:trPr>
        <w:tc>
          <w:tcPr>
            <w:tcW w:w="630" w:type="dxa"/>
            <w:vAlign w:val="center"/>
          </w:tcPr>
          <w:p w:rsidR="00D50B90" w:rsidRPr="00466948" w:rsidRDefault="00D50B90" w:rsidP="00D50B90">
            <w:pPr>
              <w:jc w:val="center"/>
              <w:rPr>
                <w:rFonts w:ascii="Arial" w:hAnsi="Arial" w:cs="Arial"/>
                <w:b/>
                <w:caps/>
                <w:color w:val="000000"/>
                <w:sz w:val="22"/>
              </w:rPr>
            </w:pPr>
            <w:r>
              <w:rPr>
                <w:rFonts w:ascii="Arial" w:hAnsi="Arial" w:cs="Arial"/>
                <w:b/>
                <w:caps/>
                <w:color w:val="000000"/>
                <w:sz w:val="22"/>
              </w:rPr>
              <w:t>A</w:t>
            </w:r>
          </w:p>
        </w:tc>
        <w:tc>
          <w:tcPr>
            <w:tcW w:w="9987" w:type="dxa"/>
            <w:gridSpan w:val="4"/>
            <w:vAlign w:val="center"/>
          </w:tcPr>
          <w:p w:rsidR="00D50B90" w:rsidRPr="00466948" w:rsidRDefault="00D50B90" w:rsidP="000447B7">
            <w:pPr>
              <w:rPr>
                <w:rFonts w:ascii="Arial" w:hAnsi="Arial" w:cs="Arial"/>
                <w:b/>
                <w:caps/>
                <w:sz w:val="22"/>
              </w:rPr>
            </w:pPr>
            <w:r>
              <w:rPr>
                <w:rFonts w:ascii="Arial" w:hAnsi="Arial" w:cs="Arial"/>
                <w:b/>
                <w:caps/>
                <w:color w:val="000000"/>
                <w:sz w:val="22"/>
                <w:szCs w:val="22"/>
              </w:rPr>
              <w:t xml:space="preserve">710 </w:t>
            </w:r>
            <w:r w:rsidR="000447B7">
              <w:rPr>
                <w:rFonts w:ascii="Arial" w:hAnsi="Arial" w:cs="Arial"/>
                <w:b/>
                <w:caps/>
                <w:color w:val="000000"/>
                <w:sz w:val="22"/>
                <w:szCs w:val="22"/>
              </w:rPr>
              <w:t>HS 02007</w:t>
            </w:r>
            <w:r>
              <w:rPr>
                <w:rFonts w:ascii="Arial" w:hAnsi="Arial" w:cs="Arial"/>
                <w:b/>
                <w:caps/>
                <w:color w:val="000000"/>
                <w:sz w:val="22"/>
                <w:szCs w:val="22"/>
              </w:rPr>
              <w:t xml:space="preserve"> – </w:t>
            </w:r>
            <w:r w:rsidR="000447B7">
              <w:rPr>
                <w:rFonts w:ascii="Arial" w:hAnsi="Arial" w:cs="Arial"/>
                <w:b/>
                <w:caps/>
                <w:color w:val="000000"/>
                <w:sz w:val="22"/>
                <w:szCs w:val="22"/>
              </w:rPr>
              <w:t>POWER PACK A</w:t>
            </w:r>
            <w:r>
              <w:rPr>
                <w:rFonts w:ascii="Arial" w:hAnsi="Arial" w:cs="Arial"/>
                <w:b/>
                <w:caps/>
                <w:color w:val="000000"/>
                <w:sz w:val="22"/>
                <w:szCs w:val="22"/>
              </w:rPr>
              <w:t xml:space="preserve">ssembly </w:t>
            </w:r>
          </w:p>
        </w:tc>
        <w:tc>
          <w:tcPr>
            <w:tcW w:w="963" w:type="dxa"/>
            <w:vAlign w:val="center"/>
          </w:tcPr>
          <w:p w:rsidR="00D50B90" w:rsidRPr="00466948" w:rsidRDefault="00D50B90" w:rsidP="00775AC4">
            <w:pPr>
              <w:jc w:val="center"/>
              <w:rPr>
                <w:rFonts w:ascii="Arial" w:hAnsi="Arial" w:cs="Arial"/>
                <w:b/>
                <w:caps/>
                <w:sz w:val="22"/>
              </w:rPr>
            </w:pPr>
          </w:p>
        </w:tc>
        <w:tc>
          <w:tcPr>
            <w:tcW w:w="963" w:type="dxa"/>
            <w:vAlign w:val="center"/>
          </w:tcPr>
          <w:p w:rsidR="00D50B90" w:rsidRPr="00466948" w:rsidRDefault="00D50B90" w:rsidP="00775AC4">
            <w:pPr>
              <w:jc w:val="center"/>
              <w:rPr>
                <w:rFonts w:ascii="Arial" w:hAnsi="Arial" w:cs="Arial"/>
                <w:b/>
                <w:caps/>
                <w:sz w:val="22"/>
              </w:rPr>
            </w:pPr>
          </w:p>
        </w:tc>
        <w:tc>
          <w:tcPr>
            <w:tcW w:w="963" w:type="dxa"/>
            <w:vAlign w:val="center"/>
          </w:tcPr>
          <w:p w:rsidR="00D50B90" w:rsidRPr="00466948" w:rsidRDefault="00D50B90" w:rsidP="00775AC4">
            <w:pPr>
              <w:jc w:val="center"/>
              <w:rPr>
                <w:rFonts w:ascii="Arial" w:hAnsi="Arial" w:cs="Arial"/>
                <w:b/>
                <w:caps/>
                <w:sz w:val="22"/>
              </w:rPr>
            </w:pPr>
          </w:p>
        </w:tc>
        <w:tc>
          <w:tcPr>
            <w:tcW w:w="963" w:type="dxa"/>
            <w:vAlign w:val="center"/>
          </w:tcPr>
          <w:p w:rsidR="00D50B90" w:rsidRPr="00466948" w:rsidRDefault="00D50B90" w:rsidP="00775AC4">
            <w:pPr>
              <w:jc w:val="center"/>
              <w:rPr>
                <w:rFonts w:ascii="Arial" w:hAnsi="Arial" w:cs="Arial"/>
                <w:b/>
                <w:caps/>
                <w:sz w:val="22"/>
              </w:rPr>
            </w:pPr>
          </w:p>
        </w:tc>
        <w:tc>
          <w:tcPr>
            <w:tcW w:w="775" w:type="dxa"/>
            <w:vAlign w:val="center"/>
          </w:tcPr>
          <w:p w:rsidR="00D50B90" w:rsidRPr="00466948" w:rsidRDefault="00D50B90" w:rsidP="00775AC4">
            <w:pPr>
              <w:jc w:val="center"/>
              <w:rPr>
                <w:rFonts w:ascii="Arial" w:hAnsi="Arial" w:cs="Arial"/>
                <w:b/>
                <w:caps/>
                <w:sz w:val="22"/>
              </w:rPr>
            </w:pPr>
          </w:p>
        </w:tc>
      </w:tr>
      <w:tr w:rsidR="00D50B90" w:rsidRPr="00466948" w:rsidTr="008604C5">
        <w:trPr>
          <w:trHeight w:val="432"/>
        </w:trPr>
        <w:tc>
          <w:tcPr>
            <w:tcW w:w="630" w:type="dxa"/>
            <w:vAlign w:val="center"/>
          </w:tcPr>
          <w:p w:rsidR="00D50B90" w:rsidRPr="00D50B90" w:rsidRDefault="000447B7" w:rsidP="00D50B90">
            <w:pPr>
              <w:ind w:left="180"/>
              <w:jc w:val="center"/>
              <w:rPr>
                <w:rFonts w:ascii="Arial" w:hAnsi="Arial" w:cs="Arial"/>
                <w:b/>
                <w:caps/>
                <w:color w:val="000000"/>
                <w:sz w:val="22"/>
                <w:szCs w:val="22"/>
              </w:rPr>
            </w:pPr>
            <w:r>
              <w:rPr>
                <w:rFonts w:ascii="Arial" w:hAnsi="Arial" w:cs="Arial"/>
                <w:b/>
                <w:caps/>
                <w:color w:val="000000"/>
                <w:sz w:val="22"/>
                <w:szCs w:val="22"/>
              </w:rPr>
              <w:t>1</w:t>
            </w:r>
          </w:p>
        </w:tc>
        <w:tc>
          <w:tcPr>
            <w:tcW w:w="9987" w:type="dxa"/>
            <w:gridSpan w:val="4"/>
            <w:vAlign w:val="center"/>
          </w:tcPr>
          <w:p w:rsidR="00D50B90" w:rsidRPr="00D50B90" w:rsidRDefault="00FF4726" w:rsidP="000447B7">
            <w:pPr>
              <w:rPr>
                <w:rFonts w:ascii="Arial" w:hAnsi="Arial" w:cs="Arial"/>
                <w:b/>
                <w:caps/>
                <w:color w:val="000000"/>
                <w:sz w:val="22"/>
                <w:szCs w:val="22"/>
              </w:rPr>
            </w:pPr>
            <w:r>
              <w:rPr>
                <w:rFonts w:ascii="Arial" w:hAnsi="Arial" w:cs="Arial"/>
                <w:b/>
                <w:caps/>
                <w:color w:val="000000"/>
                <w:sz w:val="22"/>
                <w:szCs w:val="22"/>
              </w:rPr>
              <w:t xml:space="preserve">ensure </w:t>
            </w:r>
            <w:r w:rsidR="00D50B90">
              <w:rPr>
                <w:rFonts w:ascii="Arial" w:hAnsi="Arial" w:cs="Arial"/>
                <w:b/>
                <w:caps/>
                <w:color w:val="000000"/>
                <w:sz w:val="22"/>
                <w:szCs w:val="22"/>
              </w:rPr>
              <w:t>Asse</w:t>
            </w:r>
            <w:r w:rsidR="000447B7">
              <w:rPr>
                <w:rFonts w:ascii="Arial" w:hAnsi="Arial" w:cs="Arial"/>
                <w:b/>
                <w:caps/>
                <w:color w:val="000000"/>
                <w:sz w:val="22"/>
                <w:szCs w:val="22"/>
              </w:rPr>
              <w:t>M</w:t>
            </w:r>
            <w:r w:rsidR="00D50B90">
              <w:rPr>
                <w:rFonts w:ascii="Arial" w:hAnsi="Arial" w:cs="Arial"/>
                <w:b/>
                <w:caps/>
                <w:color w:val="000000"/>
                <w:sz w:val="22"/>
                <w:szCs w:val="22"/>
              </w:rPr>
              <w:t>bl</w:t>
            </w:r>
            <w:r>
              <w:rPr>
                <w:rFonts w:ascii="Arial" w:hAnsi="Arial" w:cs="Arial"/>
                <w:b/>
                <w:caps/>
                <w:color w:val="000000"/>
                <w:sz w:val="22"/>
                <w:szCs w:val="22"/>
              </w:rPr>
              <w:t>y</w:t>
            </w:r>
            <w:r w:rsidR="00D50B90">
              <w:rPr>
                <w:rFonts w:ascii="Arial" w:hAnsi="Arial" w:cs="Arial"/>
                <w:b/>
                <w:caps/>
                <w:color w:val="000000"/>
                <w:sz w:val="22"/>
                <w:szCs w:val="22"/>
              </w:rPr>
              <w:t xml:space="preserve"> </w:t>
            </w:r>
            <w:r>
              <w:rPr>
                <w:rFonts w:ascii="Arial" w:hAnsi="Arial" w:cs="Arial"/>
                <w:b/>
                <w:caps/>
                <w:color w:val="000000"/>
                <w:sz w:val="22"/>
                <w:szCs w:val="22"/>
              </w:rPr>
              <w:t xml:space="preserve">of </w:t>
            </w:r>
            <w:r w:rsidR="00D50B90">
              <w:rPr>
                <w:rFonts w:ascii="Arial" w:hAnsi="Arial" w:cs="Arial"/>
                <w:b/>
                <w:caps/>
                <w:color w:val="000000"/>
                <w:sz w:val="22"/>
                <w:szCs w:val="22"/>
              </w:rPr>
              <w:t xml:space="preserve">all items as per drawing </w:t>
            </w:r>
          </w:p>
        </w:tc>
        <w:tc>
          <w:tcPr>
            <w:tcW w:w="963" w:type="dxa"/>
            <w:vAlign w:val="center"/>
          </w:tcPr>
          <w:p w:rsidR="00D50B90" w:rsidRPr="00466948" w:rsidRDefault="00D50B90" w:rsidP="00F123E9">
            <w:pPr>
              <w:rPr>
                <w:rFonts w:ascii="Arial" w:hAnsi="Arial" w:cs="Arial"/>
                <w:b/>
                <w:caps/>
                <w:sz w:val="22"/>
                <w:szCs w:val="22"/>
              </w:rPr>
            </w:pPr>
          </w:p>
        </w:tc>
        <w:tc>
          <w:tcPr>
            <w:tcW w:w="963" w:type="dxa"/>
            <w:vAlign w:val="center"/>
          </w:tcPr>
          <w:p w:rsidR="00D50B90" w:rsidRPr="00466948" w:rsidRDefault="00D50B90" w:rsidP="00F123E9">
            <w:pPr>
              <w:rPr>
                <w:rFonts w:ascii="Arial" w:hAnsi="Arial" w:cs="Arial"/>
                <w:b/>
                <w:caps/>
                <w:sz w:val="22"/>
                <w:szCs w:val="22"/>
              </w:rPr>
            </w:pPr>
          </w:p>
        </w:tc>
        <w:tc>
          <w:tcPr>
            <w:tcW w:w="963" w:type="dxa"/>
            <w:vAlign w:val="center"/>
          </w:tcPr>
          <w:p w:rsidR="00D50B90" w:rsidRPr="00466948" w:rsidRDefault="00D50B90" w:rsidP="00F123E9">
            <w:pPr>
              <w:rPr>
                <w:rFonts w:ascii="Arial" w:hAnsi="Arial" w:cs="Arial"/>
                <w:b/>
                <w:caps/>
                <w:sz w:val="22"/>
                <w:szCs w:val="22"/>
              </w:rPr>
            </w:pPr>
          </w:p>
        </w:tc>
        <w:tc>
          <w:tcPr>
            <w:tcW w:w="963" w:type="dxa"/>
            <w:vAlign w:val="center"/>
          </w:tcPr>
          <w:p w:rsidR="00D50B90" w:rsidRPr="00466948" w:rsidRDefault="00D50B90" w:rsidP="00F123E9">
            <w:pPr>
              <w:rPr>
                <w:rFonts w:ascii="Arial" w:hAnsi="Arial" w:cs="Arial"/>
                <w:b/>
                <w:caps/>
                <w:sz w:val="22"/>
                <w:szCs w:val="22"/>
              </w:rPr>
            </w:pPr>
          </w:p>
        </w:tc>
        <w:tc>
          <w:tcPr>
            <w:tcW w:w="775" w:type="dxa"/>
            <w:vAlign w:val="center"/>
          </w:tcPr>
          <w:p w:rsidR="00D50B90" w:rsidRPr="00466948" w:rsidRDefault="00D50B90" w:rsidP="00F123E9">
            <w:pPr>
              <w:rPr>
                <w:rFonts w:ascii="Arial" w:hAnsi="Arial" w:cs="Arial"/>
                <w:b/>
                <w:caps/>
                <w:sz w:val="22"/>
                <w:szCs w:val="22"/>
              </w:rPr>
            </w:pPr>
          </w:p>
        </w:tc>
      </w:tr>
      <w:tr w:rsidR="000447B7" w:rsidRPr="00466948" w:rsidTr="008604C5">
        <w:trPr>
          <w:trHeight w:val="432"/>
        </w:trPr>
        <w:tc>
          <w:tcPr>
            <w:tcW w:w="630" w:type="dxa"/>
            <w:vAlign w:val="center"/>
          </w:tcPr>
          <w:p w:rsidR="000447B7" w:rsidRDefault="000447B7" w:rsidP="00D50B90">
            <w:pPr>
              <w:ind w:left="180"/>
              <w:jc w:val="center"/>
              <w:rPr>
                <w:rFonts w:ascii="Arial" w:hAnsi="Arial" w:cs="Arial"/>
                <w:b/>
                <w:caps/>
                <w:color w:val="000000"/>
                <w:sz w:val="22"/>
                <w:szCs w:val="22"/>
              </w:rPr>
            </w:pPr>
            <w:r>
              <w:rPr>
                <w:rFonts w:ascii="Arial" w:hAnsi="Arial" w:cs="Arial"/>
                <w:b/>
                <w:caps/>
                <w:color w:val="000000"/>
                <w:sz w:val="22"/>
                <w:szCs w:val="22"/>
              </w:rPr>
              <w:t xml:space="preserve">2. </w:t>
            </w:r>
          </w:p>
        </w:tc>
        <w:tc>
          <w:tcPr>
            <w:tcW w:w="9987" w:type="dxa"/>
            <w:gridSpan w:val="4"/>
            <w:vAlign w:val="center"/>
          </w:tcPr>
          <w:p w:rsidR="000447B7" w:rsidRDefault="000447B7" w:rsidP="000447B7">
            <w:pPr>
              <w:rPr>
                <w:rFonts w:ascii="Arial" w:hAnsi="Arial" w:cs="Arial"/>
                <w:b/>
                <w:caps/>
                <w:color w:val="000000"/>
                <w:sz w:val="22"/>
                <w:szCs w:val="22"/>
              </w:rPr>
            </w:pPr>
            <w:r>
              <w:rPr>
                <w:rFonts w:ascii="Arial" w:hAnsi="Arial" w:cs="Arial"/>
                <w:b/>
                <w:caps/>
                <w:color w:val="000000"/>
                <w:sz w:val="22"/>
                <w:szCs w:val="22"/>
              </w:rPr>
              <w:t>MARK &amp; PUNCH PART NO., ASSY SL. NO. / VC NO. FOR IDENTIFICATION &amp; TRACEABILTY</w:t>
            </w:r>
          </w:p>
        </w:tc>
        <w:tc>
          <w:tcPr>
            <w:tcW w:w="963" w:type="dxa"/>
            <w:vAlign w:val="center"/>
          </w:tcPr>
          <w:p w:rsidR="000447B7" w:rsidRPr="00466948" w:rsidRDefault="000447B7" w:rsidP="00F123E9">
            <w:pPr>
              <w:rPr>
                <w:rFonts w:ascii="Arial" w:hAnsi="Arial" w:cs="Arial"/>
                <w:b/>
                <w:caps/>
                <w:sz w:val="22"/>
                <w:szCs w:val="22"/>
              </w:rPr>
            </w:pPr>
          </w:p>
        </w:tc>
        <w:tc>
          <w:tcPr>
            <w:tcW w:w="963" w:type="dxa"/>
            <w:vAlign w:val="center"/>
          </w:tcPr>
          <w:p w:rsidR="000447B7" w:rsidRPr="00466948" w:rsidRDefault="000447B7" w:rsidP="00F123E9">
            <w:pPr>
              <w:rPr>
                <w:rFonts w:ascii="Arial" w:hAnsi="Arial" w:cs="Arial"/>
                <w:b/>
                <w:caps/>
                <w:sz w:val="22"/>
                <w:szCs w:val="22"/>
              </w:rPr>
            </w:pPr>
          </w:p>
        </w:tc>
        <w:tc>
          <w:tcPr>
            <w:tcW w:w="963" w:type="dxa"/>
            <w:vAlign w:val="center"/>
          </w:tcPr>
          <w:p w:rsidR="000447B7" w:rsidRPr="00466948" w:rsidRDefault="000447B7" w:rsidP="00F123E9">
            <w:pPr>
              <w:rPr>
                <w:rFonts w:ascii="Arial" w:hAnsi="Arial" w:cs="Arial"/>
                <w:b/>
                <w:caps/>
                <w:sz w:val="22"/>
                <w:szCs w:val="22"/>
              </w:rPr>
            </w:pPr>
          </w:p>
        </w:tc>
        <w:tc>
          <w:tcPr>
            <w:tcW w:w="963" w:type="dxa"/>
            <w:vAlign w:val="center"/>
          </w:tcPr>
          <w:p w:rsidR="000447B7" w:rsidRPr="00466948" w:rsidRDefault="000447B7" w:rsidP="00F123E9">
            <w:pPr>
              <w:rPr>
                <w:rFonts w:ascii="Arial" w:hAnsi="Arial" w:cs="Arial"/>
                <w:b/>
                <w:caps/>
                <w:sz w:val="22"/>
                <w:szCs w:val="22"/>
              </w:rPr>
            </w:pPr>
          </w:p>
        </w:tc>
        <w:tc>
          <w:tcPr>
            <w:tcW w:w="775" w:type="dxa"/>
            <w:vAlign w:val="center"/>
          </w:tcPr>
          <w:p w:rsidR="000447B7" w:rsidRPr="00466948" w:rsidRDefault="000447B7" w:rsidP="00F123E9">
            <w:pPr>
              <w:rPr>
                <w:rFonts w:ascii="Arial" w:hAnsi="Arial" w:cs="Arial"/>
                <w:b/>
                <w:caps/>
                <w:sz w:val="22"/>
                <w:szCs w:val="22"/>
              </w:rPr>
            </w:pPr>
          </w:p>
        </w:tc>
      </w:tr>
      <w:tr w:rsidR="000447B7" w:rsidRPr="00466948" w:rsidTr="00A85F40">
        <w:trPr>
          <w:trHeight w:val="432"/>
        </w:trPr>
        <w:tc>
          <w:tcPr>
            <w:tcW w:w="630" w:type="dxa"/>
            <w:vAlign w:val="center"/>
          </w:tcPr>
          <w:p w:rsidR="000447B7" w:rsidRDefault="000447B7" w:rsidP="009F5005">
            <w:pPr>
              <w:ind w:left="180"/>
              <w:jc w:val="center"/>
              <w:rPr>
                <w:rFonts w:ascii="Arial" w:hAnsi="Arial" w:cs="Arial"/>
                <w:b/>
                <w:caps/>
                <w:color w:val="000000"/>
                <w:sz w:val="22"/>
                <w:szCs w:val="22"/>
              </w:rPr>
            </w:pPr>
          </w:p>
        </w:tc>
        <w:tc>
          <w:tcPr>
            <w:tcW w:w="9987" w:type="dxa"/>
            <w:gridSpan w:val="4"/>
            <w:vAlign w:val="center"/>
          </w:tcPr>
          <w:p w:rsidR="000447B7" w:rsidRDefault="000447B7" w:rsidP="000647FA">
            <w:pPr>
              <w:rPr>
                <w:rFonts w:ascii="Arial" w:hAnsi="Arial" w:cs="Arial"/>
                <w:b/>
                <w:caps/>
                <w:color w:val="000000"/>
                <w:sz w:val="22"/>
                <w:szCs w:val="22"/>
              </w:rPr>
            </w:pPr>
          </w:p>
        </w:tc>
        <w:tc>
          <w:tcPr>
            <w:tcW w:w="963" w:type="dxa"/>
            <w:vAlign w:val="center"/>
          </w:tcPr>
          <w:p w:rsidR="000447B7" w:rsidRPr="00466948" w:rsidRDefault="000447B7" w:rsidP="000647FA">
            <w:pPr>
              <w:rPr>
                <w:rFonts w:ascii="Arial" w:hAnsi="Arial" w:cs="Arial"/>
                <w:b/>
                <w:caps/>
                <w:sz w:val="22"/>
                <w:szCs w:val="22"/>
              </w:rPr>
            </w:pPr>
          </w:p>
        </w:tc>
        <w:tc>
          <w:tcPr>
            <w:tcW w:w="963" w:type="dxa"/>
            <w:vAlign w:val="center"/>
          </w:tcPr>
          <w:p w:rsidR="000447B7" w:rsidRPr="00466948" w:rsidRDefault="000447B7" w:rsidP="000647FA">
            <w:pPr>
              <w:rPr>
                <w:rFonts w:ascii="Arial" w:hAnsi="Arial" w:cs="Arial"/>
                <w:b/>
                <w:caps/>
                <w:sz w:val="22"/>
                <w:szCs w:val="22"/>
              </w:rPr>
            </w:pPr>
          </w:p>
        </w:tc>
        <w:tc>
          <w:tcPr>
            <w:tcW w:w="963" w:type="dxa"/>
            <w:vAlign w:val="center"/>
          </w:tcPr>
          <w:p w:rsidR="000447B7" w:rsidRPr="00466948" w:rsidRDefault="000447B7" w:rsidP="000647FA">
            <w:pPr>
              <w:rPr>
                <w:rFonts w:ascii="Arial" w:hAnsi="Arial" w:cs="Arial"/>
                <w:b/>
                <w:caps/>
                <w:sz w:val="22"/>
                <w:szCs w:val="22"/>
              </w:rPr>
            </w:pPr>
          </w:p>
        </w:tc>
        <w:tc>
          <w:tcPr>
            <w:tcW w:w="963" w:type="dxa"/>
            <w:vAlign w:val="center"/>
          </w:tcPr>
          <w:p w:rsidR="000447B7" w:rsidRPr="00466948" w:rsidRDefault="000447B7" w:rsidP="000647FA">
            <w:pPr>
              <w:rPr>
                <w:rFonts w:ascii="Arial" w:hAnsi="Arial" w:cs="Arial"/>
                <w:b/>
                <w:caps/>
                <w:sz w:val="22"/>
                <w:szCs w:val="22"/>
              </w:rPr>
            </w:pPr>
          </w:p>
        </w:tc>
        <w:tc>
          <w:tcPr>
            <w:tcW w:w="775" w:type="dxa"/>
            <w:vAlign w:val="center"/>
          </w:tcPr>
          <w:p w:rsidR="000447B7" w:rsidRPr="00466948" w:rsidRDefault="000447B7" w:rsidP="000647FA">
            <w:pPr>
              <w:rPr>
                <w:rFonts w:ascii="Arial" w:hAnsi="Arial" w:cs="Arial"/>
                <w:b/>
                <w:caps/>
                <w:sz w:val="22"/>
                <w:szCs w:val="22"/>
              </w:rPr>
            </w:pPr>
          </w:p>
        </w:tc>
      </w:tr>
      <w:tr w:rsidR="00D50B90" w:rsidRPr="00466948" w:rsidTr="00A85F40">
        <w:trPr>
          <w:trHeight w:val="432"/>
        </w:trPr>
        <w:tc>
          <w:tcPr>
            <w:tcW w:w="630" w:type="dxa"/>
            <w:vAlign w:val="center"/>
          </w:tcPr>
          <w:p w:rsidR="00D50B90" w:rsidRPr="009F5005" w:rsidRDefault="00D50B90" w:rsidP="009F5005">
            <w:pPr>
              <w:ind w:left="180"/>
              <w:jc w:val="center"/>
              <w:rPr>
                <w:rFonts w:ascii="Arial" w:hAnsi="Arial" w:cs="Arial"/>
                <w:b/>
                <w:caps/>
                <w:color w:val="000000"/>
                <w:sz w:val="22"/>
                <w:szCs w:val="22"/>
              </w:rPr>
            </w:pPr>
            <w:r>
              <w:rPr>
                <w:rFonts w:ascii="Arial" w:hAnsi="Arial" w:cs="Arial"/>
                <w:b/>
                <w:caps/>
                <w:color w:val="000000"/>
                <w:sz w:val="22"/>
                <w:szCs w:val="22"/>
              </w:rPr>
              <w:t>b</w:t>
            </w:r>
          </w:p>
        </w:tc>
        <w:tc>
          <w:tcPr>
            <w:tcW w:w="9987" w:type="dxa"/>
            <w:gridSpan w:val="4"/>
            <w:vAlign w:val="center"/>
          </w:tcPr>
          <w:p w:rsidR="00D50B90" w:rsidRPr="00466948" w:rsidRDefault="00D50B90" w:rsidP="000447B7">
            <w:pPr>
              <w:rPr>
                <w:rFonts w:ascii="Arial" w:hAnsi="Arial" w:cs="Arial"/>
                <w:b/>
                <w:caps/>
                <w:sz w:val="22"/>
                <w:szCs w:val="22"/>
              </w:rPr>
            </w:pPr>
            <w:r>
              <w:rPr>
                <w:rFonts w:ascii="Arial" w:hAnsi="Arial" w:cs="Arial"/>
                <w:b/>
                <w:caps/>
                <w:color w:val="000000"/>
                <w:sz w:val="22"/>
                <w:szCs w:val="22"/>
              </w:rPr>
              <w:t xml:space="preserve">710 </w:t>
            </w:r>
            <w:r w:rsidR="000447B7">
              <w:rPr>
                <w:rFonts w:ascii="Arial" w:hAnsi="Arial" w:cs="Arial"/>
                <w:b/>
                <w:caps/>
                <w:color w:val="000000"/>
                <w:sz w:val="22"/>
                <w:szCs w:val="22"/>
              </w:rPr>
              <w:t>HS 03044</w:t>
            </w:r>
            <w:r>
              <w:rPr>
                <w:rFonts w:ascii="Arial" w:hAnsi="Arial" w:cs="Arial"/>
                <w:b/>
                <w:caps/>
                <w:color w:val="000000"/>
                <w:sz w:val="22"/>
                <w:szCs w:val="22"/>
              </w:rPr>
              <w:t xml:space="preserve"> -  </w:t>
            </w:r>
            <w:r w:rsidR="000447B7">
              <w:rPr>
                <w:rFonts w:ascii="Arial" w:hAnsi="Arial" w:cs="Arial"/>
                <w:b/>
                <w:caps/>
                <w:color w:val="000000"/>
                <w:sz w:val="22"/>
                <w:szCs w:val="22"/>
              </w:rPr>
              <w:t>POWERPACK BRACKET MAIN ASSY</w:t>
            </w:r>
          </w:p>
        </w:tc>
        <w:tc>
          <w:tcPr>
            <w:tcW w:w="963" w:type="dxa"/>
            <w:vAlign w:val="center"/>
          </w:tcPr>
          <w:p w:rsidR="00D50B90" w:rsidRPr="00466948" w:rsidRDefault="00D50B90" w:rsidP="000647FA">
            <w:pPr>
              <w:rPr>
                <w:rFonts w:ascii="Arial" w:hAnsi="Arial" w:cs="Arial"/>
                <w:b/>
                <w:caps/>
                <w:sz w:val="22"/>
                <w:szCs w:val="22"/>
              </w:rPr>
            </w:pPr>
          </w:p>
        </w:tc>
        <w:tc>
          <w:tcPr>
            <w:tcW w:w="963" w:type="dxa"/>
            <w:vAlign w:val="center"/>
          </w:tcPr>
          <w:p w:rsidR="00D50B90" w:rsidRPr="00466948" w:rsidRDefault="00D50B90" w:rsidP="000647FA">
            <w:pPr>
              <w:rPr>
                <w:rFonts w:ascii="Arial" w:hAnsi="Arial" w:cs="Arial"/>
                <w:b/>
                <w:caps/>
                <w:sz w:val="22"/>
                <w:szCs w:val="22"/>
              </w:rPr>
            </w:pPr>
          </w:p>
        </w:tc>
        <w:tc>
          <w:tcPr>
            <w:tcW w:w="963" w:type="dxa"/>
            <w:vAlign w:val="center"/>
          </w:tcPr>
          <w:p w:rsidR="00D50B90" w:rsidRPr="00466948" w:rsidRDefault="00D50B90" w:rsidP="000647FA">
            <w:pPr>
              <w:rPr>
                <w:rFonts w:ascii="Arial" w:hAnsi="Arial" w:cs="Arial"/>
                <w:b/>
                <w:caps/>
                <w:sz w:val="22"/>
                <w:szCs w:val="22"/>
              </w:rPr>
            </w:pPr>
          </w:p>
        </w:tc>
        <w:tc>
          <w:tcPr>
            <w:tcW w:w="963" w:type="dxa"/>
            <w:vAlign w:val="center"/>
          </w:tcPr>
          <w:p w:rsidR="00D50B90" w:rsidRPr="00466948" w:rsidRDefault="00D50B90" w:rsidP="000647FA">
            <w:pPr>
              <w:rPr>
                <w:rFonts w:ascii="Arial" w:hAnsi="Arial" w:cs="Arial"/>
                <w:b/>
                <w:caps/>
                <w:sz w:val="22"/>
                <w:szCs w:val="22"/>
              </w:rPr>
            </w:pPr>
          </w:p>
        </w:tc>
        <w:tc>
          <w:tcPr>
            <w:tcW w:w="775" w:type="dxa"/>
            <w:vAlign w:val="center"/>
          </w:tcPr>
          <w:p w:rsidR="00D50B90" w:rsidRPr="00466948" w:rsidRDefault="00D50B90" w:rsidP="000647FA">
            <w:pPr>
              <w:rPr>
                <w:rFonts w:ascii="Arial" w:hAnsi="Arial" w:cs="Arial"/>
                <w:b/>
                <w:caps/>
                <w:sz w:val="22"/>
                <w:szCs w:val="22"/>
              </w:rPr>
            </w:pPr>
          </w:p>
        </w:tc>
      </w:tr>
      <w:tr w:rsidR="00D50B90" w:rsidRPr="00466948" w:rsidTr="00A103DA">
        <w:trPr>
          <w:trHeight w:val="432"/>
        </w:trPr>
        <w:tc>
          <w:tcPr>
            <w:tcW w:w="630" w:type="dxa"/>
            <w:vAlign w:val="center"/>
          </w:tcPr>
          <w:p w:rsidR="00D50B90" w:rsidRPr="00D50B90" w:rsidRDefault="00D50B90" w:rsidP="00D50B90">
            <w:pPr>
              <w:ind w:left="180"/>
              <w:jc w:val="center"/>
              <w:rPr>
                <w:rFonts w:ascii="Arial" w:hAnsi="Arial" w:cs="Arial"/>
                <w:b/>
                <w:caps/>
                <w:color w:val="000000"/>
                <w:sz w:val="22"/>
                <w:szCs w:val="22"/>
              </w:rPr>
            </w:pPr>
          </w:p>
        </w:tc>
        <w:tc>
          <w:tcPr>
            <w:tcW w:w="9987" w:type="dxa"/>
            <w:gridSpan w:val="4"/>
            <w:vAlign w:val="center"/>
          </w:tcPr>
          <w:p w:rsidR="00D50B90" w:rsidRPr="00466948" w:rsidRDefault="000447B7" w:rsidP="00F123E9">
            <w:pPr>
              <w:rPr>
                <w:rFonts w:ascii="Arial" w:hAnsi="Arial" w:cs="Arial"/>
                <w:b/>
                <w:caps/>
                <w:sz w:val="22"/>
                <w:szCs w:val="22"/>
              </w:rPr>
            </w:pPr>
            <w:r>
              <w:rPr>
                <w:rFonts w:ascii="Arial" w:hAnsi="Arial" w:cs="Arial"/>
                <w:b/>
                <w:caps/>
                <w:color w:val="000000"/>
                <w:sz w:val="22"/>
                <w:szCs w:val="22"/>
              </w:rPr>
              <w:t>ensure AsseMbly of all items as per drawing</w:t>
            </w:r>
          </w:p>
        </w:tc>
        <w:tc>
          <w:tcPr>
            <w:tcW w:w="963" w:type="dxa"/>
            <w:vAlign w:val="center"/>
          </w:tcPr>
          <w:p w:rsidR="00D50B90" w:rsidRPr="00466948" w:rsidRDefault="00D50B90" w:rsidP="00F123E9">
            <w:pPr>
              <w:rPr>
                <w:rFonts w:ascii="Arial" w:hAnsi="Arial" w:cs="Arial"/>
                <w:b/>
                <w:caps/>
                <w:sz w:val="22"/>
                <w:szCs w:val="22"/>
              </w:rPr>
            </w:pPr>
          </w:p>
        </w:tc>
        <w:tc>
          <w:tcPr>
            <w:tcW w:w="963" w:type="dxa"/>
            <w:vAlign w:val="center"/>
          </w:tcPr>
          <w:p w:rsidR="00D50B90" w:rsidRPr="00466948" w:rsidRDefault="00D50B90" w:rsidP="00F123E9">
            <w:pPr>
              <w:rPr>
                <w:rFonts w:ascii="Arial" w:hAnsi="Arial" w:cs="Arial"/>
                <w:b/>
                <w:caps/>
                <w:sz w:val="22"/>
                <w:szCs w:val="22"/>
              </w:rPr>
            </w:pPr>
          </w:p>
        </w:tc>
        <w:tc>
          <w:tcPr>
            <w:tcW w:w="963" w:type="dxa"/>
            <w:vAlign w:val="center"/>
          </w:tcPr>
          <w:p w:rsidR="00D50B90" w:rsidRPr="00466948" w:rsidRDefault="00D50B90" w:rsidP="00F123E9">
            <w:pPr>
              <w:rPr>
                <w:rFonts w:ascii="Arial" w:hAnsi="Arial" w:cs="Arial"/>
                <w:b/>
                <w:caps/>
                <w:sz w:val="22"/>
                <w:szCs w:val="22"/>
              </w:rPr>
            </w:pPr>
          </w:p>
        </w:tc>
        <w:tc>
          <w:tcPr>
            <w:tcW w:w="963" w:type="dxa"/>
            <w:vAlign w:val="center"/>
          </w:tcPr>
          <w:p w:rsidR="00D50B90" w:rsidRPr="00466948" w:rsidRDefault="00D50B90" w:rsidP="00F123E9">
            <w:pPr>
              <w:rPr>
                <w:rFonts w:ascii="Arial" w:hAnsi="Arial" w:cs="Arial"/>
                <w:b/>
                <w:caps/>
                <w:sz w:val="22"/>
                <w:szCs w:val="22"/>
              </w:rPr>
            </w:pPr>
          </w:p>
        </w:tc>
        <w:tc>
          <w:tcPr>
            <w:tcW w:w="775" w:type="dxa"/>
            <w:vAlign w:val="center"/>
          </w:tcPr>
          <w:p w:rsidR="00D50B90" w:rsidRPr="00466948" w:rsidRDefault="00D50B90" w:rsidP="00F123E9">
            <w:pPr>
              <w:rPr>
                <w:rFonts w:ascii="Arial" w:hAnsi="Arial" w:cs="Arial"/>
                <w:b/>
                <w:caps/>
                <w:sz w:val="22"/>
                <w:szCs w:val="22"/>
              </w:rPr>
            </w:pPr>
          </w:p>
        </w:tc>
      </w:tr>
      <w:tr w:rsidR="000447B7" w:rsidRPr="00466948" w:rsidTr="00A103DA">
        <w:trPr>
          <w:trHeight w:val="432"/>
        </w:trPr>
        <w:tc>
          <w:tcPr>
            <w:tcW w:w="630" w:type="dxa"/>
            <w:vAlign w:val="center"/>
          </w:tcPr>
          <w:p w:rsidR="000447B7" w:rsidRPr="00D50B90" w:rsidRDefault="000447B7" w:rsidP="00D50B90">
            <w:pPr>
              <w:ind w:left="180"/>
              <w:jc w:val="center"/>
              <w:rPr>
                <w:rFonts w:ascii="Arial" w:hAnsi="Arial" w:cs="Arial"/>
                <w:b/>
                <w:caps/>
                <w:color w:val="000000"/>
                <w:sz w:val="22"/>
                <w:szCs w:val="22"/>
              </w:rPr>
            </w:pPr>
          </w:p>
        </w:tc>
        <w:tc>
          <w:tcPr>
            <w:tcW w:w="9987" w:type="dxa"/>
            <w:gridSpan w:val="4"/>
            <w:vAlign w:val="center"/>
          </w:tcPr>
          <w:p w:rsidR="000447B7" w:rsidRDefault="000447B7" w:rsidP="00F123E9">
            <w:pPr>
              <w:rPr>
                <w:rFonts w:ascii="Arial" w:hAnsi="Arial" w:cs="Arial"/>
                <w:b/>
                <w:caps/>
                <w:color w:val="000000"/>
                <w:sz w:val="22"/>
                <w:szCs w:val="22"/>
              </w:rPr>
            </w:pPr>
          </w:p>
        </w:tc>
        <w:tc>
          <w:tcPr>
            <w:tcW w:w="963" w:type="dxa"/>
            <w:vAlign w:val="center"/>
          </w:tcPr>
          <w:p w:rsidR="000447B7" w:rsidRPr="00466948" w:rsidRDefault="000447B7" w:rsidP="00F123E9">
            <w:pPr>
              <w:rPr>
                <w:rFonts w:ascii="Arial" w:hAnsi="Arial" w:cs="Arial"/>
                <w:b/>
                <w:caps/>
                <w:sz w:val="22"/>
                <w:szCs w:val="22"/>
              </w:rPr>
            </w:pPr>
          </w:p>
        </w:tc>
        <w:tc>
          <w:tcPr>
            <w:tcW w:w="963" w:type="dxa"/>
            <w:vAlign w:val="center"/>
          </w:tcPr>
          <w:p w:rsidR="000447B7" w:rsidRPr="00466948" w:rsidRDefault="000447B7" w:rsidP="00F123E9">
            <w:pPr>
              <w:rPr>
                <w:rFonts w:ascii="Arial" w:hAnsi="Arial" w:cs="Arial"/>
                <w:b/>
                <w:caps/>
                <w:sz w:val="22"/>
                <w:szCs w:val="22"/>
              </w:rPr>
            </w:pPr>
          </w:p>
        </w:tc>
        <w:tc>
          <w:tcPr>
            <w:tcW w:w="963" w:type="dxa"/>
            <w:vAlign w:val="center"/>
          </w:tcPr>
          <w:p w:rsidR="000447B7" w:rsidRPr="00466948" w:rsidRDefault="000447B7" w:rsidP="00F123E9">
            <w:pPr>
              <w:rPr>
                <w:rFonts w:ascii="Arial" w:hAnsi="Arial" w:cs="Arial"/>
                <w:b/>
                <w:caps/>
                <w:sz w:val="22"/>
                <w:szCs w:val="22"/>
              </w:rPr>
            </w:pPr>
          </w:p>
        </w:tc>
        <w:tc>
          <w:tcPr>
            <w:tcW w:w="963" w:type="dxa"/>
            <w:vAlign w:val="center"/>
          </w:tcPr>
          <w:p w:rsidR="000447B7" w:rsidRPr="00466948" w:rsidRDefault="000447B7" w:rsidP="00F123E9">
            <w:pPr>
              <w:rPr>
                <w:rFonts w:ascii="Arial" w:hAnsi="Arial" w:cs="Arial"/>
                <w:b/>
                <w:caps/>
                <w:sz w:val="22"/>
                <w:szCs w:val="22"/>
              </w:rPr>
            </w:pPr>
          </w:p>
        </w:tc>
        <w:tc>
          <w:tcPr>
            <w:tcW w:w="775" w:type="dxa"/>
            <w:vAlign w:val="center"/>
          </w:tcPr>
          <w:p w:rsidR="000447B7" w:rsidRPr="00466948" w:rsidRDefault="000447B7" w:rsidP="00F123E9">
            <w:pPr>
              <w:rPr>
                <w:rFonts w:ascii="Arial" w:hAnsi="Arial" w:cs="Arial"/>
                <w:b/>
                <w:caps/>
                <w:sz w:val="22"/>
                <w:szCs w:val="22"/>
              </w:rPr>
            </w:pPr>
          </w:p>
        </w:tc>
      </w:tr>
      <w:tr w:rsidR="00D50B90" w:rsidRPr="00466948" w:rsidTr="002B629D">
        <w:trPr>
          <w:trHeight w:val="432"/>
        </w:trPr>
        <w:tc>
          <w:tcPr>
            <w:tcW w:w="630" w:type="dxa"/>
            <w:vAlign w:val="center"/>
          </w:tcPr>
          <w:p w:rsidR="00D50B90" w:rsidRPr="009F5005" w:rsidRDefault="00D50B90" w:rsidP="009F5005">
            <w:pPr>
              <w:ind w:left="180"/>
              <w:jc w:val="center"/>
              <w:rPr>
                <w:rFonts w:ascii="Arial" w:hAnsi="Arial" w:cs="Arial"/>
                <w:b/>
                <w:caps/>
                <w:color w:val="000000"/>
                <w:sz w:val="22"/>
                <w:szCs w:val="22"/>
              </w:rPr>
            </w:pPr>
            <w:r>
              <w:rPr>
                <w:rFonts w:ascii="Arial" w:hAnsi="Arial" w:cs="Arial"/>
                <w:b/>
                <w:caps/>
                <w:color w:val="000000"/>
                <w:sz w:val="22"/>
                <w:szCs w:val="22"/>
              </w:rPr>
              <w:t>C</w:t>
            </w:r>
          </w:p>
        </w:tc>
        <w:tc>
          <w:tcPr>
            <w:tcW w:w="9987" w:type="dxa"/>
            <w:gridSpan w:val="4"/>
            <w:vAlign w:val="center"/>
          </w:tcPr>
          <w:p w:rsidR="00D50B90" w:rsidRPr="00466948" w:rsidRDefault="00D50B90" w:rsidP="000447B7">
            <w:pPr>
              <w:rPr>
                <w:rFonts w:ascii="Arial" w:hAnsi="Arial" w:cs="Arial"/>
                <w:b/>
                <w:caps/>
                <w:sz w:val="22"/>
                <w:szCs w:val="22"/>
              </w:rPr>
            </w:pPr>
            <w:r>
              <w:rPr>
                <w:rFonts w:ascii="Arial" w:hAnsi="Arial" w:cs="Arial"/>
                <w:b/>
                <w:caps/>
                <w:sz w:val="22"/>
                <w:szCs w:val="22"/>
              </w:rPr>
              <w:t xml:space="preserve">710 </w:t>
            </w:r>
            <w:r w:rsidR="000447B7">
              <w:rPr>
                <w:rFonts w:ascii="Arial" w:hAnsi="Arial" w:cs="Arial"/>
                <w:b/>
                <w:caps/>
                <w:sz w:val="22"/>
                <w:szCs w:val="22"/>
              </w:rPr>
              <w:t>HS 03052</w:t>
            </w:r>
            <w:r>
              <w:rPr>
                <w:rFonts w:ascii="Arial" w:hAnsi="Arial" w:cs="Arial"/>
                <w:b/>
                <w:caps/>
                <w:sz w:val="22"/>
                <w:szCs w:val="22"/>
              </w:rPr>
              <w:t xml:space="preserve"> – </w:t>
            </w:r>
            <w:r w:rsidR="000447B7">
              <w:rPr>
                <w:rFonts w:ascii="Arial" w:hAnsi="Arial" w:cs="Arial"/>
                <w:b/>
                <w:caps/>
                <w:sz w:val="22"/>
                <w:szCs w:val="22"/>
              </w:rPr>
              <w:t>PIN POWERPACK ASSY</w:t>
            </w:r>
            <w:r>
              <w:rPr>
                <w:rFonts w:ascii="Arial" w:hAnsi="Arial" w:cs="Arial"/>
                <w:b/>
                <w:caps/>
                <w:sz w:val="22"/>
                <w:szCs w:val="22"/>
              </w:rPr>
              <w:t xml:space="preserve"> </w:t>
            </w:r>
          </w:p>
        </w:tc>
        <w:tc>
          <w:tcPr>
            <w:tcW w:w="963" w:type="dxa"/>
            <w:vAlign w:val="center"/>
          </w:tcPr>
          <w:p w:rsidR="00D50B90" w:rsidRPr="00466948" w:rsidRDefault="00D50B90" w:rsidP="00F123E9">
            <w:pPr>
              <w:rPr>
                <w:rFonts w:ascii="Arial" w:hAnsi="Arial" w:cs="Arial"/>
                <w:b/>
                <w:caps/>
                <w:sz w:val="22"/>
                <w:szCs w:val="22"/>
              </w:rPr>
            </w:pPr>
          </w:p>
        </w:tc>
        <w:tc>
          <w:tcPr>
            <w:tcW w:w="963" w:type="dxa"/>
            <w:vAlign w:val="center"/>
          </w:tcPr>
          <w:p w:rsidR="00D50B90" w:rsidRPr="00466948" w:rsidRDefault="00D50B90" w:rsidP="00F123E9">
            <w:pPr>
              <w:rPr>
                <w:rFonts w:ascii="Arial" w:hAnsi="Arial" w:cs="Arial"/>
                <w:b/>
                <w:caps/>
                <w:sz w:val="22"/>
                <w:szCs w:val="22"/>
              </w:rPr>
            </w:pPr>
          </w:p>
        </w:tc>
        <w:tc>
          <w:tcPr>
            <w:tcW w:w="963" w:type="dxa"/>
            <w:vAlign w:val="center"/>
          </w:tcPr>
          <w:p w:rsidR="00D50B90" w:rsidRPr="00466948" w:rsidRDefault="00D50B90" w:rsidP="00F123E9">
            <w:pPr>
              <w:rPr>
                <w:rFonts w:ascii="Arial" w:hAnsi="Arial" w:cs="Arial"/>
                <w:b/>
                <w:caps/>
                <w:sz w:val="22"/>
                <w:szCs w:val="22"/>
              </w:rPr>
            </w:pPr>
          </w:p>
        </w:tc>
        <w:tc>
          <w:tcPr>
            <w:tcW w:w="963" w:type="dxa"/>
            <w:vAlign w:val="center"/>
          </w:tcPr>
          <w:p w:rsidR="00D50B90" w:rsidRPr="00466948" w:rsidRDefault="00D50B90" w:rsidP="00F123E9">
            <w:pPr>
              <w:rPr>
                <w:rFonts w:ascii="Arial" w:hAnsi="Arial" w:cs="Arial"/>
                <w:b/>
                <w:caps/>
                <w:sz w:val="22"/>
                <w:szCs w:val="22"/>
              </w:rPr>
            </w:pPr>
          </w:p>
        </w:tc>
        <w:tc>
          <w:tcPr>
            <w:tcW w:w="775" w:type="dxa"/>
            <w:vAlign w:val="center"/>
          </w:tcPr>
          <w:p w:rsidR="00D50B90" w:rsidRPr="00466948" w:rsidRDefault="00D50B90" w:rsidP="00F123E9">
            <w:pPr>
              <w:rPr>
                <w:rFonts w:ascii="Arial" w:hAnsi="Arial" w:cs="Arial"/>
                <w:b/>
                <w:caps/>
                <w:sz w:val="22"/>
                <w:szCs w:val="22"/>
              </w:rPr>
            </w:pPr>
          </w:p>
        </w:tc>
      </w:tr>
      <w:tr w:rsidR="00D50B90" w:rsidRPr="00466948" w:rsidTr="005F3D61">
        <w:trPr>
          <w:trHeight w:val="432"/>
        </w:trPr>
        <w:tc>
          <w:tcPr>
            <w:tcW w:w="630" w:type="dxa"/>
            <w:vAlign w:val="center"/>
          </w:tcPr>
          <w:p w:rsidR="00D50B90" w:rsidRDefault="00D50B90" w:rsidP="009F5005">
            <w:pPr>
              <w:ind w:left="180"/>
              <w:jc w:val="center"/>
              <w:rPr>
                <w:rFonts w:ascii="Arial" w:hAnsi="Arial" w:cs="Arial"/>
                <w:b/>
                <w:caps/>
                <w:color w:val="000000"/>
                <w:sz w:val="22"/>
                <w:szCs w:val="22"/>
              </w:rPr>
            </w:pPr>
          </w:p>
        </w:tc>
        <w:tc>
          <w:tcPr>
            <w:tcW w:w="9987" w:type="dxa"/>
            <w:gridSpan w:val="4"/>
            <w:vAlign w:val="center"/>
          </w:tcPr>
          <w:p w:rsidR="00D50B90" w:rsidRPr="00466948" w:rsidRDefault="000447B7" w:rsidP="00D50B90">
            <w:pPr>
              <w:rPr>
                <w:rFonts w:ascii="Arial" w:hAnsi="Arial" w:cs="Arial"/>
                <w:b/>
                <w:caps/>
                <w:sz w:val="22"/>
                <w:szCs w:val="22"/>
              </w:rPr>
            </w:pPr>
            <w:r>
              <w:rPr>
                <w:rFonts w:ascii="Arial" w:hAnsi="Arial" w:cs="Arial"/>
                <w:b/>
                <w:caps/>
                <w:color w:val="000000"/>
                <w:sz w:val="22"/>
                <w:szCs w:val="22"/>
              </w:rPr>
              <w:t>ensure AsseMbly of all items as per drawing</w:t>
            </w:r>
          </w:p>
        </w:tc>
        <w:tc>
          <w:tcPr>
            <w:tcW w:w="963" w:type="dxa"/>
            <w:vAlign w:val="center"/>
          </w:tcPr>
          <w:p w:rsidR="00D50B90" w:rsidRPr="00466948" w:rsidRDefault="00D50B90" w:rsidP="00F123E9">
            <w:pPr>
              <w:rPr>
                <w:rFonts w:ascii="Arial" w:hAnsi="Arial" w:cs="Arial"/>
                <w:b/>
                <w:caps/>
                <w:sz w:val="22"/>
                <w:szCs w:val="22"/>
              </w:rPr>
            </w:pPr>
          </w:p>
        </w:tc>
        <w:tc>
          <w:tcPr>
            <w:tcW w:w="963" w:type="dxa"/>
            <w:vAlign w:val="center"/>
          </w:tcPr>
          <w:p w:rsidR="00D50B90" w:rsidRPr="00466948" w:rsidRDefault="00D50B90" w:rsidP="00F123E9">
            <w:pPr>
              <w:rPr>
                <w:rFonts w:ascii="Arial" w:hAnsi="Arial" w:cs="Arial"/>
                <w:b/>
                <w:caps/>
                <w:sz w:val="22"/>
                <w:szCs w:val="22"/>
              </w:rPr>
            </w:pPr>
          </w:p>
        </w:tc>
        <w:tc>
          <w:tcPr>
            <w:tcW w:w="963" w:type="dxa"/>
            <w:vAlign w:val="center"/>
          </w:tcPr>
          <w:p w:rsidR="00D50B90" w:rsidRPr="00466948" w:rsidRDefault="00D50B90" w:rsidP="00F123E9">
            <w:pPr>
              <w:rPr>
                <w:rFonts w:ascii="Arial" w:hAnsi="Arial" w:cs="Arial"/>
                <w:b/>
                <w:caps/>
                <w:sz w:val="22"/>
                <w:szCs w:val="22"/>
              </w:rPr>
            </w:pPr>
          </w:p>
        </w:tc>
        <w:tc>
          <w:tcPr>
            <w:tcW w:w="963" w:type="dxa"/>
            <w:vAlign w:val="center"/>
          </w:tcPr>
          <w:p w:rsidR="00D50B90" w:rsidRPr="00466948" w:rsidRDefault="00D50B90" w:rsidP="00F123E9">
            <w:pPr>
              <w:rPr>
                <w:rFonts w:ascii="Arial" w:hAnsi="Arial" w:cs="Arial"/>
                <w:b/>
                <w:caps/>
                <w:sz w:val="22"/>
                <w:szCs w:val="22"/>
              </w:rPr>
            </w:pPr>
          </w:p>
        </w:tc>
        <w:tc>
          <w:tcPr>
            <w:tcW w:w="775" w:type="dxa"/>
            <w:vAlign w:val="center"/>
          </w:tcPr>
          <w:p w:rsidR="00D50B90" w:rsidRPr="00466948" w:rsidRDefault="00D50B90" w:rsidP="00F123E9">
            <w:pPr>
              <w:rPr>
                <w:rFonts w:ascii="Arial" w:hAnsi="Arial" w:cs="Arial"/>
                <w:b/>
                <w:caps/>
                <w:sz w:val="22"/>
                <w:szCs w:val="22"/>
              </w:rPr>
            </w:pPr>
          </w:p>
        </w:tc>
      </w:tr>
      <w:tr w:rsidR="000447B7" w:rsidRPr="00466948" w:rsidTr="005F3D61">
        <w:trPr>
          <w:trHeight w:val="432"/>
        </w:trPr>
        <w:tc>
          <w:tcPr>
            <w:tcW w:w="630" w:type="dxa"/>
            <w:vAlign w:val="center"/>
          </w:tcPr>
          <w:p w:rsidR="000447B7" w:rsidRDefault="000447B7" w:rsidP="009F5005">
            <w:pPr>
              <w:ind w:left="180"/>
              <w:jc w:val="center"/>
              <w:rPr>
                <w:rFonts w:ascii="Arial" w:hAnsi="Arial" w:cs="Arial"/>
                <w:b/>
                <w:caps/>
                <w:color w:val="000000"/>
                <w:sz w:val="22"/>
                <w:szCs w:val="22"/>
              </w:rPr>
            </w:pPr>
          </w:p>
        </w:tc>
        <w:tc>
          <w:tcPr>
            <w:tcW w:w="9987" w:type="dxa"/>
            <w:gridSpan w:val="4"/>
            <w:vAlign w:val="center"/>
          </w:tcPr>
          <w:p w:rsidR="000447B7" w:rsidRDefault="000447B7" w:rsidP="00D50B90">
            <w:pPr>
              <w:rPr>
                <w:rFonts w:ascii="Arial" w:hAnsi="Arial" w:cs="Arial"/>
                <w:b/>
                <w:caps/>
                <w:color w:val="000000"/>
                <w:sz w:val="22"/>
                <w:szCs w:val="22"/>
              </w:rPr>
            </w:pPr>
          </w:p>
        </w:tc>
        <w:tc>
          <w:tcPr>
            <w:tcW w:w="963" w:type="dxa"/>
            <w:vAlign w:val="center"/>
          </w:tcPr>
          <w:p w:rsidR="000447B7" w:rsidRPr="00466948" w:rsidRDefault="000447B7" w:rsidP="00F123E9">
            <w:pPr>
              <w:rPr>
                <w:rFonts w:ascii="Arial" w:hAnsi="Arial" w:cs="Arial"/>
                <w:b/>
                <w:caps/>
                <w:sz w:val="22"/>
                <w:szCs w:val="22"/>
              </w:rPr>
            </w:pPr>
          </w:p>
        </w:tc>
        <w:tc>
          <w:tcPr>
            <w:tcW w:w="963" w:type="dxa"/>
            <w:vAlign w:val="center"/>
          </w:tcPr>
          <w:p w:rsidR="000447B7" w:rsidRPr="00466948" w:rsidRDefault="000447B7" w:rsidP="00F123E9">
            <w:pPr>
              <w:rPr>
                <w:rFonts w:ascii="Arial" w:hAnsi="Arial" w:cs="Arial"/>
                <w:b/>
                <w:caps/>
                <w:sz w:val="22"/>
                <w:szCs w:val="22"/>
              </w:rPr>
            </w:pPr>
          </w:p>
        </w:tc>
        <w:tc>
          <w:tcPr>
            <w:tcW w:w="963" w:type="dxa"/>
            <w:vAlign w:val="center"/>
          </w:tcPr>
          <w:p w:rsidR="000447B7" w:rsidRPr="00466948" w:rsidRDefault="000447B7" w:rsidP="00F123E9">
            <w:pPr>
              <w:rPr>
                <w:rFonts w:ascii="Arial" w:hAnsi="Arial" w:cs="Arial"/>
                <w:b/>
                <w:caps/>
                <w:sz w:val="22"/>
                <w:szCs w:val="22"/>
              </w:rPr>
            </w:pPr>
          </w:p>
        </w:tc>
        <w:tc>
          <w:tcPr>
            <w:tcW w:w="963" w:type="dxa"/>
            <w:vAlign w:val="center"/>
          </w:tcPr>
          <w:p w:rsidR="000447B7" w:rsidRPr="00466948" w:rsidRDefault="000447B7" w:rsidP="00F123E9">
            <w:pPr>
              <w:rPr>
                <w:rFonts w:ascii="Arial" w:hAnsi="Arial" w:cs="Arial"/>
                <w:b/>
                <w:caps/>
                <w:sz w:val="22"/>
                <w:szCs w:val="22"/>
              </w:rPr>
            </w:pPr>
          </w:p>
        </w:tc>
        <w:tc>
          <w:tcPr>
            <w:tcW w:w="775" w:type="dxa"/>
            <w:vAlign w:val="center"/>
          </w:tcPr>
          <w:p w:rsidR="000447B7" w:rsidRPr="00466948" w:rsidRDefault="000447B7" w:rsidP="00F123E9">
            <w:pPr>
              <w:rPr>
                <w:rFonts w:ascii="Arial" w:hAnsi="Arial" w:cs="Arial"/>
                <w:b/>
                <w:caps/>
                <w:sz w:val="22"/>
                <w:szCs w:val="22"/>
              </w:rPr>
            </w:pPr>
          </w:p>
        </w:tc>
      </w:tr>
      <w:tr w:rsidR="000D6551" w:rsidRPr="00466948" w:rsidTr="005F3D61">
        <w:trPr>
          <w:trHeight w:val="432"/>
        </w:trPr>
        <w:tc>
          <w:tcPr>
            <w:tcW w:w="630" w:type="dxa"/>
            <w:vAlign w:val="center"/>
          </w:tcPr>
          <w:p w:rsidR="000D6551" w:rsidRDefault="000D6551" w:rsidP="009F5005">
            <w:pPr>
              <w:ind w:left="180"/>
              <w:jc w:val="center"/>
              <w:rPr>
                <w:rFonts w:ascii="Arial" w:hAnsi="Arial" w:cs="Arial"/>
                <w:b/>
                <w:caps/>
                <w:color w:val="000000"/>
                <w:sz w:val="22"/>
                <w:szCs w:val="22"/>
              </w:rPr>
            </w:pPr>
            <w:r>
              <w:rPr>
                <w:rFonts w:ascii="Arial" w:hAnsi="Arial" w:cs="Arial"/>
                <w:b/>
                <w:caps/>
                <w:color w:val="000000"/>
                <w:sz w:val="22"/>
                <w:szCs w:val="22"/>
              </w:rPr>
              <w:t>d</w:t>
            </w:r>
          </w:p>
        </w:tc>
        <w:tc>
          <w:tcPr>
            <w:tcW w:w="9987" w:type="dxa"/>
            <w:gridSpan w:val="4"/>
            <w:vAlign w:val="center"/>
          </w:tcPr>
          <w:p w:rsidR="000D6551" w:rsidRPr="00466948" w:rsidRDefault="000D6551" w:rsidP="000447B7">
            <w:pPr>
              <w:rPr>
                <w:rFonts w:ascii="Arial" w:hAnsi="Arial" w:cs="Arial"/>
                <w:b/>
                <w:caps/>
                <w:sz w:val="22"/>
                <w:szCs w:val="22"/>
              </w:rPr>
            </w:pPr>
            <w:r>
              <w:rPr>
                <w:rFonts w:ascii="Arial" w:hAnsi="Arial" w:cs="Arial"/>
                <w:b/>
                <w:caps/>
                <w:sz w:val="22"/>
                <w:szCs w:val="22"/>
              </w:rPr>
              <w:t xml:space="preserve">710 mp </w:t>
            </w:r>
            <w:r w:rsidR="000447B7">
              <w:rPr>
                <w:rFonts w:ascii="Arial" w:hAnsi="Arial" w:cs="Arial"/>
                <w:b/>
                <w:caps/>
                <w:sz w:val="22"/>
                <w:szCs w:val="22"/>
              </w:rPr>
              <w:t>04196</w:t>
            </w:r>
            <w:r>
              <w:rPr>
                <w:rFonts w:ascii="Arial" w:hAnsi="Arial" w:cs="Arial"/>
                <w:b/>
                <w:caps/>
                <w:sz w:val="22"/>
                <w:szCs w:val="22"/>
              </w:rPr>
              <w:t xml:space="preserve"> – </w:t>
            </w:r>
            <w:r w:rsidR="000447B7">
              <w:rPr>
                <w:rFonts w:ascii="Arial" w:hAnsi="Arial" w:cs="Arial"/>
                <w:b/>
                <w:caps/>
                <w:sz w:val="22"/>
                <w:szCs w:val="22"/>
              </w:rPr>
              <w:t>POWERPACK BRACKET ASSY</w:t>
            </w:r>
            <w:r>
              <w:rPr>
                <w:rFonts w:ascii="Arial" w:hAnsi="Arial" w:cs="Arial"/>
                <w:b/>
                <w:caps/>
                <w:sz w:val="22"/>
                <w:szCs w:val="22"/>
              </w:rPr>
              <w:t xml:space="preserve"> </w:t>
            </w:r>
          </w:p>
        </w:tc>
        <w:tc>
          <w:tcPr>
            <w:tcW w:w="963" w:type="dxa"/>
            <w:vAlign w:val="center"/>
          </w:tcPr>
          <w:p w:rsidR="000D6551" w:rsidRPr="00466948" w:rsidRDefault="000D6551" w:rsidP="00F123E9">
            <w:pPr>
              <w:rPr>
                <w:rFonts w:ascii="Arial" w:hAnsi="Arial" w:cs="Arial"/>
                <w:b/>
                <w:caps/>
                <w:sz w:val="22"/>
                <w:szCs w:val="22"/>
              </w:rPr>
            </w:pPr>
          </w:p>
        </w:tc>
        <w:tc>
          <w:tcPr>
            <w:tcW w:w="963" w:type="dxa"/>
            <w:vAlign w:val="center"/>
          </w:tcPr>
          <w:p w:rsidR="000D6551" w:rsidRPr="00466948" w:rsidRDefault="000D6551" w:rsidP="00F123E9">
            <w:pPr>
              <w:rPr>
                <w:rFonts w:ascii="Arial" w:hAnsi="Arial" w:cs="Arial"/>
                <w:b/>
                <w:caps/>
                <w:sz w:val="22"/>
                <w:szCs w:val="22"/>
              </w:rPr>
            </w:pPr>
          </w:p>
        </w:tc>
        <w:tc>
          <w:tcPr>
            <w:tcW w:w="963" w:type="dxa"/>
            <w:vAlign w:val="center"/>
          </w:tcPr>
          <w:p w:rsidR="000D6551" w:rsidRPr="00466948" w:rsidRDefault="000D6551" w:rsidP="00F123E9">
            <w:pPr>
              <w:rPr>
                <w:rFonts w:ascii="Arial" w:hAnsi="Arial" w:cs="Arial"/>
                <w:b/>
                <w:caps/>
                <w:sz w:val="22"/>
                <w:szCs w:val="22"/>
              </w:rPr>
            </w:pPr>
          </w:p>
        </w:tc>
        <w:tc>
          <w:tcPr>
            <w:tcW w:w="963" w:type="dxa"/>
            <w:vAlign w:val="center"/>
          </w:tcPr>
          <w:p w:rsidR="000D6551" w:rsidRPr="00466948" w:rsidRDefault="000D6551" w:rsidP="00F123E9">
            <w:pPr>
              <w:rPr>
                <w:rFonts w:ascii="Arial" w:hAnsi="Arial" w:cs="Arial"/>
                <w:b/>
                <w:caps/>
                <w:sz w:val="22"/>
                <w:szCs w:val="22"/>
              </w:rPr>
            </w:pPr>
          </w:p>
        </w:tc>
        <w:tc>
          <w:tcPr>
            <w:tcW w:w="775" w:type="dxa"/>
            <w:vAlign w:val="center"/>
          </w:tcPr>
          <w:p w:rsidR="000D6551" w:rsidRPr="00466948" w:rsidRDefault="000D6551" w:rsidP="00F123E9">
            <w:pPr>
              <w:rPr>
                <w:rFonts w:ascii="Arial" w:hAnsi="Arial" w:cs="Arial"/>
                <w:b/>
                <w:caps/>
                <w:sz w:val="22"/>
                <w:szCs w:val="22"/>
              </w:rPr>
            </w:pPr>
          </w:p>
        </w:tc>
      </w:tr>
      <w:tr w:rsidR="003C62D7" w:rsidRPr="00466948" w:rsidTr="005F3D61">
        <w:trPr>
          <w:trHeight w:val="432"/>
        </w:trPr>
        <w:tc>
          <w:tcPr>
            <w:tcW w:w="630" w:type="dxa"/>
            <w:vAlign w:val="center"/>
          </w:tcPr>
          <w:p w:rsidR="003C62D7" w:rsidRDefault="003C62D7" w:rsidP="009F5005">
            <w:pPr>
              <w:ind w:left="180"/>
              <w:jc w:val="center"/>
              <w:rPr>
                <w:rFonts w:ascii="Arial" w:hAnsi="Arial" w:cs="Arial"/>
                <w:b/>
                <w:caps/>
                <w:color w:val="000000"/>
                <w:sz w:val="22"/>
                <w:szCs w:val="22"/>
              </w:rPr>
            </w:pPr>
            <w:r>
              <w:rPr>
                <w:rFonts w:ascii="Arial" w:hAnsi="Arial" w:cs="Arial"/>
                <w:b/>
                <w:caps/>
                <w:color w:val="000000"/>
                <w:sz w:val="22"/>
                <w:szCs w:val="22"/>
              </w:rPr>
              <w:t>1</w:t>
            </w:r>
          </w:p>
        </w:tc>
        <w:tc>
          <w:tcPr>
            <w:tcW w:w="9987" w:type="dxa"/>
            <w:gridSpan w:val="4"/>
            <w:vAlign w:val="center"/>
          </w:tcPr>
          <w:p w:rsidR="003C62D7" w:rsidRDefault="003C62D7" w:rsidP="003C62D7">
            <w:pPr>
              <w:rPr>
                <w:rFonts w:ascii="Arial" w:hAnsi="Arial" w:cs="Arial"/>
                <w:b/>
                <w:color w:val="000000"/>
                <w:sz w:val="22"/>
                <w:szCs w:val="22"/>
              </w:rPr>
            </w:pPr>
            <w:r>
              <w:rPr>
                <w:rFonts w:ascii="Arial" w:hAnsi="Arial" w:cs="Arial"/>
                <w:b/>
                <w:color w:val="000000"/>
                <w:sz w:val="22"/>
                <w:szCs w:val="22"/>
              </w:rPr>
              <w:t xml:space="preserve">All parts are to be cut by Laset cut / Water jet cutting only. </w:t>
            </w:r>
          </w:p>
        </w:tc>
        <w:tc>
          <w:tcPr>
            <w:tcW w:w="963" w:type="dxa"/>
            <w:vAlign w:val="center"/>
          </w:tcPr>
          <w:p w:rsidR="003C62D7" w:rsidRPr="00466948" w:rsidRDefault="003C62D7" w:rsidP="00F123E9">
            <w:pPr>
              <w:rPr>
                <w:rFonts w:ascii="Arial" w:hAnsi="Arial" w:cs="Arial"/>
                <w:b/>
                <w:caps/>
                <w:sz w:val="22"/>
                <w:szCs w:val="22"/>
              </w:rPr>
            </w:pPr>
          </w:p>
        </w:tc>
        <w:tc>
          <w:tcPr>
            <w:tcW w:w="963" w:type="dxa"/>
            <w:vAlign w:val="center"/>
          </w:tcPr>
          <w:p w:rsidR="003C62D7" w:rsidRPr="00466948" w:rsidRDefault="003C62D7" w:rsidP="00F123E9">
            <w:pPr>
              <w:rPr>
                <w:rFonts w:ascii="Arial" w:hAnsi="Arial" w:cs="Arial"/>
                <w:b/>
                <w:caps/>
                <w:sz w:val="22"/>
                <w:szCs w:val="22"/>
              </w:rPr>
            </w:pPr>
          </w:p>
        </w:tc>
        <w:tc>
          <w:tcPr>
            <w:tcW w:w="963" w:type="dxa"/>
            <w:vAlign w:val="center"/>
          </w:tcPr>
          <w:p w:rsidR="003C62D7" w:rsidRPr="00466948" w:rsidRDefault="003C62D7" w:rsidP="00F123E9">
            <w:pPr>
              <w:rPr>
                <w:rFonts w:ascii="Arial" w:hAnsi="Arial" w:cs="Arial"/>
                <w:b/>
                <w:caps/>
                <w:sz w:val="22"/>
                <w:szCs w:val="22"/>
              </w:rPr>
            </w:pPr>
          </w:p>
        </w:tc>
        <w:tc>
          <w:tcPr>
            <w:tcW w:w="963" w:type="dxa"/>
            <w:vAlign w:val="center"/>
          </w:tcPr>
          <w:p w:rsidR="003C62D7" w:rsidRPr="00466948" w:rsidRDefault="003C62D7" w:rsidP="00F123E9">
            <w:pPr>
              <w:rPr>
                <w:rFonts w:ascii="Arial" w:hAnsi="Arial" w:cs="Arial"/>
                <w:b/>
                <w:caps/>
                <w:sz w:val="22"/>
                <w:szCs w:val="22"/>
              </w:rPr>
            </w:pPr>
          </w:p>
        </w:tc>
        <w:tc>
          <w:tcPr>
            <w:tcW w:w="775" w:type="dxa"/>
            <w:vAlign w:val="center"/>
          </w:tcPr>
          <w:p w:rsidR="003C62D7" w:rsidRPr="00466948" w:rsidRDefault="003C62D7" w:rsidP="00F123E9">
            <w:pPr>
              <w:rPr>
                <w:rFonts w:ascii="Arial" w:hAnsi="Arial" w:cs="Arial"/>
                <w:b/>
                <w:caps/>
                <w:sz w:val="22"/>
                <w:szCs w:val="22"/>
              </w:rPr>
            </w:pPr>
          </w:p>
        </w:tc>
      </w:tr>
      <w:tr w:rsidR="003C62D7" w:rsidRPr="00466948" w:rsidTr="005F3D61">
        <w:trPr>
          <w:trHeight w:val="432"/>
        </w:trPr>
        <w:tc>
          <w:tcPr>
            <w:tcW w:w="630" w:type="dxa"/>
            <w:vAlign w:val="center"/>
          </w:tcPr>
          <w:p w:rsidR="003C62D7" w:rsidRDefault="003C62D7" w:rsidP="00A818F7">
            <w:pPr>
              <w:ind w:left="180"/>
              <w:jc w:val="center"/>
              <w:rPr>
                <w:rFonts w:ascii="Arial" w:hAnsi="Arial" w:cs="Arial"/>
                <w:b/>
                <w:caps/>
                <w:color w:val="000000"/>
                <w:sz w:val="22"/>
                <w:szCs w:val="22"/>
              </w:rPr>
            </w:pPr>
            <w:r>
              <w:rPr>
                <w:rFonts w:ascii="Arial" w:hAnsi="Arial" w:cs="Arial"/>
                <w:b/>
                <w:caps/>
                <w:color w:val="000000"/>
                <w:sz w:val="22"/>
                <w:szCs w:val="22"/>
              </w:rPr>
              <w:t>2</w:t>
            </w:r>
          </w:p>
        </w:tc>
        <w:tc>
          <w:tcPr>
            <w:tcW w:w="9987" w:type="dxa"/>
            <w:gridSpan w:val="4"/>
            <w:vAlign w:val="center"/>
          </w:tcPr>
          <w:p w:rsidR="003C62D7" w:rsidRDefault="003C62D7" w:rsidP="002209EC">
            <w:pPr>
              <w:rPr>
                <w:rFonts w:ascii="Arial" w:hAnsi="Arial" w:cs="Arial"/>
                <w:b/>
                <w:color w:val="000000"/>
                <w:sz w:val="22"/>
                <w:szCs w:val="22"/>
              </w:rPr>
            </w:pPr>
            <w:r>
              <w:rPr>
                <w:rFonts w:ascii="Arial" w:hAnsi="Arial" w:cs="Arial"/>
                <w:b/>
                <w:color w:val="000000"/>
                <w:sz w:val="22"/>
                <w:szCs w:val="22"/>
              </w:rPr>
              <w:t>Ensure all fabrication dimensions as per drawing.</w:t>
            </w:r>
          </w:p>
          <w:p w:rsidR="003C62D7" w:rsidRDefault="003C62D7" w:rsidP="002209EC">
            <w:pPr>
              <w:rPr>
                <w:rFonts w:ascii="Arial" w:hAnsi="Arial" w:cs="Arial"/>
                <w:b/>
                <w:color w:val="000000"/>
                <w:sz w:val="22"/>
                <w:szCs w:val="22"/>
              </w:rPr>
            </w:pPr>
            <w:r>
              <w:rPr>
                <w:rFonts w:ascii="Arial" w:hAnsi="Arial" w:cs="Arial"/>
                <w:b/>
                <w:color w:val="000000"/>
                <w:sz w:val="22"/>
                <w:szCs w:val="22"/>
              </w:rPr>
              <w:t>For ensuring repeatability in dimensions, set up fixtures can be used.</w:t>
            </w:r>
          </w:p>
          <w:p w:rsidR="003C62D7" w:rsidRDefault="003C62D7" w:rsidP="002209EC">
            <w:pPr>
              <w:rPr>
                <w:rFonts w:ascii="Arial" w:hAnsi="Arial" w:cs="Arial"/>
                <w:b/>
                <w:caps/>
                <w:color w:val="000000"/>
                <w:sz w:val="22"/>
                <w:szCs w:val="22"/>
              </w:rPr>
            </w:pPr>
            <w:r>
              <w:rPr>
                <w:rFonts w:ascii="Arial" w:hAnsi="Arial" w:cs="Arial"/>
                <w:b/>
                <w:color w:val="000000"/>
                <w:sz w:val="22"/>
                <w:szCs w:val="22"/>
              </w:rPr>
              <w:t>Calibration reports of set up fixtures to be produced for verification prior to bulk.</w:t>
            </w:r>
          </w:p>
        </w:tc>
        <w:tc>
          <w:tcPr>
            <w:tcW w:w="963" w:type="dxa"/>
            <w:vAlign w:val="center"/>
          </w:tcPr>
          <w:p w:rsidR="003C62D7" w:rsidRPr="00466948" w:rsidRDefault="003C62D7" w:rsidP="00F123E9">
            <w:pPr>
              <w:rPr>
                <w:rFonts w:ascii="Arial" w:hAnsi="Arial" w:cs="Arial"/>
                <w:b/>
                <w:caps/>
                <w:sz w:val="22"/>
                <w:szCs w:val="22"/>
              </w:rPr>
            </w:pPr>
          </w:p>
        </w:tc>
        <w:tc>
          <w:tcPr>
            <w:tcW w:w="963" w:type="dxa"/>
            <w:vAlign w:val="center"/>
          </w:tcPr>
          <w:p w:rsidR="003C62D7" w:rsidRPr="00466948" w:rsidRDefault="003C62D7" w:rsidP="00F123E9">
            <w:pPr>
              <w:rPr>
                <w:rFonts w:ascii="Arial" w:hAnsi="Arial" w:cs="Arial"/>
                <w:b/>
                <w:caps/>
                <w:sz w:val="22"/>
                <w:szCs w:val="22"/>
              </w:rPr>
            </w:pPr>
          </w:p>
        </w:tc>
        <w:tc>
          <w:tcPr>
            <w:tcW w:w="963" w:type="dxa"/>
            <w:vAlign w:val="center"/>
          </w:tcPr>
          <w:p w:rsidR="003C62D7" w:rsidRPr="00466948" w:rsidRDefault="003C62D7" w:rsidP="00F123E9">
            <w:pPr>
              <w:rPr>
                <w:rFonts w:ascii="Arial" w:hAnsi="Arial" w:cs="Arial"/>
                <w:b/>
                <w:caps/>
                <w:sz w:val="22"/>
                <w:szCs w:val="22"/>
              </w:rPr>
            </w:pPr>
          </w:p>
        </w:tc>
        <w:tc>
          <w:tcPr>
            <w:tcW w:w="963" w:type="dxa"/>
            <w:vAlign w:val="center"/>
          </w:tcPr>
          <w:p w:rsidR="003C62D7" w:rsidRPr="00466948" w:rsidRDefault="003C62D7" w:rsidP="00F123E9">
            <w:pPr>
              <w:rPr>
                <w:rFonts w:ascii="Arial" w:hAnsi="Arial" w:cs="Arial"/>
                <w:b/>
                <w:caps/>
                <w:sz w:val="22"/>
                <w:szCs w:val="22"/>
              </w:rPr>
            </w:pPr>
          </w:p>
        </w:tc>
        <w:tc>
          <w:tcPr>
            <w:tcW w:w="775" w:type="dxa"/>
            <w:vAlign w:val="center"/>
          </w:tcPr>
          <w:p w:rsidR="003C62D7" w:rsidRPr="00466948" w:rsidRDefault="003C62D7" w:rsidP="00F123E9">
            <w:pPr>
              <w:rPr>
                <w:rFonts w:ascii="Arial" w:hAnsi="Arial" w:cs="Arial"/>
                <w:b/>
                <w:caps/>
                <w:sz w:val="22"/>
                <w:szCs w:val="22"/>
              </w:rPr>
            </w:pPr>
          </w:p>
        </w:tc>
      </w:tr>
      <w:tr w:rsidR="003C62D7" w:rsidRPr="00466948" w:rsidTr="005F3D61">
        <w:trPr>
          <w:trHeight w:val="432"/>
        </w:trPr>
        <w:tc>
          <w:tcPr>
            <w:tcW w:w="630" w:type="dxa"/>
            <w:vAlign w:val="center"/>
          </w:tcPr>
          <w:p w:rsidR="003C62D7" w:rsidRDefault="003C62D7" w:rsidP="00A818F7">
            <w:pPr>
              <w:ind w:left="180"/>
              <w:jc w:val="center"/>
              <w:rPr>
                <w:rFonts w:ascii="Arial" w:hAnsi="Arial" w:cs="Arial"/>
                <w:b/>
                <w:caps/>
                <w:color w:val="000000"/>
                <w:sz w:val="22"/>
                <w:szCs w:val="22"/>
              </w:rPr>
            </w:pPr>
            <w:r>
              <w:rPr>
                <w:rFonts w:ascii="Arial" w:hAnsi="Arial" w:cs="Arial"/>
                <w:b/>
                <w:caps/>
                <w:color w:val="000000"/>
                <w:sz w:val="22"/>
                <w:szCs w:val="22"/>
              </w:rPr>
              <w:t>3</w:t>
            </w:r>
          </w:p>
        </w:tc>
        <w:tc>
          <w:tcPr>
            <w:tcW w:w="9987" w:type="dxa"/>
            <w:gridSpan w:val="4"/>
            <w:vAlign w:val="center"/>
          </w:tcPr>
          <w:p w:rsidR="003C62D7" w:rsidRDefault="003C62D7" w:rsidP="004C23B0">
            <w:pPr>
              <w:rPr>
                <w:rFonts w:ascii="Arial" w:hAnsi="Arial" w:cs="Arial"/>
                <w:b/>
                <w:color w:val="000000"/>
                <w:sz w:val="22"/>
                <w:szCs w:val="22"/>
              </w:rPr>
            </w:pPr>
            <w:r>
              <w:rPr>
                <w:rFonts w:ascii="Arial" w:hAnsi="Arial" w:cs="Arial"/>
                <w:b/>
                <w:color w:val="000000"/>
                <w:sz w:val="22"/>
                <w:szCs w:val="22"/>
              </w:rPr>
              <w:t xml:space="preserve">Raw material test report ( for each heat code) from NABL accredited lab to be produced for chemical &amp; mechanical properties. Heat code to be punched on the structures. </w:t>
            </w:r>
          </w:p>
        </w:tc>
        <w:tc>
          <w:tcPr>
            <w:tcW w:w="963" w:type="dxa"/>
            <w:vAlign w:val="center"/>
          </w:tcPr>
          <w:p w:rsidR="003C62D7" w:rsidRPr="00466948" w:rsidRDefault="003C62D7" w:rsidP="00F123E9">
            <w:pPr>
              <w:rPr>
                <w:rFonts w:ascii="Arial" w:hAnsi="Arial" w:cs="Arial"/>
                <w:b/>
                <w:caps/>
                <w:sz w:val="22"/>
                <w:szCs w:val="22"/>
              </w:rPr>
            </w:pPr>
          </w:p>
        </w:tc>
        <w:tc>
          <w:tcPr>
            <w:tcW w:w="963" w:type="dxa"/>
            <w:vAlign w:val="center"/>
          </w:tcPr>
          <w:p w:rsidR="003C62D7" w:rsidRPr="00466948" w:rsidRDefault="003C62D7" w:rsidP="00F123E9">
            <w:pPr>
              <w:rPr>
                <w:rFonts w:ascii="Arial" w:hAnsi="Arial" w:cs="Arial"/>
                <w:b/>
                <w:caps/>
                <w:sz w:val="22"/>
                <w:szCs w:val="22"/>
              </w:rPr>
            </w:pPr>
          </w:p>
        </w:tc>
        <w:tc>
          <w:tcPr>
            <w:tcW w:w="963" w:type="dxa"/>
            <w:vAlign w:val="center"/>
          </w:tcPr>
          <w:p w:rsidR="003C62D7" w:rsidRPr="00466948" w:rsidRDefault="003C62D7" w:rsidP="00F123E9">
            <w:pPr>
              <w:rPr>
                <w:rFonts w:ascii="Arial" w:hAnsi="Arial" w:cs="Arial"/>
                <w:b/>
                <w:caps/>
                <w:sz w:val="22"/>
                <w:szCs w:val="22"/>
              </w:rPr>
            </w:pPr>
          </w:p>
        </w:tc>
        <w:tc>
          <w:tcPr>
            <w:tcW w:w="963" w:type="dxa"/>
            <w:vAlign w:val="center"/>
          </w:tcPr>
          <w:p w:rsidR="003C62D7" w:rsidRPr="00466948" w:rsidRDefault="003C62D7" w:rsidP="00F123E9">
            <w:pPr>
              <w:rPr>
                <w:rFonts w:ascii="Arial" w:hAnsi="Arial" w:cs="Arial"/>
                <w:b/>
                <w:caps/>
                <w:sz w:val="22"/>
                <w:szCs w:val="22"/>
              </w:rPr>
            </w:pPr>
          </w:p>
        </w:tc>
        <w:tc>
          <w:tcPr>
            <w:tcW w:w="775" w:type="dxa"/>
            <w:vAlign w:val="center"/>
          </w:tcPr>
          <w:p w:rsidR="003C62D7" w:rsidRPr="00466948" w:rsidRDefault="003C62D7" w:rsidP="00F123E9">
            <w:pPr>
              <w:rPr>
                <w:rFonts w:ascii="Arial" w:hAnsi="Arial" w:cs="Arial"/>
                <w:b/>
                <w:caps/>
                <w:sz w:val="22"/>
                <w:szCs w:val="22"/>
              </w:rPr>
            </w:pPr>
          </w:p>
        </w:tc>
      </w:tr>
      <w:tr w:rsidR="003C62D7" w:rsidRPr="00466948" w:rsidTr="005F3D61">
        <w:trPr>
          <w:trHeight w:val="432"/>
        </w:trPr>
        <w:tc>
          <w:tcPr>
            <w:tcW w:w="630" w:type="dxa"/>
            <w:vAlign w:val="center"/>
          </w:tcPr>
          <w:p w:rsidR="003C62D7" w:rsidRDefault="003C62D7" w:rsidP="00A818F7">
            <w:pPr>
              <w:ind w:left="180"/>
              <w:jc w:val="center"/>
              <w:rPr>
                <w:rFonts w:ascii="Arial" w:hAnsi="Arial" w:cs="Arial"/>
                <w:b/>
                <w:caps/>
                <w:color w:val="000000"/>
                <w:sz w:val="22"/>
                <w:szCs w:val="22"/>
              </w:rPr>
            </w:pPr>
            <w:r>
              <w:rPr>
                <w:rFonts w:ascii="Arial" w:hAnsi="Arial" w:cs="Arial"/>
                <w:b/>
                <w:caps/>
                <w:color w:val="000000"/>
                <w:sz w:val="22"/>
                <w:szCs w:val="22"/>
              </w:rPr>
              <w:t>4</w:t>
            </w:r>
          </w:p>
        </w:tc>
        <w:tc>
          <w:tcPr>
            <w:tcW w:w="9987" w:type="dxa"/>
            <w:gridSpan w:val="4"/>
            <w:vAlign w:val="center"/>
          </w:tcPr>
          <w:p w:rsidR="003C62D7" w:rsidRDefault="003C62D7" w:rsidP="002209EC">
            <w:pPr>
              <w:rPr>
                <w:rFonts w:ascii="Arial" w:hAnsi="Arial" w:cs="Arial"/>
                <w:b/>
                <w:caps/>
                <w:color w:val="000000"/>
                <w:sz w:val="22"/>
                <w:szCs w:val="22"/>
              </w:rPr>
            </w:pPr>
            <w:r>
              <w:rPr>
                <w:rFonts w:ascii="Arial" w:hAnsi="Arial" w:cs="Arial"/>
                <w:b/>
                <w:color w:val="000000"/>
                <w:sz w:val="22"/>
                <w:szCs w:val="22"/>
              </w:rPr>
              <w:t>Ensure all weld sizes as per drawing.</w:t>
            </w:r>
          </w:p>
        </w:tc>
        <w:tc>
          <w:tcPr>
            <w:tcW w:w="963" w:type="dxa"/>
            <w:vAlign w:val="center"/>
          </w:tcPr>
          <w:p w:rsidR="003C62D7" w:rsidRPr="00466948" w:rsidRDefault="003C62D7" w:rsidP="00F123E9">
            <w:pPr>
              <w:rPr>
                <w:rFonts w:ascii="Arial" w:hAnsi="Arial" w:cs="Arial"/>
                <w:b/>
                <w:caps/>
                <w:sz w:val="22"/>
                <w:szCs w:val="22"/>
              </w:rPr>
            </w:pPr>
          </w:p>
        </w:tc>
        <w:tc>
          <w:tcPr>
            <w:tcW w:w="963" w:type="dxa"/>
            <w:vAlign w:val="center"/>
          </w:tcPr>
          <w:p w:rsidR="003C62D7" w:rsidRPr="00466948" w:rsidRDefault="003C62D7" w:rsidP="00F123E9">
            <w:pPr>
              <w:rPr>
                <w:rFonts w:ascii="Arial" w:hAnsi="Arial" w:cs="Arial"/>
                <w:b/>
                <w:caps/>
                <w:sz w:val="22"/>
                <w:szCs w:val="22"/>
              </w:rPr>
            </w:pPr>
          </w:p>
        </w:tc>
        <w:tc>
          <w:tcPr>
            <w:tcW w:w="963" w:type="dxa"/>
            <w:vAlign w:val="center"/>
          </w:tcPr>
          <w:p w:rsidR="003C62D7" w:rsidRPr="00466948" w:rsidRDefault="003C62D7" w:rsidP="00F123E9">
            <w:pPr>
              <w:rPr>
                <w:rFonts w:ascii="Arial" w:hAnsi="Arial" w:cs="Arial"/>
                <w:b/>
                <w:caps/>
                <w:sz w:val="22"/>
                <w:szCs w:val="22"/>
              </w:rPr>
            </w:pPr>
          </w:p>
        </w:tc>
        <w:tc>
          <w:tcPr>
            <w:tcW w:w="963" w:type="dxa"/>
            <w:vAlign w:val="center"/>
          </w:tcPr>
          <w:p w:rsidR="003C62D7" w:rsidRPr="00466948" w:rsidRDefault="003C62D7" w:rsidP="00F123E9">
            <w:pPr>
              <w:rPr>
                <w:rFonts w:ascii="Arial" w:hAnsi="Arial" w:cs="Arial"/>
                <w:b/>
                <w:caps/>
                <w:sz w:val="22"/>
                <w:szCs w:val="22"/>
              </w:rPr>
            </w:pPr>
          </w:p>
        </w:tc>
        <w:tc>
          <w:tcPr>
            <w:tcW w:w="775" w:type="dxa"/>
            <w:vAlign w:val="center"/>
          </w:tcPr>
          <w:p w:rsidR="003C62D7" w:rsidRPr="00466948" w:rsidRDefault="003C62D7" w:rsidP="00F123E9">
            <w:pPr>
              <w:rPr>
                <w:rFonts w:ascii="Arial" w:hAnsi="Arial" w:cs="Arial"/>
                <w:b/>
                <w:caps/>
                <w:sz w:val="22"/>
                <w:szCs w:val="22"/>
              </w:rPr>
            </w:pPr>
          </w:p>
        </w:tc>
      </w:tr>
      <w:tr w:rsidR="003C62D7" w:rsidRPr="00466948" w:rsidTr="005F3D61">
        <w:trPr>
          <w:trHeight w:val="432"/>
        </w:trPr>
        <w:tc>
          <w:tcPr>
            <w:tcW w:w="630" w:type="dxa"/>
            <w:vAlign w:val="center"/>
          </w:tcPr>
          <w:p w:rsidR="003C62D7" w:rsidRDefault="003C62D7" w:rsidP="00A818F7">
            <w:pPr>
              <w:ind w:left="180"/>
              <w:jc w:val="center"/>
              <w:rPr>
                <w:rFonts w:ascii="Arial" w:hAnsi="Arial" w:cs="Arial"/>
                <w:b/>
                <w:caps/>
                <w:color w:val="000000"/>
                <w:sz w:val="22"/>
                <w:szCs w:val="22"/>
              </w:rPr>
            </w:pPr>
            <w:r>
              <w:rPr>
                <w:rFonts w:ascii="Arial" w:hAnsi="Arial" w:cs="Arial"/>
                <w:b/>
                <w:caps/>
                <w:color w:val="000000"/>
                <w:sz w:val="22"/>
                <w:szCs w:val="22"/>
              </w:rPr>
              <w:t>5</w:t>
            </w:r>
          </w:p>
        </w:tc>
        <w:tc>
          <w:tcPr>
            <w:tcW w:w="9987" w:type="dxa"/>
            <w:gridSpan w:val="4"/>
            <w:vAlign w:val="center"/>
          </w:tcPr>
          <w:p w:rsidR="003C62D7" w:rsidRDefault="003C62D7" w:rsidP="00AE4893">
            <w:pPr>
              <w:rPr>
                <w:rFonts w:ascii="Arial" w:hAnsi="Arial" w:cs="Arial"/>
                <w:b/>
                <w:caps/>
                <w:color w:val="000000"/>
                <w:sz w:val="22"/>
                <w:szCs w:val="22"/>
              </w:rPr>
            </w:pPr>
            <w:r>
              <w:rPr>
                <w:rFonts w:ascii="Arial" w:hAnsi="Arial" w:cs="Arial"/>
                <w:b/>
                <w:color w:val="000000"/>
                <w:sz w:val="22"/>
                <w:szCs w:val="22"/>
              </w:rPr>
              <w:t>Carry out Visual inspection and DPT</w:t>
            </w:r>
            <w:r w:rsidR="00AE4893">
              <w:rPr>
                <w:rFonts w:ascii="Arial" w:hAnsi="Arial" w:cs="Arial"/>
                <w:b/>
                <w:color w:val="000000"/>
                <w:sz w:val="22"/>
                <w:szCs w:val="22"/>
              </w:rPr>
              <w:t xml:space="preserve">/MPI </w:t>
            </w:r>
            <w:r>
              <w:rPr>
                <w:rFonts w:ascii="Arial" w:hAnsi="Arial" w:cs="Arial"/>
                <w:b/>
                <w:color w:val="000000"/>
                <w:sz w:val="22"/>
                <w:szCs w:val="22"/>
              </w:rPr>
              <w:t>of all weld joints to ensure free from weld defects, spatters and slag and report to be provided.</w:t>
            </w:r>
          </w:p>
        </w:tc>
        <w:tc>
          <w:tcPr>
            <w:tcW w:w="963" w:type="dxa"/>
            <w:vAlign w:val="center"/>
          </w:tcPr>
          <w:p w:rsidR="003C62D7" w:rsidRPr="00466948" w:rsidRDefault="003C62D7" w:rsidP="00F123E9">
            <w:pPr>
              <w:rPr>
                <w:rFonts w:ascii="Arial" w:hAnsi="Arial" w:cs="Arial"/>
                <w:b/>
                <w:caps/>
                <w:sz w:val="22"/>
                <w:szCs w:val="22"/>
              </w:rPr>
            </w:pPr>
          </w:p>
        </w:tc>
        <w:tc>
          <w:tcPr>
            <w:tcW w:w="963" w:type="dxa"/>
            <w:vAlign w:val="center"/>
          </w:tcPr>
          <w:p w:rsidR="003C62D7" w:rsidRPr="00466948" w:rsidRDefault="003C62D7" w:rsidP="00F123E9">
            <w:pPr>
              <w:rPr>
                <w:rFonts w:ascii="Arial" w:hAnsi="Arial" w:cs="Arial"/>
                <w:b/>
                <w:caps/>
                <w:sz w:val="22"/>
                <w:szCs w:val="22"/>
              </w:rPr>
            </w:pPr>
          </w:p>
        </w:tc>
        <w:tc>
          <w:tcPr>
            <w:tcW w:w="963" w:type="dxa"/>
            <w:vAlign w:val="center"/>
          </w:tcPr>
          <w:p w:rsidR="003C62D7" w:rsidRPr="00466948" w:rsidRDefault="003C62D7" w:rsidP="00F123E9">
            <w:pPr>
              <w:rPr>
                <w:rFonts w:ascii="Arial" w:hAnsi="Arial" w:cs="Arial"/>
                <w:b/>
                <w:caps/>
                <w:sz w:val="22"/>
                <w:szCs w:val="22"/>
              </w:rPr>
            </w:pPr>
          </w:p>
        </w:tc>
        <w:tc>
          <w:tcPr>
            <w:tcW w:w="963" w:type="dxa"/>
            <w:vAlign w:val="center"/>
          </w:tcPr>
          <w:p w:rsidR="003C62D7" w:rsidRPr="00466948" w:rsidRDefault="003C62D7" w:rsidP="00F123E9">
            <w:pPr>
              <w:rPr>
                <w:rFonts w:ascii="Arial" w:hAnsi="Arial" w:cs="Arial"/>
                <w:b/>
                <w:caps/>
                <w:sz w:val="22"/>
                <w:szCs w:val="22"/>
              </w:rPr>
            </w:pPr>
          </w:p>
        </w:tc>
        <w:tc>
          <w:tcPr>
            <w:tcW w:w="775" w:type="dxa"/>
            <w:vAlign w:val="center"/>
          </w:tcPr>
          <w:p w:rsidR="003C62D7" w:rsidRPr="00466948" w:rsidRDefault="003C62D7" w:rsidP="00F123E9">
            <w:pPr>
              <w:rPr>
                <w:rFonts w:ascii="Arial" w:hAnsi="Arial" w:cs="Arial"/>
                <w:b/>
                <w:caps/>
                <w:sz w:val="22"/>
                <w:szCs w:val="22"/>
              </w:rPr>
            </w:pPr>
          </w:p>
        </w:tc>
      </w:tr>
      <w:tr w:rsidR="000D6551" w:rsidRPr="00466948" w:rsidTr="005F3D61">
        <w:trPr>
          <w:trHeight w:val="432"/>
        </w:trPr>
        <w:tc>
          <w:tcPr>
            <w:tcW w:w="630" w:type="dxa"/>
            <w:vAlign w:val="center"/>
          </w:tcPr>
          <w:p w:rsidR="000D6551" w:rsidRDefault="003C62D7" w:rsidP="009F5005">
            <w:pPr>
              <w:ind w:left="180"/>
              <w:jc w:val="center"/>
              <w:rPr>
                <w:rFonts w:ascii="Arial" w:hAnsi="Arial" w:cs="Arial"/>
                <w:b/>
                <w:caps/>
                <w:color w:val="000000"/>
                <w:sz w:val="22"/>
                <w:szCs w:val="22"/>
              </w:rPr>
            </w:pPr>
            <w:r>
              <w:rPr>
                <w:rFonts w:ascii="Arial" w:hAnsi="Arial" w:cs="Arial"/>
                <w:b/>
                <w:caps/>
                <w:color w:val="000000"/>
                <w:sz w:val="22"/>
                <w:szCs w:val="22"/>
              </w:rPr>
              <w:t>6</w:t>
            </w:r>
          </w:p>
        </w:tc>
        <w:tc>
          <w:tcPr>
            <w:tcW w:w="9987" w:type="dxa"/>
            <w:gridSpan w:val="4"/>
            <w:vAlign w:val="center"/>
          </w:tcPr>
          <w:p w:rsidR="007301E3" w:rsidRDefault="007301E3" w:rsidP="004C23B0">
            <w:pPr>
              <w:rPr>
                <w:rFonts w:ascii="Arial" w:hAnsi="Arial" w:cs="Arial"/>
                <w:b/>
                <w:caps/>
                <w:color w:val="000000"/>
                <w:sz w:val="22"/>
                <w:szCs w:val="22"/>
              </w:rPr>
            </w:pPr>
            <w:r>
              <w:rPr>
                <w:rFonts w:ascii="Arial" w:hAnsi="Arial" w:cs="Arial"/>
                <w:b/>
                <w:color w:val="000000"/>
                <w:sz w:val="22"/>
                <w:szCs w:val="22"/>
              </w:rPr>
              <w:t>Welding is to be carried out by qualified Welders using calibrated welding  machines</w:t>
            </w:r>
            <w:r w:rsidR="004C23B0">
              <w:rPr>
                <w:rFonts w:ascii="Arial" w:hAnsi="Arial" w:cs="Arial"/>
                <w:b/>
                <w:color w:val="000000"/>
                <w:sz w:val="22"/>
                <w:szCs w:val="22"/>
              </w:rPr>
              <w:t xml:space="preserve">, approved welding consumables and as per </w:t>
            </w:r>
            <w:r>
              <w:rPr>
                <w:rFonts w:ascii="Arial" w:hAnsi="Arial" w:cs="Arial"/>
                <w:b/>
                <w:color w:val="000000"/>
                <w:sz w:val="22"/>
                <w:szCs w:val="22"/>
              </w:rPr>
              <w:t xml:space="preserve">WPS </w:t>
            </w:r>
            <w:r w:rsidR="004C23B0">
              <w:rPr>
                <w:rFonts w:ascii="Arial" w:hAnsi="Arial" w:cs="Arial"/>
                <w:b/>
                <w:color w:val="000000"/>
                <w:sz w:val="22"/>
                <w:szCs w:val="22"/>
              </w:rPr>
              <w:t xml:space="preserve">inline with </w:t>
            </w:r>
            <w:r>
              <w:rPr>
                <w:rFonts w:ascii="Arial" w:hAnsi="Arial" w:cs="Arial"/>
                <w:b/>
                <w:color w:val="000000"/>
                <w:sz w:val="22"/>
                <w:szCs w:val="22"/>
              </w:rPr>
              <w:t xml:space="preserve">BS EN 1011 and reports to be provided. </w:t>
            </w:r>
          </w:p>
        </w:tc>
        <w:tc>
          <w:tcPr>
            <w:tcW w:w="963" w:type="dxa"/>
            <w:vAlign w:val="center"/>
          </w:tcPr>
          <w:p w:rsidR="000D6551" w:rsidRPr="00466948" w:rsidRDefault="000D6551" w:rsidP="00F123E9">
            <w:pPr>
              <w:rPr>
                <w:rFonts w:ascii="Arial" w:hAnsi="Arial" w:cs="Arial"/>
                <w:b/>
                <w:caps/>
                <w:sz w:val="22"/>
                <w:szCs w:val="22"/>
              </w:rPr>
            </w:pPr>
          </w:p>
        </w:tc>
        <w:tc>
          <w:tcPr>
            <w:tcW w:w="963" w:type="dxa"/>
            <w:vAlign w:val="center"/>
          </w:tcPr>
          <w:p w:rsidR="000D6551" w:rsidRPr="00466948" w:rsidRDefault="000D6551" w:rsidP="00F123E9">
            <w:pPr>
              <w:rPr>
                <w:rFonts w:ascii="Arial" w:hAnsi="Arial" w:cs="Arial"/>
                <w:b/>
                <w:caps/>
                <w:sz w:val="22"/>
                <w:szCs w:val="22"/>
              </w:rPr>
            </w:pPr>
          </w:p>
        </w:tc>
        <w:tc>
          <w:tcPr>
            <w:tcW w:w="963" w:type="dxa"/>
            <w:vAlign w:val="center"/>
          </w:tcPr>
          <w:p w:rsidR="000D6551" w:rsidRPr="00466948" w:rsidRDefault="000D6551" w:rsidP="00F123E9">
            <w:pPr>
              <w:rPr>
                <w:rFonts w:ascii="Arial" w:hAnsi="Arial" w:cs="Arial"/>
                <w:b/>
                <w:caps/>
                <w:sz w:val="22"/>
                <w:szCs w:val="22"/>
              </w:rPr>
            </w:pPr>
          </w:p>
        </w:tc>
        <w:tc>
          <w:tcPr>
            <w:tcW w:w="963" w:type="dxa"/>
            <w:vAlign w:val="center"/>
          </w:tcPr>
          <w:p w:rsidR="000D6551" w:rsidRPr="00466948" w:rsidRDefault="000D6551" w:rsidP="00F123E9">
            <w:pPr>
              <w:rPr>
                <w:rFonts w:ascii="Arial" w:hAnsi="Arial" w:cs="Arial"/>
                <w:b/>
                <w:caps/>
                <w:sz w:val="22"/>
                <w:szCs w:val="22"/>
              </w:rPr>
            </w:pPr>
          </w:p>
        </w:tc>
        <w:tc>
          <w:tcPr>
            <w:tcW w:w="775" w:type="dxa"/>
            <w:vAlign w:val="center"/>
          </w:tcPr>
          <w:p w:rsidR="000D6551" w:rsidRPr="00466948" w:rsidRDefault="000D6551" w:rsidP="00F123E9">
            <w:pPr>
              <w:rPr>
                <w:rFonts w:ascii="Arial" w:hAnsi="Arial" w:cs="Arial"/>
                <w:b/>
                <w:caps/>
                <w:sz w:val="22"/>
                <w:szCs w:val="22"/>
              </w:rPr>
            </w:pPr>
          </w:p>
        </w:tc>
      </w:tr>
      <w:tr w:rsidR="003C62D7" w:rsidRPr="00466948" w:rsidTr="005F3D61">
        <w:trPr>
          <w:trHeight w:val="432"/>
        </w:trPr>
        <w:tc>
          <w:tcPr>
            <w:tcW w:w="630" w:type="dxa"/>
            <w:vAlign w:val="center"/>
          </w:tcPr>
          <w:p w:rsidR="003C62D7" w:rsidRDefault="003C62D7" w:rsidP="00A818F7">
            <w:pPr>
              <w:ind w:left="180"/>
              <w:jc w:val="center"/>
              <w:rPr>
                <w:rFonts w:ascii="Arial" w:hAnsi="Arial" w:cs="Arial"/>
                <w:b/>
                <w:caps/>
                <w:color w:val="000000"/>
                <w:sz w:val="22"/>
                <w:szCs w:val="22"/>
              </w:rPr>
            </w:pPr>
            <w:r>
              <w:rPr>
                <w:rFonts w:ascii="Arial" w:hAnsi="Arial" w:cs="Arial"/>
                <w:b/>
                <w:caps/>
                <w:color w:val="000000"/>
                <w:sz w:val="22"/>
                <w:szCs w:val="22"/>
              </w:rPr>
              <w:lastRenderedPageBreak/>
              <w:t>7</w:t>
            </w:r>
          </w:p>
        </w:tc>
        <w:tc>
          <w:tcPr>
            <w:tcW w:w="9987" w:type="dxa"/>
            <w:gridSpan w:val="4"/>
            <w:vAlign w:val="center"/>
          </w:tcPr>
          <w:p w:rsidR="003C62D7" w:rsidRDefault="003C62D7" w:rsidP="004C23B0">
            <w:pPr>
              <w:rPr>
                <w:rFonts w:ascii="Arial" w:hAnsi="Arial" w:cs="Arial"/>
                <w:b/>
                <w:caps/>
                <w:color w:val="000000"/>
                <w:sz w:val="22"/>
                <w:szCs w:val="22"/>
              </w:rPr>
            </w:pPr>
            <w:r>
              <w:rPr>
                <w:rFonts w:ascii="Arial" w:hAnsi="Arial" w:cs="Arial"/>
                <w:b/>
                <w:color w:val="000000"/>
                <w:sz w:val="22"/>
                <w:szCs w:val="22"/>
              </w:rPr>
              <w:t>Surface preparation is to be done by grit/ shot blasting prior to painting.</w:t>
            </w:r>
          </w:p>
        </w:tc>
        <w:tc>
          <w:tcPr>
            <w:tcW w:w="963" w:type="dxa"/>
            <w:vAlign w:val="center"/>
          </w:tcPr>
          <w:p w:rsidR="003C62D7" w:rsidRPr="00466948" w:rsidRDefault="003C62D7" w:rsidP="00F123E9">
            <w:pPr>
              <w:rPr>
                <w:rFonts w:ascii="Arial" w:hAnsi="Arial" w:cs="Arial"/>
                <w:b/>
                <w:caps/>
                <w:sz w:val="22"/>
                <w:szCs w:val="22"/>
              </w:rPr>
            </w:pPr>
          </w:p>
        </w:tc>
        <w:tc>
          <w:tcPr>
            <w:tcW w:w="963" w:type="dxa"/>
            <w:vAlign w:val="center"/>
          </w:tcPr>
          <w:p w:rsidR="003C62D7" w:rsidRPr="00466948" w:rsidRDefault="003C62D7" w:rsidP="00F123E9">
            <w:pPr>
              <w:rPr>
                <w:rFonts w:ascii="Arial" w:hAnsi="Arial" w:cs="Arial"/>
                <w:b/>
                <w:caps/>
                <w:sz w:val="22"/>
                <w:szCs w:val="22"/>
              </w:rPr>
            </w:pPr>
          </w:p>
        </w:tc>
        <w:tc>
          <w:tcPr>
            <w:tcW w:w="963" w:type="dxa"/>
            <w:vAlign w:val="center"/>
          </w:tcPr>
          <w:p w:rsidR="003C62D7" w:rsidRPr="00466948" w:rsidRDefault="003C62D7" w:rsidP="00F123E9">
            <w:pPr>
              <w:rPr>
                <w:rFonts w:ascii="Arial" w:hAnsi="Arial" w:cs="Arial"/>
                <w:b/>
                <w:caps/>
                <w:sz w:val="22"/>
                <w:szCs w:val="22"/>
              </w:rPr>
            </w:pPr>
          </w:p>
        </w:tc>
        <w:tc>
          <w:tcPr>
            <w:tcW w:w="963" w:type="dxa"/>
            <w:vAlign w:val="center"/>
          </w:tcPr>
          <w:p w:rsidR="003C62D7" w:rsidRPr="00466948" w:rsidRDefault="003C62D7" w:rsidP="00F123E9">
            <w:pPr>
              <w:rPr>
                <w:rFonts w:ascii="Arial" w:hAnsi="Arial" w:cs="Arial"/>
                <w:b/>
                <w:caps/>
                <w:sz w:val="22"/>
                <w:szCs w:val="22"/>
              </w:rPr>
            </w:pPr>
          </w:p>
        </w:tc>
        <w:tc>
          <w:tcPr>
            <w:tcW w:w="775" w:type="dxa"/>
            <w:vAlign w:val="center"/>
          </w:tcPr>
          <w:p w:rsidR="003C62D7" w:rsidRPr="00466948" w:rsidRDefault="003C62D7" w:rsidP="00F123E9">
            <w:pPr>
              <w:rPr>
                <w:rFonts w:ascii="Arial" w:hAnsi="Arial" w:cs="Arial"/>
                <w:b/>
                <w:caps/>
                <w:sz w:val="22"/>
                <w:szCs w:val="22"/>
              </w:rPr>
            </w:pPr>
          </w:p>
        </w:tc>
      </w:tr>
      <w:tr w:rsidR="003C62D7" w:rsidRPr="00466948" w:rsidTr="005F3D61">
        <w:trPr>
          <w:trHeight w:val="432"/>
        </w:trPr>
        <w:tc>
          <w:tcPr>
            <w:tcW w:w="630" w:type="dxa"/>
            <w:vAlign w:val="center"/>
          </w:tcPr>
          <w:p w:rsidR="003C62D7" w:rsidRDefault="003C62D7" w:rsidP="00A818F7">
            <w:pPr>
              <w:ind w:left="180"/>
              <w:jc w:val="center"/>
              <w:rPr>
                <w:rFonts w:ascii="Arial" w:hAnsi="Arial" w:cs="Arial"/>
                <w:b/>
                <w:caps/>
                <w:color w:val="000000"/>
                <w:sz w:val="22"/>
                <w:szCs w:val="22"/>
              </w:rPr>
            </w:pPr>
            <w:r>
              <w:rPr>
                <w:rFonts w:ascii="Arial" w:hAnsi="Arial" w:cs="Arial"/>
                <w:b/>
                <w:caps/>
                <w:color w:val="000000"/>
                <w:sz w:val="22"/>
                <w:szCs w:val="22"/>
              </w:rPr>
              <w:t>8</w:t>
            </w:r>
          </w:p>
        </w:tc>
        <w:tc>
          <w:tcPr>
            <w:tcW w:w="9987" w:type="dxa"/>
            <w:gridSpan w:val="4"/>
            <w:vAlign w:val="center"/>
          </w:tcPr>
          <w:p w:rsidR="003C62D7" w:rsidRDefault="00474BA6" w:rsidP="00474BA6">
            <w:pPr>
              <w:rPr>
                <w:rFonts w:ascii="Arial" w:hAnsi="Arial" w:cs="Arial"/>
                <w:b/>
                <w:caps/>
                <w:color w:val="000000"/>
                <w:sz w:val="22"/>
                <w:szCs w:val="22"/>
              </w:rPr>
            </w:pPr>
            <w:r>
              <w:rPr>
                <w:rFonts w:ascii="Arial" w:hAnsi="Arial" w:cs="Arial"/>
                <w:b/>
                <w:caps/>
                <w:color w:val="000000"/>
                <w:sz w:val="22"/>
                <w:szCs w:val="22"/>
              </w:rPr>
              <w:t>O</w:t>
            </w:r>
            <w:r>
              <w:rPr>
                <w:rFonts w:ascii="Arial" w:hAnsi="Arial" w:cs="Arial"/>
                <w:b/>
                <w:color w:val="000000"/>
                <w:sz w:val="22"/>
                <w:szCs w:val="22"/>
              </w:rPr>
              <w:t>ne coat of Primer Paint and Two coat of Finish</w:t>
            </w:r>
            <w:r w:rsidR="003C62D7">
              <w:rPr>
                <w:rFonts w:ascii="Arial" w:hAnsi="Arial" w:cs="Arial"/>
                <w:b/>
                <w:color w:val="000000"/>
                <w:sz w:val="22"/>
                <w:szCs w:val="22"/>
              </w:rPr>
              <w:t xml:space="preserve"> painting is to be carried out as per drawing and all machined surfaces are to be protected with rust preventive / to be masked. For each batch of painting, sample plate of size 6”x6” to be provided for scratch test.</w:t>
            </w:r>
          </w:p>
        </w:tc>
        <w:tc>
          <w:tcPr>
            <w:tcW w:w="963" w:type="dxa"/>
            <w:vAlign w:val="center"/>
          </w:tcPr>
          <w:p w:rsidR="003C62D7" w:rsidRPr="00466948" w:rsidRDefault="003C62D7" w:rsidP="00F123E9">
            <w:pPr>
              <w:rPr>
                <w:rFonts w:ascii="Arial" w:hAnsi="Arial" w:cs="Arial"/>
                <w:b/>
                <w:caps/>
                <w:sz w:val="22"/>
                <w:szCs w:val="22"/>
              </w:rPr>
            </w:pPr>
          </w:p>
        </w:tc>
        <w:tc>
          <w:tcPr>
            <w:tcW w:w="963" w:type="dxa"/>
            <w:vAlign w:val="center"/>
          </w:tcPr>
          <w:p w:rsidR="003C62D7" w:rsidRPr="00466948" w:rsidRDefault="003C62D7" w:rsidP="00F123E9">
            <w:pPr>
              <w:rPr>
                <w:rFonts w:ascii="Arial" w:hAnsi="Arial" w:cs="Arial"/>
                <w:b/>
                <w:caps/>
                <w:sz w:val="22"/>
                <w:szCs w:val="22"/>
              </w:rPr>
            </w:pPr>
          </w:p>
        </w:tc>
        <w:tc>
          <w:tcPr>
            <w:tcW w:w="963" w:type="dxa"/>
            <w:vAlign w:val="center"/>
          </w:tcPr>
          <w:p w:rsidR="003C62D7" w:rsidRPr="00466948" w:rsidRDefault="003C62D7" w:rsidP="00F123E9">
            <w:pPr>
              <w:rPr>
                <w:rFonts w:ascii="Arial" w:hAnsi="Arial" w:cs="Arial"/>
                <w:b/>
                <w:caps/>
                <w:sz w:val="22"/>
                <w:szCs w:val="22"/>
              </w:rPr>
            </w:pPr>
          </w:p>
        </w:tc>
        <w:tc>
          <w:tcPr>
            <w:tcW w:w="963" w:type="dxa"/>
            <w:vAlign w:val="center"/>
          </w:tcPr>
          <w:p w:rsidR="003C62D7" w:rsidRPr="00466948" w:rsidRDefault="003C62D7" w:rsidP="00F123E9">
            <w:pPr>
              <w:rPr>
                <w:rFonts w:ascii="Arial" w:hAnsi="Arial" w:cs="Arial"/>
                <w:b/>
                <w:caps/>
                <w:sz w:val="22"/>
                <w:szCs w:val="22"/>
              </w:rPr>
            </w:pPr>
          </w:p>
        </w:tc>
        <w:tc>
          <w:tcPr>
            <w:tcW w:w="775" w:type="dxa"/>
            <w:vAlign w:val="center"/>
          </w:tcPr>
          <w:p w:rsidR="003C62D7" w:rsidRPr="00466948" w:rsidRDefault="003C62D7" w:rsidP="00F123E9">
            <w:pPr>
              <w:rPr>
                <w:rFonts w:ascii="Arial" w:hAnsi="Arial" w:cs="Arial"/>
                <w:b/>
                <w:caps/>
                <w:sz w:val="22"/>
                <w:szCs w:val="22"/>
              </w:rPr>
            </w:pPr>
          </w:p>
        </w:tc>
      </w:tr>
      <w:tr w:rsidR="003C62D7" w:rsidRPr="00466948" w:rsidTr="005F3D61">
        <w:trPr>
          <w:trHeight w:val="432"/>
        </w:trPr>
        <w:tc>
          <w:tcPr>
            <w:tcW w:w="630" w:type="dxa"/>
            <w:vAlign w:val="center"/>
          </w:tcPr>
          <w:p w:rsidR="003C62D7" w:rsidRDefault="003C62D7" w:rsidP="00A818F7">
            <w:pPr>
              <w:ind w:left="180"/>
              <w:jc w:val="center"/>
              <w:rPr>
                <w:rFonts w:ascii="Arial" w:hAnsi="Arial" w:cs="Arial"/>
                <w:b/>
                <w:caps/>
                <w:color w:val="000000"/>
                <w:sz w:val="22"/>
                <w:szCs w:val="22"/>
              </w:rPr>
            </w:pPr>
            <w:r>
              <w:rPr>
                <w:rFonts w:ascii="Arial" w:hAnsi="Arial" w:cs="Arial"/>
                <w:b/>
                <w:caps/>
                <w:color w:val="000000"/>
                <w:sz w:val="22"/>
                <w:szCs w:val="22"/>
              </w:rPr>
              <w:t>9</w:t>
            </w:r>
          </w:p>
        </w:tc>
        <w:tc>
          <w:tcPr>
            <w:tcW w:w="9987" w:type="dxa"/>
            <w:gridSpan w:val="4"/>
            <w:vAlign w:val="center"/>
          </w:tcPr>
          <w:p w:rsidR="003C62D7" w:rsidRDefault="003C62D7" w:rsidP="004C23B0">
            <w:pPr>
              <w:rPr>
                <w:rFonts w:ascii="Arial" w:hAnsi="Arial" w:cs="Arial"/>
                <w:b/>
                <w:caps/>
                <w:color w:val="000000"/>
                <w:sz w:val="22"/>
                <w:szCs w:val="22"/>
              </w:rPr>
            </w:pPr>
            <w:r>
              <w:rPr>
                <w:rFonts w:ascii="Arial" w:hAnsi="Arial" w:cs="Arial"/>
                <w:b/>
                <w:caps/>
                <w:color w:val="000000"/>
                <w:sz w:val="22"/>
                <w:szCs w:val="22"/>
              </w:rPr>
              <w:t>P</w:t>
            </w:r>
            <w:r>
              <w:rPr>
                <w:rFonts w:ascii="Arial" w:hAnsi="Arial" w:cs="Arial"/>
                <w:b/>
                <w:color w:val="000000"/>
                <w:sz w:val="22"/>
                <w:szCs w:val="22"/>
              </w:rPr>
              <w:t>art Number, Sl. No. VC No &amp; Heat code number are to be punched for identification.</w:t>
            </w:r>
          </w:p>
        </w:tc>
        <w:tc>
          <w:tcPr>
            <w:tcW w:w="963" w:type="dxa"/>
            <w:vAlign w:val="center"/>
          </w:tcPr>
          <w:p w:rsidR="003C62D7" w:rsidRPr="00466948" w:rsidRDefault="003C62D7" w:rsidP="00F123E9">
            <w:pPr>
              <w:rPr>
                <w:rFonts w:ascii="Arial" w:hAnsi="Arial" w:cs="Arial"/>
                <w:b/>
                <w:caps/>
                <w:sz w:val="22"/>
                <w:szCs w:val="22"/>
              </w:rPr>
            </w:pPr>
          </w:p>
        </w:tc>
        <w:tc>
          <w:tcPr>
            <w:tcW w:w="963" w:type="dxa"/>
            <w:vAlign w:val="center"/>
          </w:tcPr>
          <w:p w:rsidR="003C62D7" w:rsidRPr="00466948" w:rsidRDefault="003C62D7" w:rsidP="00F123E9">
            <w:pPr>
              <w:rPr>
                <w:rFonts w:ascii="Arial" w:hAnsi="Arial" w:cs="Arial"/>
                <w:b/>
                <w:caps/>
                <w:sz w:val="22"/>
                <w:szCs w:val="22"/>
              </w:rPr>
            </w:pPr>
          </w:p>
        </w:tc>
        <w:tc>
          <w:tcPr>
            <w:tcW w:w="963" w:type="dxa"/>
            <w:vAlign w:val="center"/>
          </w:tcPr>
          <w:p w:rsidR="003C62D7" w:rsidRPr="00466948" w:rsidRDefault="003C62D7" w:rsidP="00F123E9">
            <w:pPr>
              <w:rPr>
                <w:rFonts w:ascii="Arial" w:hAnsi="Arial" w:cs="Arial"/>
                <w:b/>
                <w:caps/>
                <w:sz w:val="22"/>
                <w:szCs w:val="22"/>
              </w:rPr>
            </w:pPr>
          </w:p>
        </w:tc>
        <w:tc>
          <w:tcPr>
            <w:tcW w:w="963" w:type="dxa"/>
            <w:vAlign w:val="center"/>
          </w:tcPr>
          <w:p w:rsidR="003C62D7" w:rsidRPr="00466948" w:rsidRDefault="003C62D7" w:rsidP="00F123E9">
            <w:pPr>
              <w:rPr>
                <w:rFonts w:ascii="Arial" w:hAnsi="Arial" w:cs="Arial"/>
                <w:b/>
                <w:caps/>
                <w:sz w:val="22"/>
                <w:szCs w:val="22"/>
              </w:rPr>
            </w:pPr>
          </w:p>
        </w:tc>
        <w:tc>
          <w:tcPr>
            <w:tcW w:w="775" w:type="dxa"/>
            <w:vAlign w:val="center"/>
          </w:tcPr>
          <w:p w:rsidR="003C62D7" w:rsidRPr="00466948" w:rsidRDefault="003C62D7" w:rsidP="00F123E9">
            <w:pPr>
              <w:rPr>
                <w:rFonts w:ascii="Arial" w:hAnsi="Arial" w:cs="Arial"/>
                <w:b/>
                <w:caps/>
                <w:sz w:val="22"/>
                <w:szCs w:val="22"/>
              </w:rPr>
            </w:pPr>
          </w:p>
        </w:tc>
      </w:tr>
      <w:tr w:rsidR="000D6551" w:rsidRPr="00466948" w:rsidTr="005F3D61">
        <w:trPr>
          <w:trHeight w:val="432"/>
        </w:trPr>
        <w:tc>
          <w:tcPr>
            <w:tcW w:w="630" w:type="dxa"/>
            <w:vAlign w:val="center"/>
          </w:tcPr>
          <w:p w:rsidR="000D6551" w:rsidRDefault="003C62D7" w:rsidP="003C62D7">
            <w:pPr>
              <w:rPr>
                <w:rFonts w:ascii="Arial" w:hAnsi="Arial" w:cs="Arial"/>
                <w:b/>
                <w:caps/>
                <w:color w:val="000000"/>
                <w:sz w:val="22"/>
                <w:szCs w:val="22"/>
              </w:rPr>
            </w:pPr>
            <w:r>
              <w:rPr>
                <w:rFonts w:ascii="Arial" w:hAnsi="Arial" w:cs="Arial"/>
                <w:b/>
                <w:caps/>
                <w:color w:val="000000"/>
                <w:sz w:val="22"/>
                <w:szCs w:val="22"/>
              </w:rPr>
              <w:t xml:space="preserve">  10</w:t>
            </w:r>
          </w:p>
        </w:tc>
        <w:tc>
          <w:tcPr>
            <w:tcW w:w="9987" w:type="dxa"/>
            <w:gridSpan w:val="4"/>
            <w:vAlign w:val="center"/>
          </w:tcPr>
          <w:p w:rsidR="000D6551" w:rsidRDefault="003C62D7" w:rsidP="003C62D7">
            <w:pPr>
              <w:rPr>
                <w:rFonts w:ascii="Arial" w:hAnsi="Arial" w:cs="Arial"/>
                <w:b/>
                <w:caps/>
                <w:color w:val="000000"/>
                <w:sz w:val="22"/>
                <w:szCs w:val="22"/>
              </w:rPr>
            </w:pPr>
            <w:r>
              <w:rPr>
                <w:rFonts w:ascii="Arial" w:hAnsi="Arial" w:cs="Arial"/>
                <w:b/>
                <w:color w:val="000000"/>
                <w:sz w:val="22"/>
                <w:szCs w:val="22"/>
              </w:rPr>
              <w:t>All measuring instruments used are to be calibrated and calibration reports are to be provided.</w:t>
            </w:r>
          </w:p>
        </w:tc>
        <w:tc>
          <w:tcPr>
            <w:tcW w:w="963" w:type="dxa"/>
            <w:vAlign w:val="center"/>
          </w:tcPr>
          <w:p w:rsidR="000D6551" w:rsidRPr="00466948" w:rsidRDefault="000D6551" w:rsidP="00F123E9">
            <w:pPr>
              <w:rPr>
                <w:rFonts w:ascii="Arial" w:hAnsi="Arial" w:cs="Arial"/>
                <w:b/>
                <w:caps/>
                <w:sz w:val="22"/>
                <w:szCs w:val="22"/>
              </w:rPr>
            </w:pPr>
          </w:p>
        </w:tc>
        <w:tc>
          <w:tcPr>
            <w:tcW w:w="963" w:type="dxa"/>
            <w:vAlign w:val="center"/>
          </w:tcPr>
          <w:p w:rsidR="000D6551" w:rsidRPr="00466948" w:rsidRDefault="000D6551" w:rsidP="00F123E9">
            <w:pPr>
              <w:rPr>
                <w:rFonts w:ascii="Arial" w:hAnsi="Arial" w:cs="Arial"/>
                <w:b/>
                <w:caps/>
                <w:sz w:val="22"/>
                <w:szCs w:val="22"/>
              </w:rPr>
            </w:pPr>
          </w:p>
        </w:tc>
        <w:tc>
          <w:tcPr>
            <w:tcW w:w="963" w:type="dxa"/>
            <w:vAlign w:val="center"/>
          </w:tcPr>
          <w:p w:rsidR="000D6551" w:rsidRPr="00466948" w:rsidRDefault="000D6551" w:rsidP="00F123E9">
            <w:pPr>
              <w:rPr>
                <w:rFonts w:ascii="Arial" w:hAnsi="Arial" w:cs="Arial"/>
                <w:b/>
                <w:caps/>
                <w:sz w:val="22"/>
                <w:szCs w:val="22"/>
              </w:rPr>
            </w:pPr>
          </w:p>
        </w:tc>
        <w:tc>
          <w:tcPr>
            <w:tcW w:w="963" w:type="dxa"/>
            <w:vAlign w:val="center"/>
          </w:tcPr>
          <w:p w:rsidR="000D6551" w:rsidRPr="00466948" w:rsidRDefault="000D6551" w:rsidP="00F123E9">
            <w:pPr>
              <w:rPr>
                <w:rFonts w:ascii="Arial" w:hAnsi="Arial" w:cs="Arial"/>
                <w:b/>
                <w:caps/>
                <w:sz w:val="22"/>
                <w:szCs w:val="22"/>
              </w:rPr>
            </w:pPr>
          </w:p>
        </w:tc>
        <w:tc>
          <w:tcPr>
            <w:tcW w:w="775" w:type="dxa"/>
            <w:vAlign w:val="center"/>
          </w:tcPr>
          <w:p w:rsidR="000D6551" w:rsidRPr="00466948" w:rsidRDefault="000D6551" w:rsidP="00F123E9">
            <w:pPr>
              <w:rPr>
                <w:rFonts w:ascii="Arial" w:hAnsi="Arial" w:cs="Arial"/>
                <w:b/>
                <w:caps/>
                <w:sz w:val="22"/>
                <w:szCs w:val="22"/>
              </w:rPr>
            </w:pPr>
          </w:p>
        </w:tc>
      </w:tr>
      <w:tr w:rsidR="000D6551" w:rsidRPr="00466948" w:rsidTr="005F3D61">
        <w:trPr>
          <w:trHeight w:val="432"/>
        </w:trPr>
        <w:tc>
          <w:tcPr>
            <w:tcW w:w="630" w:type="dxa"/>
            <w:vAlign w:val="center"/>
          </w:tcPr>
          <w:p w:rsidR="000D6551" w:rsidRDefault="003C62D7" w:rsidP="003C62D7">
            <w:pPr>
              <w:rPr>
                <w:rFonts w:ascii="Arial" w:hAnsi="Arial" w:cs="Arial"/>
                <w:b/>
                <w:caps/>
                <w:color w:val="000000"/>
                <w:sz w:val="22"/>
                <w:szCs w:val="22"/>
              </w:rPr>
            </w:pPr>
            <w:r>
              <w:rPr>
                <w:rFonts w:ascii="Arial" w:hAnsi="Arial" w:cs="Arial"/>
                <w:b/>
                <w:caps/>
                <w:color w:val="000000"/>
                <w:sz w:val="22"/>
                <w:szCs w:val="22"/>
              </w:rPr>
              <w:t xml:space="preserve">  11</w:t>
            </w:r>
          </w:p>
        </w:tc>
        <w:tc>
          <w:tcPr>
            <w:tcW w:w="9987" w:type="dxa"/>
            <w:gridSpan w:val="4"/>
            <w:vAlign w:val="center"/>
          </w:tcPr>
          <w:p w:rsidR="000D6551" w:rsidRDefault="003C62D7" w:rsidP="003C62D7">
            <w:pPr>
              <w:rPr>
                <w:rFonts w:ascii="Arial" w:hAnsi="Arial" w:cs="Arial"/>
                <w:b/>
                <w:caps/>
                <w:color w:val="000000"/>
                <w:sz w:val="22"/>
                <w:szCs w:val="22"/>
              </w:rPr>
            </w:pPr>
            <w:r>
              <w:rPr>
                <w:rFonts w:ascii="Arial" w:hAnsi="Arial" w:cs="Arial"/>
                <w:b/>
                <w:caps/>
                <w:color w:val="000000"/>
                <w:sz w:val="22"/>
                <w:szCs w:val="22"/>
              </w:rPr>
              <w:t>D</w:t>
            </w:r>
            <w:r>
              <w:rPr>
                <w:rFonts w:ascii="Arial" w:hAnsi="Arial" w:cs="Arial"/>
                <w:b/>
                <w:color w:val="000000"/>
                <w:sz w:val="22"/>
                <w:szCs w:val="22"/>
              </w:rPr>
              <w:t>uring initial batch, the completed structure is to be weighed and weighment report to be provided for confirmation.</w:t>
            </w:r>
          </w:p>
        </w:tc>
        <w:tc>
          <w:tcPr>
            <w:tcW w:w="963" w:type="dxa"/>
            <w:vAlign w:val="center"/>
          </w:tcPr>
          <w:p w:rsidR="000D6551" w:rsidRPr="00466948" w:rsidRDefault="000D6551" w:rsidP="00F123E9">
            <w:pPr>
              <w:rPr>
                <w:rFonts w:ascii="Arial" w:hAnsi="Arial" w:cs="Arial"/>
                <w:b/>
                <w:caps/>
                <w:sz w:val="22"/>
                <w:szCs w:val="22"/>
              </w:rPr>
            </w:pPr>
          </w:p>
        </w:tc>
        <w:tc>
          <w:tcPr>
            <w:tcW w:w="963" w:type="dxa"/>
            <w:vAlign w:val="center"/>
          </w:tcPr>
          <w:p w:rsidR="000D6551" w:rsidRPr="00466948" w:rsidRDefault="000D6551" w:rsidP="00F123E9">
            <w:pPr>
              <w:rPr>
                <w:rFonts w:ascii="Arial" w:hAnsi="Arial" w:cs="Arial"/>
                <w:b/>
                <w:caps/>
                <w:sz w:val="22"/>
                <w:szCs w:val="22"/>
              </w:rPr>
            </w:pPr>
          </w:p>
        </w:tc>
        <w:tc>
          <w:tcPr>
            <w:tcW w:w="963" w:type="dxa"/>
            <w:vAlign w:val="center"/>
          </w:tcPr>
          <w:p w:rsidR="000D6551" w:rsidRPr="00466948" w:rsidRDefault="000D6551" w:rsidP="00F123E9">
            <w:pPr>
              <w:rPr>
                <w:rFonts w:ascii="Arial" w:hAnsi="Arial" w:cs="Arial"/>
                <w:b/>
                <w:caps/>
                <w:sz w:val="22"/>
                <w:szCs w:val="22"/>
              </w:rPr>
            </w:pPr>
          </w:p>
        </w:tc>
        <w:tc>
          <w:tcPr>
            <w:tcW w:w="963" w:type="dxa"/>
            <w:vAlign w:val="center"/>
          </w:tcPr>
          <w:p w:rsidR="000D6551" w:rsidRPr="00466948" w:rsidRDefault="000D6551" w:rsidP="00F123E9">
            <w:pPr>
              <w:rPr>
                <w:rFonts w:ascii="Arial" w:hAnsi="Arial" w:cs="Arial"/>
                <w:b/>
                <w:caps/>
                <w:sz w:val="22"/>
                <w:szCs w:val="22"/>
              </w:rPr>
            </w:pPr>
          </w:p>
        </w:tc>
        <w:tc>
          <w:tcPr>
            <w:tcW w:w="775" w:type="dxa"/>
            <w:vAlign w:val="center"/>
          </w:tcPr>
          <w:p w:rsidR="000D6551" w:rsidRPr="00466948" w:rsidRDefault="000D6551" w:rsidP="00F123E9">
            <w:pPr>
              <w:rPr>
                <w:rFonts w:ascii="Arial" w:hAnsi="Arial" w:cs="Arial"/>
                <w:b/>
                <w:caps/>
                <w:sz w:val="22"/>
                <w:szCs w:val="22"/>
              </w:rPr>
            </w:pPr>
          </w:p>
        </w:tc>
      </w:tr>
      <w:tr w:rsidR="00AE4893" w:rsidRPr="00466948" w:rsidTr="005B0993">
        <w:trPr>
          <w:trHeight w:val="432"/>
        </w:trPr>
        <w:tc>
          <w:tcPr>
            <w:tcW w:w="630" w:type="dxa"/>
            <w:vAlign w:val="center"/>
          </w:tcPr>
          <w:p w:rsidR="00AE4893" w:rsidRDefault="00AE4893">
            <w:pPr>
              <w:jc w:val="both"/>
              <w:rPr>
                <w:rFonts w:ascii="Arial" w:hAnsi="Arial" w:cs="Arial"/>
                <w:b/>
                <w:caps/>
                <w:color w:val="000000"/>
                <w:sz w:val="22"/>
                <w:szCs w:val="22"/>
              </w:rPr>
            </w:pPr>
            <w:r>
              <w:rPr>
                <w:rFonts w:ascii="Arial" w:hAnsi="Arial" w:cs="Arial"/>
                <w:b/>
                <w:caps/>
                <w:color w:val="000000"/>
                <w:sz w:val="22"/>
                <w:szCs w:val="22"/>
              </w:rPr>
              <w:t xml:space="preserve"> 12</w:t>
            </w:r>
          </w:p>
        </w:tc>
        <w:tc>
          <w:tcPr>
            <w:tcW w:w="9987" w:type="dxa"/>
            <w:gridSpan w:val="4"/>
            <w:vAlign w:val="center"/>
          </w:tcPr>
          <w:p w:rsidR="00AE4893" w:rsidRDefault="00AE4893">
            <w:pPr>
              <w:rPr>
                <w:rFonts w:ascii="Arial" w:hAnsi="Arial" w:cs="Arial"/>
                <w:b/>
                <w:sz w:val="22"/>
                <w:szCs w:val="22"/>
              </w:rPr>
            </w:pPr>
            <w:r>
              <w:rPr>
                <w:rFonts w:ascii="Arial" w:hAnsi="Arial" w:cs="Arial"/>
                <w:b/>
                <w:caps/>
                <w:sz w:val="22"/>
                <w:szCs w:val="22"/>
              </w:rPr>
              <w:t>D</w:t>
            </w:r>
            <w:r>
              <w:rPr>
                <w:rFonts w:ascii="Arial" w:hAnsi="Arial" w:cs="Arial"/>
                <w:b/>
                <w:sz w:val="22"/>
                <w:szCs w:val="22"/>
              </w:rPr>
              <w:t>uring Initial batch, One fabricated structure selected at random will be destructive tested across weld joints to ensure welding quality ( root &amp; side wall fusion) of various joints prior to bulk. During bulk, atleast one number of fabricated structure randomly selected will be subjected to destructive testing to ensure confirmation of welding quality.</w:t>
            </w:r>
          </w:p>
          <w:p w:rsidR="00AE4893" w:rsidRDefault="00AE4893">
            <w:pPr>
              <w:rPr>
                <w:rFonts w:ascii="Arial" w:hAnsi="Arial" w:cs="Arial"/>
                <w:b/>
                <w:caps/>
                <w:sz w:val="22"/>
                <w:szCs w:val="22"/>
              </w:rPr>
            </w:pPr>
            <w:r>
              <w:rPr>
                <w:rFonts w:ascii="Arial" w:hAnsi="Arial" w:cs="Arial"/>
                <w:b/>
                <w:sz w:val="22"/>
                <w:szCs w:val="22"/>
              </w:rPr>
              <w:t>Cost of destructive tested structures ( pilot &amp; bulk) is to be borne by the Supplier.</w:t>
            </w:r>
          </w:p>
        </w:tc>
        <w:tc>
          <w:tcPr>
            <w:tcW w:w="963" w:type="dxa"/>
            <w:vAlign w:val="center"/>
          </w:tcPr>
          <w:p w:rsidR="00AE4893" w:rsidRPr="00466948" w:rsidRDefault="00AE4893" w:rsidP="00F123E9">
            <w:pPr>
              <w:rPr>
                <w:rFonts w:ascii="Arial" w:hAnsi="Arial" w:cs="Arial"/>
                <w:b/>
                <w:caps/>
                <w:sz w:val="22"/>
                <w:szCs w:val="22"/>
              </w:rPr>
            </w:pPr>
          </w:p>
        </w:tc>
        <w:tc>
          <w:tcPr>
            <w:tcW w:w="963" w:type="dxa"/>
            <w:vAlign w:val="center"/>
          </w:tcPr>
          <w:p w:rsidR="00AE4893" w:rsidRPr="00466948" w:rsidRDefault="00AE4893" w:rsidP="00F123E9">
            <w:pPr>
              <w:rPr>
                <w:rFonts w:ascii="Arial" w:hAnsi="Arial" w:cs="Arial"/>
                <w:b/>
                <w:caps/>
                <w:sz w:val="22"/>
                <w:szCs w:val="22"/>
              </w:rPr>
            </w:pPr>
          </w:p>
        </w:tc>
        <w:tc>
          <w:tcPr>
            <w:tcW w:w="963" w:type="dxa"/>
            <w:vAlign w:val="center"/>
          </w:tcPr>
          <w:p w:rsidR="00AE4893" w:rsidRPr="00466948" w:rsidRDefault="00AE4893" w:rsidP="00F123E9">
            <w:pPr>
              <w:rPr>
                <w:rFonts w:ascii="Arial" w:hAnsi="Arial" w:cs="Arial"/>
                <w:b/>
                <w:caps/>
                <w:sz w:val="22"/>
                <w:szCs w:val="22"/>
              </w:rPr>
            </w:pPr>
          </w:p>
        </w:tc>
        <w:tc>
          <w:tcPr>
            <w:tcW w:w="963" w:type="dxa"/>
            <w:vAlign w:val="center"/>
          </w:tcPr>
          <w:p w:rsidR="00AE4893" w:rsidRPr="00466948" w:rsidRDefault="00AE4893" w:rsidP="00F123E9">
            <w:pPr>
              <w:rPr>
                <w:rFonts w:ascii="Arial" w:hAnsi="Arial" w:cs="Arial"/>
                <w:b/>
                <w:caps/>
                <w:sz w:val="22"/>
                <w:szCs w:val="22"/>
              </w:rPr>
            </w:pPr>
          </w:p>
        </w:tc>
        <w:tc>
          <w:tcPr>
            <w:tcW w:w="775" w:type="dxa"/>
            <w:vAlign w:val="center"/>
          </w:tcPr>
          <w:p w:rsidR="00AE4893" w:rsidRPr="00466948" w:rsidRDefault="00AE4893" w:rsidP="00F123E9">
            <w:pPr>
              <w:rPr>
                <w:rFonts w:ascii="Arial" w:hAnsi="Arial" w:cs="Arial"/>
                <w:b/>
                <w:caps/>
                <w:sz w:val="22"/>
                <w:szCs w:val="22"/>
              </w:rPr>
            </w:pPr>
          </w:p>
        </w:tc>
      </w:tr>
      <w:tr w:rsidR="003E3EC3" w:rsidRPr="00466948" w:rsidTr="005B0993">
        <w:trPr>
          <w:trHeight w:val="432"/>
        </w:trPr>
        <w:tc>
          <w:tcPr>
            <w:tcW w:w="630" w:type="dxa"/>
            <w:vAlign w:val="center"/>
          </w:tcPr>
          <w:p w:rsidR="003E3EC3" w:rsidRDefault="003E3EC3">
            <w:pPr>
              <w:jc w:val="both"/>
              <w:rPr>
                <w:rFonts w:ascii="Arial" w:hAnsi="Arial" w:cs="Arial"/>
                <w:b/>
                <w:caps/>
                <w:color w:val="000000"/>
                <w:sz w:val="22"/>
                <w:szCs w:val="22"/>
              </w:rPr>
            </w:pPr>
          </w:p>
        </w:tc>
        <w:tc>
          <w:tcPr>
            <w:tcW w:w="9987" w:type="dxa"/>
            <w:gridSpan w:val="4"/>
            <w:vAlign w:val="center"/>
          </w:tcPr>
          <w:p w:rsidR="003E3EC3" w:rsidRDefault="003E3EC3">
            <w:pPr>
              <w:rPr>
                <w:rFonts w:ascii="Arial" w:hAnsi="Arial" w:cs="Arial"/>
                <w:b/>
                <w:caps/>
                <w:sz w:val="22"/>
                <w:szCs w:val="22"/>
              </w:rPr>
            </w:pPr>
          </w:p>
        </w:tc>
        <w:tc>
          <w:tcPr>
            <w:tcW w:w="963" w:type="dxa"/>
            <w:vAlign w:val="center"/>
          </w:tcPr>
          <w:p w:rsidR="003E3EC3" w:rsidRPr="00466948" w:rsidRDefault="003E3EC3" w:rsidP="00F123E9">
            <w:pPr>
              <w:rPr>
                <w:rFonts w:ascii="Arial" w:hAnsi="Arial" w:cs="Arial"/>
                <w:b/>
                <w:caps/>
                <w:sz w:val="22"/>
                <w:szCs w:val="22"/>
              </w:rPr>
            </w:pPr>
          </w:p>
        </w:tc>
        <w:tc>
          <w:tcPr>
            <w:tcW w:w="963" w:type="dxa"/>
            <w:vAlign w:val="center"/>
          </w:tcPr>
          <w:p w:rsidR="003E3EC3" w:rsidRPr="00466948" w:rsidRDefault="003E3EC3" w:rsidP="00F123E9">
            <w:pPr>
              <w:rPr>
                <w:rFonts w:ascii="Arial" w:hAnsi="Arial" w:cs="Arial"/>
                <w:b/>
                <w:caps/>
                <w:sz w:val="22"/>
                <w:szCs w:val="22"/>
              </w:rPr>
            </w:pPr>
          </w:p>
        </w:tc>
        <w:tc>
          <w:tcPr>
            <w:tcW w:w="963" w:type="dxa"/>
            <w:vAlign w:val="center"/>
          </w:tcPr>
          <w:p w:rsidR="003E3EC3" w:rsidRPr="00466948" w:rsidRDefault="003E3EC3" w:rsidP="00F123E9">
            <w:pPr>
              <w:rPr>
                <w:rFonts w:ascii="Arial" w:hAnsi="Arial" w:cs="Arial"/>
                <w:b/>
                <w:caps/>
                <w:sz w:val="22"/>
                <w:szCs w:val="22"/>
              </w:rPr>
            </w:pPr>
          </w:p>
        </w:tc>
        <w:tc>
          <w:tcPr>
            <w:tcW w:w="963" w:type="dxa"/>
            <w:vAlign w:val="center"/>
          </w:tcPr>
          <w:p w:rsidR="003E3EC3" w:rsidRPr="00466948" w:rsidRDefault="003E3EC3" w:rsidP="00F123E9">
            <w:pPr>
              <w:rPr>
                <w:rFonts w:ascii="Arial" w:hAnsi="Arial" w:cs="Arial"/>
                <w:b/>
                <w:caps/>
                <w:sz w:val="22"/>
                <w:szCs w:val="22"/>
              </w:rPr>
            </w:pPr>
          </w:p>
        </w:tc>
        <w:tc>
          <w:tcPr>
            <w:tcW w:w="775" w:type="dxa"/>
            <w:vAlign w:val="center"/>
          </w:tcPr>
          <w:p w:rsidR="003E3EC3" w:rsidRPr="00466948" w:rsidRDefault="003E3EC3" w:rsidP="00F123E9">
            <w:pPr>
              <w:rPr>
                <w:rFonts w:ascii="Arial" w:hAnsi="Arial" w:cs="Arial"/>
                <w:b/>
                <w:caps/>
                <w:sz w:val="22"/>
                <w:szCs w:val="22"/>
              </w:rPr>
            </w:pPr>
          </w:p>
        </w:tc>
      </w:tr>
      <w:tr w:rsidR="000D6551" w:rsidRPr="00466948" w:rsidTr="003C4D2A">
        <w:trPr>
          <w:trHeight w:val="432"/>
        </w:trPr>
        <w:tc>
          <w:tcPr>
            <w:tcW w:w="630" w:type="dxa"/>
            <w:vAlign w:val="center"/>
          </w:tcPr>
          <w:p w:rsidR="000D6551" w:rsidRPr="00466948" w:rsidRDefault="000D6551" w:rsidP="00DE47A3">
            <w:pPr>
              <w:jc w:val="center"/>
              <w:rPr>
                <w:rFonts w:ascii="Arial" w:hAnsi="Arial" w:cs="Arial"/>
                <w:b/>
                <w:color w:val="000000"/>
                <w:sz w:val="22"/>
                <w:szCs w:val="22"/>
              </w:rPr>
            </w:pPr>
            <w:r w:rsidRPr="00466948">
              <w:rPr>
                <w:rFonts w:ascii="Arial" w:hAnsi="Arial" w:cs="Arial"/>
                <w:b/>
                <w:color w:val="000000"/>
                <w:sz w:val="22"/>
                <w:szCs w:val="22"/>
              </w:rPr>
              <w:t>II</w:t>
            </w:r>
          </w:p>
        </w:tc>
        <w:tc>
          <w:tcPr>
            <w:tcW w:w="2790" w:type="dxa"/>
            <w:vAlign w:val="center"/>
          </w:tcPr>
          <w:p w:rsidR="000D6551" w:rsidRPr="00466948" w:rsidRDefault="000D6551" w:rsidP="00DE47A3">
            <w:pPr>
              <w:rPr>
                <w:rFonts w:ascii="Arial" w:hAnsi="Arial" w:cs="Arial"/>
                <w:b/>
                <w:color w:val="000000"/>
                <w:sz w:val="22"/>
                <w:szCs w:val="22"/>
              </w:rPr>
            </w:pPr>
            <w:r w:rsidRPr="00466948">
              <w:rPr>
                <w:rFonts w:ascii="Arial" w:hAnsi="Arial" w:cs="Arial"/>
                <w:b/>
                <w:color w:val="000000"/>
                <w:sz w:val="22"/>
                <w:szCs w:val="22"/>
              </w:rPr>
              <w:t>MATERIAL ASPECTS</w:t>
            </w:r>
          </w:p>
        </w:tc>
        <w:tc>
          <w:tcPr>
            <w:tcW w:w="11824" w:type="dxa"/>
            <w:gridSpan w:val="8"/>
            <w:vAlign w:val="center"/>
          </w:tcPr>
          <w:p w:rsidR="000D6551" w:rsidRPr="00D74875" w:rsidRDefault="000D6551" w:rsidP="002209EC">
            <w:pPr>
              <w:jc w:val="both"/>
              <w:rPr>
                <w:rFonts w:ascii="Arial" w:hAnsi="Arial" w:cs="Arial"/>
                <w:b/>
                <w:color w:val="000000"/>
                <w:sz w:val="22"/>
                <w:szCs w:val="22"/>
              </w:rPr>
            </w:pPr>
            <w:r w:rsidRPr="00D74875">
              <w:rPr>
                <w:rFonts w:ascii="Arial" w:hAnsi="Arial" w:cs="Arial"/>
                <w:b/>
                <w:color w:val="000000"/>
                <w:sz w:val="22"/>
                <w:szCs w:val="22"/>
              </w:rPr>
              <w:t xml:space="preserve"> </w:t>
            </w:r>
            <w:r w:rsidR="002209EC">
              <w:rPr>
                <w:rFonts w:ascii="Arial" w:hAnsi="Arial" w:cs="Arial"/>
                <w:b/>
                <w:color w:val="000000"/>
                <w:sz w:val="22"/>
                <w:szCs w:val="22"/>
              </w:rPr>
              <w:t>Ensure Material aspects as per the</w:t>
            </w:r>
            <w:r>
              <w:rPr>
                <w:rFonts w:ascii="Arial" w:hAnsi="Arial" w:cs="Arial"/>
                <w:b/>
                <w:color w:val="000000"/>
                <w:sz w:val="22"/>
                <w:szCs w:val="22"/>
              </w:rPr>
              <w:t xml:space="preserve"> respective drawings</w:t>
            </w:r>
            <w:r w:rsidR="002209EC">
              <w:rPr>
                <w:rFonts w:ascii="Arial" w:hAnsi="Arial" w:cs="Arial"/>
                <w:b/>
                <w:color w:val="000000"/>
                <w:sz w:val="22"/>
                <w:szCs w:val="22"/>
              </w:rPr>
              <w:t>.</w:t>
            </w:r>
            <w:r>
              <w:rPr>
                <w:rFonts w:ascii="Arial" w:hAnsi="Arial" w:cs="Arial"/>
                <w:b/>
                <w:color w:val="000000"/>
                <w:sz w:val="22"/>
                <w:szCs w:val="22"/>
              </w:rPr>
              <w:t xml:space="preserve"> </w:t>
            </w:r>
          </w:p>
        </w:tc>
      </w:tr>
      <w:tr w:rsidR="000D6551" w:rsidRPr="00466948" w:rsidTr="003C4D2A">
        <w:trPr>
          <w:trHeight w:val="611"/>
        </w:trPr>
        <w:tc>
          <w:tcPr>
            <w:tcW w:w="630" w:type="dxa"/>
            <w:tcBorders>
              <w:top w:val="single" w:sz="4" w:space="0" w:color="auto"/>
              <w:left w:val="single" w:sz="4" w:space="0" w:color="auto"/>
              <w:bottom w:val="single" w:sz="4" w:space="0" w:color="auto"/>
              <w:right w:val="single" w:sz="4" w:space="0" w:color="auto"/>
            </w:tcBorders>
            <w:vAlign w:val="center"/>
          </w:tcPr>
          <w:p w:rsidR="000D6551" w:rsidRPr="00466948" w:rsidRDefault="000D6551" w:rsidP="00DE47A3">
            <w:pPr>
              <w:rPr>
                <w:rFonts w:ascii="Arial" w:hAnsi="Arial" w:cs="Arial"/>
                <w:b/>
                <w:sz w:val="22"/>
                <w:szCs w:val="22"/>
              </w:rPr>
            </w:pPr>
            <w:r w:rsidRPr="00466948">
              <w:rPr>
                <w:rFonts w:ascii="Arial" w:hAnsi="Arial" w:cs="Arial"/>
                <w:b/>
                <w:sz w:val="22"/>
                <w:szCs w:val="22"/>
              </w:rPr>
              <w:t xml:space="preserve">  II</w:t>
            </w:r>
            <w:r>
              <w:rPr>
                <w:rFonts w:ascii="Arial" w:hAnsi="Arial" w:cs="Arial"/>
                <w:b/>
                <w:sz w:val="22"/>
                <w:szCs w:val="22"/>
              </w:rPr>
              <w:t>I</w:t>
            </w:r>
          </w:p>
        </w:tc>
        <w:tc>
          <w:tcPr>
            <w:tcW w:w="2790" w:type="dxa"/>
            <w:tcBorders>
              <w:top w:val="single" w:sz="4" w:space="0" w:color="auto"/>
              <w:left w:val="single" w:sz="4" w:space="0" w:color="auto"/>
              <w:bottom w:val="single" w:sz="4" w:space="0" w:color="auto"/>
              <w:right w:val="single" w:sz="4" w:space="0" w:color="auto"/>
            </w:tcBorders>
            <w:vAlign w:val="center"/>
          </w:tcPr>
          <w:p w:rsidR="000D6551" w:rsidRPr="00466948" w:rsidRDefault="000D6551" w:rsidP="00DE47A3">
            <w:pPr>
              <w:rPr>
                <w:rFonts w:ascii="Arial" w:hAnsi="Arial" w:cs="Arial"/>
                <w:b/>
                <w:sz w:val="22"/>
                <w:szCs w:val="22"/>
              </w:rPr>
            </w:pPr>
            <w:r w:rsidRPr="00466948">
              <w:rPr>
                <w:rFonts w:ascii="Arial" w:hAnsi="Arial" w:cs="Arial"/>
                <w:b/>
                <w:color w:val="000000"/>
                <w:sz w:val="22"/>
                <w:szCs w:val="22"/>
              </w:rPr>
              <w:t xml:space="preserve">VISUAL ASPECTS </w:t>
            </w:r>
          </w:p>
        </w:tc>
        <w:tc>
          <w:tcPr>
            <w:tcW w:w="11824" w:type="dxa"/>
            <w:gridSpan w:val="8"/>
            <w:tcBorders>
              <w:top w:val="single" w:sz="4" w:space="0" w:color="auto"/>
              <w:left w:val="single" w:sz="4" w:space="0" w:color="auto"/>
              <w:bottom w:val="single" w:sz="4" w:space="0" w:color="auto"/>
              <w:right w:val="single" w:sz="4" w:space="0" w:color="auto"/>
            </w:tcBorders>
            <w:vAlign w:val="center"/>
          </w:tcPr>
          <w:p w:rsidR="000D6551" w:rsidRDefault="000D6551" w:rsidP="00DE47A3">
            <w:pPr>
              <w:pStyle w:val="ListParagraph"/>
              <w:ind w:left="0"/>
              <w:rPr>
                <w:rFonts w:ascii="Arial" w:hAnsi="Arial" w:cs="Arial"/>
                <w:b/>
                <w:color w:val="000000"/>
                <w:sz w:val="22"/>
                <w:szCs w:val="22"/>
              </w:rPr>
            </w:pPr>
            <w:r>
              <w:rPr>
                <w:rFonts w:ascii="Arial" w:hAnsi="Arial" w:cs="Arial"/>
                <w:b/>
                <w:color w:val="000000"/>
                <w:sz w:val="22"/>
                <w:szCs w:val="22"/>
              </w:rPr>
              <w:t>1. ENSURE FREE FROM SHARP EDGES.</w:t>
            </w:r>
          </w:p>
          <w:p w:rsidR="000D6551" w:rsidRDefault="000D6551" w:rsidP="00DE47A3">
            <w:pPr>
              <w:pStyle w:val="ListParagraph"/>
              <w:ind w:left="0"/>
              <w:rPr>
                <w:rFonts w:ascii="Arial" w:hAnsi="Arial" w:cs="Arial"/>
                <w:b/>
                <w:color w:val="000000"/>
                <w:sz w:val="22"/>
                <w:szCs w:val="22"/>
              </w:rPr>
            </w:pPr>
            <w:r>
              <w:rPr>
                <w:rFonts w:ascii="Arial" w:hAnsi="Arial" w:cs="Arial"/>
                <w:b/>
                <w:color w:val="000000"/>
                <w:sz w:val="22"/>
                <w:szCs w:val="22"/>
              </w:rPr>
              <w:t>2. ENSURE NO PHYSICAL DAMAGES ARE FOUND.</w:t>
            </w:r>
          </w:p>
          <w:p w:rsidR="002209EC" w:rsidRPr="0073571A" w:rsidRDefault="002209EC" w:rsidP="002209EC">
            <w:pPr>
              <w:pStyle w:val="ListParagraph"/>
              <w:ind w:left="0"/>
              <w:rPr>
                <w:rFonts w:ascii="Arial" w:hAnsi="Arial" w:cs="Arial"/>
                <w:b/>
                <w:color w:val="000000"/>
                <w:sz w:val="22"/>
                <w:szCs w:val="22"/>
              </w:rPr>
            </w:pPr>
            <w:r>
              <w:rPr>
                <w:rFonts w:ascii="Arial" w:hAnsi="Arial" w:cs="Arial"/>
                <w:b/>
                <w:color w:val="000000"/>
                <w:sz w:val="22"/>
                <w:szCs w:val="22"/>
              </w:rPr>
              <w:t>3. ENSURE PROPER PACKING PRIOR TO DESPATCH TO AVOID TRANSIT DAMAGES</w:t>
            </w:r>
          </w:p>
        </w:tc>
      </w:tr>
      <w:tr w:rsidR="000D6551" w:rsidRPr="00466948" w:rsidTr="003C4D2A">
        <w:trPr>
          <w:trHeight w:val="503"/>
        </w:trPr>
        <w:tc>
          <w:tcPr>
            <w:tcW w:w="3420" w:type="dxa"/>
            <w:gridSpan w:val="2"/>
            <w:tcBorders>
              <w:top w:val="single" w:sz="4" w:space="0" w:color="auto"/>
              <w:left w:val="single" w:sz="4" w:space="0" w:color="auto"/>
              <w:bottom w:val="single" w:sz="4" w:space="0" w:color="auto"/>
              <w:right w:val="single" w:sz="4" w:space="0" w:color="auto"/>
            </w:tcBorders>
            <w:vAlign w:val="center"/>
          </w:tcPr>
          <w:p w:rsidR="000D6551" w:rsidRPr="00466948" w:rsidRDefault="000D6551" w:rsidP="00DE47A3">
            <w:pPr>
              <w:rPr>
                <w:rFonts w:ascii="Arial" w:hAnsi="Arial" w:cs="Arial"/>
                <w:b/>
                <w:color w:val="000000"/>
              </w:rPr>
            </w:pPr>
            <w:r w:rsidRPr="00466948">
              <w:rPr>
                <w:rFonts w:ascii="Arial" w:hAnsi="Arial" w:cs="Arial"/>
                <w:b/>
              </w:rPr>
              <w:t>STATUS</w:t>
            </w:r>
          </w:p>
        </w:tc>
        <w:tc>
          <w:tcPr>
            <w:tcW w:w="6401" w:type="dxa"/>
            <w:gridSpan w:val="2"/>
            <w:tcBorders>
              <w:top w:val="single" w:sz="4" w:space="0" w:color="auto"/>
              <w:left w:val="single" w:sz="4" w:space="0" w:color="auto"/>
              <w:bottom w:val="single" w:sz="4" w:space="0" w:color="auto"/>
              <w:right w:val="single" w:sz="4" w:space="0" w:color="auto"/>
            </w:tcBorders>
            <w:vAlign w:val="center"/>
          </w:tcPr>
          <w:p w:rsidR="000D6551" w:rsidRPr="00466948" w:rsidRDefault="000D6551" w:rsidP="00DE47A3">
            <w:pPr>
              <w:jc w:val="center"/>
              <w:rPr>
                <w:rFonts w:ascii="Arial" w:hAnsi="Arial" w:cs="Arial"/>
                <w:b/>
                <w:caps/>
              </w:rPr>
            </w:pPr>
            <w:r w:rsidRPr="00466948">
              <w:rPr>
                <w:rFonts w:ascii="Arial" w:hAnsi="Arial" w:cs="Arial"/>
                <w:b/>
                <w:color w:val="000000"/>
              </w:rPr>
              <w:t>ACCEPTED</w:t>
            </w:r>
          </w:p>
        </w:tc>
        <w:tc>
          <w:tcPr>
            <w:tcW w:w="5423" w:type="dxa"/>
            <w:gridSpan w:val="6"/>
            <w:tcBorders>
              <w:top w:val="single" w:sz="4" w:space="0" w:color="auto"/>
              <w:left w:val="single" w:sz="4" w:space="0" w:color="auto"/>
              <w:bottom w:val="single" w:sz="4" w:space="0" w:color="auto"/>
              <w:right w:val="single" w:sz="4" w:space="0" w:color="auto"/>
            </w:tcBorders>
            <w:vAlign w:val="center"/>
          </w:tcPr>
          <w:p w:rsidR="000D6551" w:rsidRPr="00466948" w:rsidRDefault="000D6551" w:rsidP="00DE47A3">
            <w:pPr>
              <w:jc w:val="center"/>
              <w:rPr>
                <w:rFonts w:ascii="Arial" w:hAnsi="Arial" w:cs="Arial"/>
                <w:b/>
                <w:caps/>
              </w:rPr>
            </w:pPr>
            <w:r w:rsidRPr="00466948">
              <w:rPr>
                <w:rFonts w:ascii="Arial" w:hAnsi="Arial" w:cs="Arial"/>
                <w:b/>
                <w:caps/>
              </w:rPr>
              <w:t>REJECTED</w:t>
            </w:r>
          </w:p>
        </w:tc>
      </w:tr>
      <w:tr w:rsidR="000D6551" w:rsidRPr="00466948" w:rsidTr="003C4D2A">
        <w:trPr>
          <w:trHeight w:val="576"/>
        </w:trPr>
        <w:tc>
          <w:tcPr>
            <w:tcW w:w="3420" w:type="dxa"/>
            <w:gridSpan w:val="2"/>
            <w:vAlign w:val="center"/>
          </w:tcPr>
          <w:p w:rsidR="000D6551" w:rsidRPr="00466948" w:rsidRDefault="000D6551" w:rsidP="00DE47A3">
            <w:pPr>
              <w:rPr>
                <w:rFonts w:ascii="Arial" w:hAnsi="Arial" w:cs="Arial"/>
                <w:b/>
              </w:rPr>
            </w:pPr>
            <w:r w:rsidRPr="00466948">
              <w:rPr>
                <w:rFonts w:ascii="Arial" w:hAnsi="Arial" w:cs="Arial"/>
                <w:b/>
              </w:rPr>
              <w:t>INSPECTED  BY</w:t>
            </w:r>
          </w:p>
        </w:tc>
        <w:tc>
          <w:tcPr>
            <w:tcW w:w="11824" w:type="dxa"/>
            <w:gridSpan w:val="8"/>
            <w:vAlign w:val="center"/>
          </w:tcPr>
          <w:p w:rsidR="000D6551" w:rsidRPr="00466948" w:rsidRDefault="000D6551" w:rsidP="00DE47A3">
            <w:pPr>
              <w:rPr>
                <w:rFonts w:ascii="Arial" w:hAnsi="Arial" w:cs="Arial"/>
                <w:b/>
              </w:rPr>
            </w:pPr>
          </w:p>
        </w:tc>
      </w:tr>
      <w:tr w:rsidR="000D6551" w:rsidRPr="00466948" w:rsidTr="003C4D2A">
        <w:trPr>
          <w:trHeight w:val="576"/>
        </w:trPr>
        <w:tc>
          <w:tcPr>
            <w:tcW w:w="3420" w:type="dxa"/>
            <w:gridSpan w:val="2"/>
            <w:vAlign w:val="center"/>
          </w:tcPr>
          <w:p w:rsidR="000D6551" w:rsidRPr="00466948" w:rsidRDefault="000D6551" w:rsidP="00DE47A3">
            <w:pPr>
              <w:rPr>
                <w:rFonts w:ascii="Arial" w:hAnsi="Arial" w:cs="Arial"/>
                <w:b/>
              </w:rPr>
            </w:pPr>
            <w:r w:rsidRPr="00466948">
              <w:rPr>
                <w:rFonts w:ascii="Arial" w:hAnsi="Arial" w:cs="Arial"/>
                <w:b/>
              </w:rPr>
              <w:t>APPROVED BY</w:t>
            </w:r>
          </w:p>
        </w:tc>
        <w:tc>
          <w:tcPr>
            <w:tcW w:w="11824" w:type="dxa"/>
            <w:gridSpan w:val="8"/>
            <w:vAlign w:val="center"/>
          </w:tcPr>
          <w:p w:rsidR="000D6551" w:rsidRPr="00466948" w:rsidRDefault="000D6551" w:rsidP="00DE47A3">
            <w:pPr>
              <w:rPr>
                <w:rFonts w:ascii="Arial" w:hAnsi="Arial" w:cs="Arial"/>
                <w:b/>
              </w:rPr>
            </w:pPr>
          </w:p>
        </w:tc>
      </w:tr>
    </w:tbl>
    <w:p w:rsidR="0084471B" w:rsidRDefault="0084471B" w:rsidP="00AB6E32">
      <w:pPr>
        <w:ind w:left="720"/>
        <w:rPr>
          <w:rFonts w:ascii="Arial" w:hAnsi="Arial" w:cs="Arial"/>
          <w:b/>
          <w:caps/>
          <w:sz w:val="22"/>
        </w:rPr>
      </w:pPr>
    </w:p>
    <w:p w:rsidR="009F5005" w:rsidRDefault="009F5005" w:rsidP="00AB6E32">
      <w:pPr>
        <w:ind w:left="720"/>
        <w:rPr>
          <w:rFonts w:ascii="Arial" w:hAnsi="Arial" w:cs="Arial"/>
          <w:b/>
          <w:caps/>
          <w:sz w:val="22"/>
        </w:rPr>
      </w:pPr>
    </w:p>
    <w:p w:rsidR="009F5005" w:rsidRDefault="009F5005" w:rsidP="00AB6E32">
      <w:pPr>
        <w:ind w:left="720"/>
        <w:rPr>
          <w:rFonts w:ascii="Arial" w:hAnsi="Arial" w:cs="Arial"/>
          <w:b/>
          <w:caps/>
          <w:sz w:val="22"/>
        </w:rPr>
      </w:pPr>
    </w:p>
    <w:p w:rsidR="009F5005" w:rsidRDefault="009F5005" w:rsidP="00AB6E32">
      <w:pPr>
        <w:ind w:left="720"/>
        <w:rPr>
          <w:rFonts w:ascii="Arial" w:hAnsi="Arial" w:cs="Arial"/>
          <w:b/>
          <w:caps/>
          <w:sz w:val="22"/>
        </w:rPr>
      </w:pPr>
    </w:p>
    <w:p w:rsidR="009F5005" w:rsidRPr="00466948" w:rsidRDefault="009F5005" w:rsidP="00AB6E32">
      <w:pPr>
        <w:ind w:left="720"/>
        <w:rPr>
          <w:rFonts w:ascii="Arial" w:hAnsi="Arial" w:cs="Arial"/>
          <w:b/>
          <w:caps/>
          <w:sz w:val="22"/>
        </w:rPr>
      </w:pPr>
    </w:p>
    <w:sectPr w:rsidR="009F5005" w:rsidRPr="00466948" w:rsidSect="00EA70BA">
      <w:headerReference w:type="default" r:id="rId8"/>
      <w:pgSz w:w="16834" w:h="11909" w:orient="landscape" w:code="9"/>
      <w:pgMar w:top="288" w:right="864" w:bottom="709" w:left="1152" w:header="720" w:footer="1003" w:gutter="0"/>
      <w:pgBorders>
        <w:top w:val="single" w:sz="4" w:space="10" w:color="auto"/>
        <w:left w:val="single" w:sz="4" w:space="24" w:color="auto"/>
        <w:bottom w:val="single" w:sz="4" w:space="6" w:color="auto"/>
        <w:right w:val="single" w:sz="4" w:space="8"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4DDC" w:rsidRDefault="006A4DDC">
      <w:r>
        <w:separator/>
      </w:r>
    </w:p>
  </w:endnote>
  <w:endnote w:type="continuationSeparator" w:id="1">
    <w:p w:rsidR="006A4DDC" w:rsidRDefault="006A4DD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4DDC" w:rsidRDefault="006A4DDC">
      <w:r>
        <w:separator/>
      </w:r>
    </w:p>
  </w:footnote>
  <w:footnote w:type="continuationSeparator" w:id="1">
    <w:p w:rsidR="006A4DDC" w:rsidRDefault="006A4DD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5244" w:type="dxa"/>
      <w:tblInd w:w="-25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tblPr>
    <w:tblGrid>
      <w:gridCol w:w="1890"/>
      <w:gridCol w:w="1530"/>
      <w:gridCol w:w="4050"/>
      <w:gridCol w:w="2340"/>
      <w:gridCol w:w="2790"/>
      <w:gridCol w:w="2644"/>
    </w:tblGrid>
    <w:tr w:rsidR="00CC3183" w:rsidRPr="00CE5C02" w:rsidTr="003C4D2A">
      <w:trPr>
        <w:trHeight w:val="330"/>
      </w:trPr>
      <w:tc>
        <w:tcPr>
          <w:tcW w:w="1890" w:type="dxa"/>
          <w:vMerge w:val="restart"/>
          <w:shd w:val="clear" w:color="auto" w:fill="FFFFFF"/>
          <w:vAlign w:val="center"/>
        </w:tcPr>
        <w:p w:rsidR="00CC3183" w:rsidRPr="00CE5C02" w:rsidRDefault="00E93A4E" w:rsidP="00C91AB1">
          <w:pPr>
            <w:jc w:val="center"/>
            <w:rPr>
              <w:rFonts w:ascii="Arial" w:hAnsi="Arial" w:cs="Arial"/>
              <w:b/>
              <w:bCs/>
              <w:sz w:val="22"/>
              <w:szCs w:val="22"/>
            </w:rPr>
          </w:pPr>
          <w:r>
            <w:rPr>
              <w:rFonts w:ascii="Arial" w:hAnsi="Arial" w:cs="Arial"/>
              <w:b/>
              <w:noProof/>
              <w:sz w:val="22"/>
              <w:szCs w:val="22"/>
            </w:rPr>
            <w:drawing>
              <wp:inline distT="0" distB="0" distL="0" distR="0">
                <wp:extent cx="1028700" cy="400050"/>
                <wp:effectExtent l="19050" t="0" r="0" b="0"/>
                <wp:docPr id="1"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
                        <a:srcRect/>
                        <a:stretch>
                          <a:fillRect/>
                        </a:stretch>
                      </pic:blipFill>
                      <pic:spPr bwMode="auto">
                        <a:xfrm>
                          <a:off x="0" y="0"/>
                          <a:ext cx="1028700" cy="400050"/>
                        </a:xfrm>
                        <a:prstGeom prst="rect">
                          <a:avLst/>
                        </a:prstGeom>
                        <a:noFill/>
                        <a:ln w="9525">
                          <a:noFill/>
                          <a:miter lim="800000"/>
                          <a:headEnd/>
                          <a:tailEnd/>
                        </a:ln>
                      </pic:spPr>
                    </pic:pic>
                  </a:graphicData>
                </a:graphic>
              </wp:inline>
            </w:drawing>
          </w:r>
          <w:r w:rsidR="00CC3183" w:rsidRPr="00CE5C02">
            <w:rPr>
              <w:rFonts w:ascii="Arial" w:hAnsi="Arial" w:cs="Arial"/>
              <w:b/>
              <w:bCs/>
              <w:sz w:val="22"/>
              <w:szCs w:val="22"/>
            </w:rPr>
            <w:t xml:space="preserve">      </w:t>
          </w:r>
        </w:p>
        <w:p w:rsidR="00CC3183" w:rsidRPr="00CE5C02" w:rsidRDefault="00CC3183" w:rsidP="00C91AB1">
          <w:pPr>
            <w:rPr>
              <w:rFonts w:ascii="Arial" w:hAnsi="Arial" w:cs="Arial"/>
              <w:sz w:val="22"/>
              <w:szCs w:val="22"/>
            </w:rPr>
          </w:pPr>
          <w:r w:rsidRPr="00CE5C02">
            <w:rPr>
              <w:rFonts w:ascii="Arial" w:hAnsi="Arial" w:cs="Arial"/>
              <w:sz w:val="22"/>
              <w:szCs w:val="22"/>
            </w:rPr>
            <w:t xml:space="preserve">   EM DIVISION</w:t>
          </w:r>
        </w:p>
      </w:tc>
      <w:tc>
        <w:tcPr>
          <w:tcW w:w="10710" w:type="dxa"/>
          <w:gridSpan w:val="4"/>
          <w:shd w:val="clear" w:color="auto" w:fill="F2F2F2"/>
          <w:vAlign w:val="center"/>
        </w:tcPr>
        <w:p w:rsidR="00CC3183" w:rsidRPr="00CE5C02" w:rsidRDefault="008B07EE" w:rsidP="00C91AB1">
          <w:pPr>
            <w:jc w:val="center"/>
            <w:rPr>
              <w:rFonts w:ascii="Arial" w:hAnsi="Arial" w:cs="Arial"/>
              <w:b/>
              <w:bCs/>
              <w:sz w:val="22"/>
              <w:szCs w:val="22"/>
            </w:rPr>
          </w:pPr>
          <w:r>
            <w:rPr>
              <w:rFonts w:ascii="Arial" w:hAnsi="Arial" w:cs="Arial"/>
              <w:b/>
              <w:bCs/>
              <w:sz w:val="22"/>
              <w:szCs w:val="22"/>
            </w:rPr>
            <w:t>QUALITY PLAN</w:t>
          </w:r>
        </w:p>
      </w:tc>
      <w:tc>
        <w:tcPr>
          <w:tcW w:w="2644" w:type="dxa"/>
          <w:vAlign w:val="center"/>
        </w:tcPr>
        <w:p w:rsidR="00CC3183" w:rsidRPr="00CE5C02" w:rsidRDefault="00CC3183" w:rsidP="00FF27EF">
          <w:pPr>
            <w:rPr>
              <w:sz w:val="22"/>
              <w:szCs w:val="22"/>
            </w:rPr>
          </w:pPr>
          <w:r>
            <w:rPr>
              <w:rFonts w:ascii="Arial" w:hAnsi="Arial" w:cs="Arial"/>
              <w:sz w:val="22"/>
              <w:szCs w:val="22"/>
            </w:rPr>
            <w:t>SHEET NO</w:t>
          </w:r>
          <w:r w:rsidRPr="00CE5C02">
            <w:rPr>
              <w:rFonts w:ascii="Arial" w:hAnsi="Arial" w:cs="Arial"/>
              <w:sz w:val="22"/>
              <w:szCs w:val="22"/>
            </w:rPr>
            <w:t>: PAGE</w:t>
          </w:r>
          <w:r w:rsidR="00E6617A">
            <w:rPr>
              <w:rFonts w:ascii="Arial" w:hAnsi="Arial" w:cs="Arial"/>
              <w:sz w:val="22"/>
              <w:szCs w:val="22"/>
            </w:rPr>
            <w:t>:</w:t>
          </w:r>
          <w:r w:rsidRPr="00CE5C02">
            <w:rPr>
              <w:rFonts w:ascii="Arial" w:hAnsi="Arial" w:cs="Arial"/>
              <w:sz w:val="22"/>
              <w:szCs w:val="22"/>
            </w:rPr>
            <w:t xml:space="preserve"> </w:t>
          </w:r>
          <w:r w:rsidR="00132670" w:rsidRPr="00CE5C02">
            <w:rPr>
              <w:rFonts w:ascii="Arial" w:hAnsi="Arial" w:cs="Arial"/>
              <w:sz w:val="22"/>
              <w:szCs w:val="22"/>
            </w:rPr>
            <w:fldChar w:fldCharType="begin"/>
          </w:r>
          <w:r w:rsidRPr="00CE5C02">
            <w:rPr>
              <w:rFonts w:ascii="Arial" w:hAnsi="Arial" w:cs="Arial"/>
              <w:sz w:val="22"/>
              <w:szCs w:val="22"/>
            </w:rPr>
            <w:instrText xml:space="preserve"> PAGE </w:instrText>
          </w:r>
          <w:r w:rsidR="00132670" w:rsidRPr="00CE5C02">
            <w:rPr>
              <w:rFonts w:ascii="Arial" w:hAnsi="Arial" w:cs="Arial"/>
              <w:sz w:val="22"/>
              <w:szCs w:val="22"/>
            </w:rPr>
            <w:fldChar w:fldCharType="separate"/>
          </w:r>
          <w:r w:rsidR="00474BA6">
            <w:rPr>
              <w:rFonts w:ascii="Arial" w:hAnsi="Arial" w:cs="Arial"/>
              <w:noProof/>
              <w:sz w:val="22"/>
              <w:szCs w:val="22"/>
            </w:rPr>
            <w:t>1</w:t>
          </w:r>
          <w:r w:rsidR="00132670" w:rsidRPr="00CE5C02">
            <w:rPr>
              <w:rFonts w:ascii="Arial" w:hAnsi="Arial" w:cs="Arial"/>
              <w:sz w:val="22"/>
              <w:szCs w:val="22"/>
            </w:rPr>
            <w:fldChar w:fldCharType="end"/>
          </w:r>
          <w:r w:rsidRPr="00CE5C02">
            <w:rPr>
              <w:rFonts w:ascii="Arial" w:hAnsi="Arial" w:cs="Arial"/>
              <w:sz w:val="22"/>
              <w:szCs w:val="22"/>
            </w:rPr>
            <w:t xml:space="preserve"> </w:t>
          </w:r>
          <w:r w:rsidR="002F4CB6">
            <w:rPr>
              <w:rFonts w:ascii="Arial" w:hAnsi="Arial" w:cs="Arial"/>
              <w:sz w:val="22"/>
              <w:szCs w:val="22"/>
            </w:rPr>
            <w:t>/</w:t>
          </w:r>
          <w:r w:rsidR="00141AD5">
            <w:rPr>
              <w:rFonts w:ascii="Arial" w:hAnsi="Arial" w:cs="Arial"/>
              <w:sz w:val="22"/>
              <w:szCs w:val="22"/>
            </w:rPr>
            <w:t xml:space="preserve"> </w:t>
          </w:r>
          <w:r w:rsidR="00DA730F">
            <w:rPr>
              <w:rFonts w:ascii="Arial" w:hAnsi="Arial" w:cs="Arial"/>
              <w:sz w:val="22"/>
              <w:szCs w:val="22"/>
            </w:rPr>
            <w:t>2</w:t>
          </w:r>
        </w:p>
      </w:tc>
    </w:tr>
    <w:tr w:rsidR="00107F8C" w:rsidRPr="00CE5C02" w:rsidTr="003C4D2A">
      <w:trPr>
        <w:trHeight w:val="330"/>
      </w:trPr>
      <w:tc>
        <w:tcPr>
          <w:tcW w:w="1890" w:type="dxa"/>
          <w:vMerge/>
          <w:vAlign w:val="center"/>
        </w:tcPr>
        <w:p w:rsidR="00107F8C" w:rsidRPr="00CE5C02" w:rsidRDefault="00107F8C" w:rsidP="00C91AB1">
          <w:pPr>
            <w:rPr>
              <w:rFonts w:ascii="Arial" w:hAnsi="Arial" w:cs="Arial"/>
              <w:sz w:val="22"/>
              <w:szCs w:val="22"/>
            </w:rPr>
          </w:pPr>
        </w:p>
      </w:tc>
      <w:tc>
        <w:tcPr>
          <w:tcW w:w="1530" w:type="dxa"/>
          <w:vAlign w:val="center"/>
        </w:tcPr>
        <w:p w:rsidR="00107F8C" w:rsidRPr="00CE5C02" w:rsidRDefault="00107F8C" w:rsidP="00BA033E">
          <w:pPr>
            <w:rPr>
              <w:rFonts w:ascii="Arial" w:hAnsi="Arial" w:cs="Arial"/>
              <w:sz w:val="22"/>
              <w:szCs w:val="22"/>
            </w:rPr>
          </w:pPr>
          <w:r>
            <w:rPr>
              <w:rFonts w:ascii="Arial" w:hAnsi="Arial" w:cs="Arial"/>
              <w:sz w:val="22"/>
              <w:szCs w:val="22"/>
            </w:rPr>
            <w:t>PART NAME</w:t>
          </w:r>
        </w:p>
      </w:tc>
      <w:tc>
        <w:tcPr>
          <w:tcW w:w="4050" w:type="dxa"/>
          <w:vAlign w:val="center"/>
        </w:tcPr>
        <w:p w:rsidR="00107F8C" w:rsidRPr="00CE5C02" w:rsidRDefault="000447B7" w:rsidP="000447B7">
          <w:pPr>
            <w:rPr>
              <w:rFonts w:ascii="Arial" w:hAnsi="Arial" w:cs="Arial"/>
              <w:b/>
              <w:bCs/>
              <w:sz w:val="22"/>
              <w:szCs w:val="22"/>
            </w:rPr>
          </w:pPr>
          <w:r>
            <w:rPr>
              <w:rFonts w:ascii="Arial" w:hAnsi="Arial" w:cs="Arial"/>
              <w:b/>
              <w:bCs/>
              <w:sz w:val="22"/>
              <w:szCs w:val="22"/>
            </w:rPr>
            <w:t>POWER PACK</w:t>
          </w:r>
          <w:r w:rsidR="00D74875">
            <w:rPr>
              <w:rFonts w:ascii="Arial" w:hAnsi="Arial" w:cs="Arial"/>
              <w:b/>
              <w:bCs/>
              <w:sz w:val="22"/>
              <w:szCs w:val="22"/>
            </w:rPr>
            <w:t xml:space="preserve"> ASSEMBLY </w:t>
          </w:r>
        </w:p>
      </w:tc>
      <w:tc>
        <w:tcPr>
          <w:tcW w:w="2340" w:type="dxa"/>
          <w:vMerge w:val="restart"/>
          <w:vAlign w:val="center"/>
        </w:tcPr>
        <w:p w:rsidR="00107F8C" w:rsidRPr="00CE5C02" w:rsidRDefault="00107F8C" w:rsidP="009B53C7">
          <w:pPr>
            <w:rPr>
              <w:rFonts w:ascii="Arial" w:hAnsi="Arial" w:cs="Arial"/>
              <w:bCs/>
              <w:sz w:val="22"/>
              <w:szCs w:val="22"/>
            </w:rPr>
          </w:pPr>
          <w:r w:rsidRPr="00CE5C02">
            <w:rPr>
              <w:rFonts w:ascii="Arial" w:hAnsi="Arial" w:cs="Arial"/>
              <w:bCs/>
              <w:sz w:val="22"/>
              <w:szCs w:val="22"/>
            </w:rPr>
            <w:t xml:space="preserve">STAGE </w:t>
          </w:r>
          <w:r>
            <w:rPr>
              <w:rFonts w:ascii="Arial" w:hAnsi="Arial" w:cs="Arial"/>
              <w:bCs/>
              <w:sz w:val="22"/>
              <w:szCs w:val="22"/>
            </w:rPr>
            <w:t xml:space="preserve"> </w:t>
          </w:r>
          <w:r w:rsidRPr="00CE5C02">
            <w:rPr>
              <w:rFonts w:ascii="Arial" w:hAnsi="Arial" w:cs="Arial"/>
              <w:bCs/>
              <w:sz w:val="22"/>
              <w:szCs w:val="22"/>
            </w:rPr>
            <w:t>:</w:t>
          </w:r>
          <w:r>
            <w:rPr>
              <w:rFonts w:ascii="Arial" w:hAnsi="Arial" w:cs="Arial"/>
              <w:bCs/>
              <w:sz w:val="22"/>
              <w:szCs w:val="22"/>
            </w:rPr>
            <w:t xml:space="preserve"> FINAL</w:t>
          </w:r>
        </w:p>
      </w:tc>
      <w:tc>
        <w:tcPr>
          <w:tcW w:w="2790" w:type="dxa"/>
          <w:vAlign w:val="center"/>
        </w:tcPr>
        <w:p w:rsidR="00107F8C" w:rsidRDefault="00107F8C" w:rsidP="00EB5BAD">
          <w:pPr>
            <w:rPr>
              <w:rFonts w:ascii="Arial" w:hAnsi="Arial" w:cs="Arial"/>
              <w:sz w:val="22"/>
              <w:szCs w:val="22"/>
            </w:rPr>
          </w:pPr>
          <w:r w:rsidRPr="00CE5C02">
            <w:rPr>
              <w:rFonts w:ascii="Arial" w:hAnsi="Arial" w:cs="Arial"/>
              <w:sz w:val="22"/>
              <w:szCs w:val="22"/>
            </w:rPr>
            <w:t xml:space="preserve">SPECIFICATION :  </w:t>
          </w:r>
        </w:p>
        <w:p w:rsidR="00107F8C" w:rsidRPr="00CE5C02" w:rsidRDefault="00107F8C" w:rsidP="00EB5BAD">
          <w:pPr>
            <w:rPr>
              <w:rFonts w:ascii="Arial" w:hAnsi="Arial" w:cs="Arial"/>
              <w:sz w:val="22"/>
              <w:szCs w:val="22"/>
            </w:rPr>
          </w:pPr>
          <w:r w:rsidRPr="00CE5C02">
            <w:rPr>
              <w:rFonts w:ascii="Arial" w:hAnsi="Arial" w:cs="Arial"/>
              <w:sz w:val="22"/>
              <w:szCs w:val="22"/>
            </w:rPr>
            <w:t>AS PER</w:t>
          </w:r>
          <w:r>
            <w:rPr>
              <w:rFonts w:ascii="Arial" w:hAnsi="Arial" w:cs="Arial"/>
              <w:sz w:val="22"/>
              <w:szCs w:val="22"/>
            </w:rPr>
            <w:t xml:space="preserve"> THE </w:t>
          </w:r>
          <w:r w:rsidRPr="00CE5C02">
            <w:rPr>
              <w:rFonts w:ascii="Arial" w:hAnsi="Arial" w:cs="Arial"/>
              <w:sz w:val="22"/>
              <w:szCs w:val="22"/>
            </w:rPr>
            <w:t>DRAWING</w:t>
          </w:r>
        </w:p>
      </w:tc>
      <w:tc>
        <w:tcPr>
          <w:tcW w:w="2644" w:type="dxa"/>
          <w:vAlign w:val="center"/>
        </w:tcPr>
        <w:p w:rsidR="00107F8C" w:rsidRPr="00CE5C02" w:rsidRDefault="00107F8C" w:rsidP="00E973A6">
          <w:pPr>
            <w:rPr>
              <w:rFonts w:ascii="Arial" w:hAnsi="Arial" w:cs="Arial"/>
              <w:sz w:val="22"/>
              <w:szCs w:val="22"/>
            </w:rPr>
          </w:pPr>
          <w:r>
            <w:rPr>
              <w:rFonts w:ascii="Arial" w:hAnsi="Arial" w:cs="Arial"/>
              <w:sz w:val="22"/>
              <w:szCs w:val="22"/>
            </w:rPr>
            <w:t xml:space="preserve">ISSUE NO : </w:t>
          </w:r>
          <w:r w:rsidR="00E973A6">
            <w:rPr>
              <w:rFonts w:ascii="Arial" w:hAnsi="Arial" w:cs="Arial"/>
              <w:sz w:val="22"/>
              <w:szCs w:val="22"/>
            </w:rPr>
            <w:t>-</w:t>
          </w:r>
        </w:p>
      </w:tc>
    </w:tr>
    <w:tr w:rsidR="00107F8C" w:rsidRPr="00CE5C02" w:rsidTr="003C4D2A">
      <w:trPr>
        <w:trHeight w:val="330"/>
      </w:trPr>
      <w:tc>
        <w:tcPr>
          <w:tcW w:w="1890" w:type="dxa"/>
          <w:vMerge/>
          <w:vAlign w:val="center"/>
        </w:tcPr>
        <w:p w:rsidR="00107F8C" w:rsidRPr="00CE5C02" w:rsidRDefault="00107F8C" w:rsidP="00C91AB1">
          <w:pPr>
            <w:rPr>
              <w:rFonts w:ascii="Arial" w:hAnsi="Arial" w:cs="Arial"/>
              <w:sz w:val="22"/>
              <w:szCs w:val="22"/>
            </w:rPr>
          </w:pPr>
        </w:p>
      </w:tc>
      <w:tc>
        <w:tcPr>
          <w:tcW w:w="1530" w:type="dxa"/>
          <w:vAlign w:val="center"/>
        </w:tcPr>
        <w:p w:rsidR="00107F8C" w:rsidRPr="00CE5C02" w:rsidRDefault="00107F8C" w:rsidP="00C91AB1">
          <w:pPr>
            <w:rPr>
              <w:rFonts w:ascii="Arial" w:hAnsi="Arial" w:cs="Arial"/>
              <w:sz w:val="22"/>
              <w:szCs w:val="22"/>
            </w:rPr>
          </w:pPr>
          <w:r>
            <w:rPr>
              <w:rFonts w:ascii="Arial" w:hAnsi="Arial" w:cs="Arial"/>
              <w:sz w:val="22"/>
              <w:szCs w:val="22"/>
            </w:rPr>
            <w:t xml:space="preserve">PART  NO  </w:t>
          </w:r>
        </w:p>
      </w:tc>
      <w:tc>
        <w:tcPr>
          <w:tcW w:w="4050" w:type="dxa"/>
          <w:vAlign w:val="center"/>
        </w:tcPr>
        <w:p w:rsidR="00107F8C" w:rsidRPr="00CE5C02" w:rsidRDefault="00E973A6" w:rsidP="000447B7">
          <w:pPr>
            <w:rPr>
              <w:rFonts w:ascii="Arial" w:hAnsi="Arial" w:cs="Arial"/>
              <w:b/>
              <w:bCs/>
              <w:sz w:val="22"/>
              <w:szCs w:val="22"/>
            </w:rPr>
          </w:pPr>
          <w:r w:rsidRPr="00E973A6">
            <w:rPr>
              <w:rFonts w:ascii="Arial" w:hAnsi="Arial" w:cs="Arial"/>
              <w:b/>
              <w:bCs/>
              <w:sz w:val="22"/>
              <w:szCs w:val="22"/>
            </w:rPr>
            <w:t xml:space="preserve">710 </w:t>
          </w:r>
          <w:r w:rsidR="000447B7">
            <w:rPr>
              <w:rFonts w:ascii="Arial" w:hAnsi="Arial" w:cs="Arial"/>
              <w:b/>
              <w:bCs/>
              <w:sz w:val="22"/>
              <w:szCs w:val="22"/>
            </w:rPr>
            <w:t>HS 02007</w:t>
          </w:r>
        </w:p>
      </w:tc>
      <w:tc>
        <w:tcPr>
          <w:tcW w:w="2340" w:type="dxa"/>
          <w:vMerge/>
          <w:vAlign w:val="center"/>
        </w:tcPr>
        <w:p w:rsidR="00107F8C" w:rsidRPr="00CE5C02" w:rsidRDefault="00107F8C" w:rsidP="009B53C7">
          <w:pPr>
            <w:rPr>
              <w:rFonts w:ascii="Arial" w:hAnsi="Arial" w:cs="Arial"/>
              <w:bCs/>
              <w:sz w:val="22"/>
              <w:szCs w:val="22"/>
            </w:rPr>
          </w:pPr>
        </w:p>
      </w:tc>
      <w:tc>
        <w:tcPr>
          <w:tcW w:w="2790" w:type="dxa"/>
          <w:vAlign w:val="center"/>
        </w:tcPr>
        <w:p w:rsidR="00107F8C" w:rsidRPr="00CE5C02" w:rsidRDefault="00107F8C" w:rsidP="00D00464">
          <w:pPr>
            <w:rPr>
              <w:rFonts w:ascii="Arial" w:hAnsi="Arial" w:cs="Arial"/>
              <w:sz w:val="22"/>
              <w:szCs w:val="22"/>
            </w:rPr>
          </w:pPr>
          <w:r>
            <w:rPr>
              <w:rFonts w:ascii="Arial" w:hAnsi="Arial" w:cs="Arial"/>
              <w:sz w:val="22"/>
              <w:szCs w:val="22"/>
            </w:rPr>
            <w:t>SAMPLING PLAN : 100%</w:t>
          </w:r>
        </w:p>
      </w:tc>
      <w:tc>
        <w:tcPr>
          <w:tcW w:w="2644" w:type="dxa"/>
          <w:vAlign w:val="center"/>
        </w:tcPr>
        <w:p w:rsidR="00107F8C" w:rsidRPr="00CE5C02" w:rsidRDefault="00403EB1" w:rsidP="000447B7">
          <w:pPr>
            <w:rPr>
              <w:rFonts w:ascii="Arial" w:hAnsi="Arial" w:cs="Arial"/>
              <w:sz w:val="22"/>
              <w:szCs w:val="22"/>
            </w:rPr>
          </w:pPr>
          <w:r>
            <w:rPr>
              <w:rFonts w:ascii="Arial" w:hAnsi="Arial" w:cs="Arial"/>
              <w:sz w:val="22"/>
              <w:szCs w:val="22"/>
            </w:rPr>
            <w:t xml:space="preserve">DATE </w:t>
          </w:r>
          <w:r w:rsidR="00A42966">
            <w:rPr>
              <w:rFonts w:ascii="Arial" w:hAnsi="Arial" w:cs="Arial"/>
              <w:sz w:val="22"/>
              <w:szCs w:val="22"/>
            </w:rPr>
            <w:t xml:space="preserve">        </w:t>
          </w:r>
          <w:r w:rsidR="003C4D2A">
            <w:rPr>
              <w:rFonts w:ascii="Arial" w:hAnsi="Arial" w:cs="Arial"/>
              <w:sz w:val="22"/>
              <w:szCs w:val="22"/>
            </w:rPr>
            <w:t>:</w:t>
          </w:r>
          <w:r w:rsidR="00DB7FA6">
            <w:rPr>
              <w:rFonts w:ascii="Arial" w:hAnsi="Arial" w:cs="Arial"/>
              <w:sz w:val="22"/>
              <w:szCs w:val="22"/>
            </w:rPr>
            <w:t xml:space="preserve"> </w:t>
          </w:r>
          <w:r w:rsidR="00D74875">
            <w:rPr>
              <w:rFonts w:ascii="Arial" w:hAnsi="Arial" w:cs="Arial"/>
              <w:sz w:val="22"/>
              <w:szCs w:val="22"/>
            </w:rPr>
            <w:t>1</w:t>
          </w:r>
          <w:r w:rsidR="000447B7">
            <w:rPr>
              <w:rFonts w:ascii="Arial" w:hAnsi="Arial" w:cs="Arial"/>
              <w:sz w:val="22"/>
              <w:szCs w:val="22"/>
            </w:rPr>
            <w:t>9</w:t>
          </w:r>
          <w:r w:rsidR="00D74875">
            <w:rPr>
              <w:rFonts w:ascii="Arial" w:hAnsi="Arial" w:cs="Arial"/>
              <w:sz w:val="22"/>
              <w:szCs w:val="22"/>
            </w:rPr>
            <w:t>.</w:t>
          </w:r>
          <w:r w:rsidR="00E973A6">
            <w:rPr>
              <w:rFonts w:ascii="Arial" w:hAnsi="Arial" w:cs="Arial"/>
              <w:sz w:val="22"/>
              <w:szCs w:val="22"/>
            </w:rPr>
            <w:t>03.2021</w:t>
          </w:r>
        </w:p>
      </w:tc>
    </w:tr>
  </w:tbl>
  <w:p w:rsidR="00CC3183" w:rsidRPr="00C4252F" w:rsidRDefault="00CC3183">
    <w:pPr>
      <w:pStyle w:val="Header"/>
      <w:rPr>
        <w:sz w:val="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16ABC"/>
    <w:multiLevelType w:val="hybridMultilevel"/>
    <w:tmpl w:val="E9D8B124"/>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
    <w:nsid w:val="03087B17"/>
    <w:multiLevelType w:val="hybridMultilevel"/>
    <w:tmpl w:val="C73276F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0FF96863"/>
    <w:multiLevelType w:val="multilevel"/>
    <w:tmpl w:val="CBFE68C8"/>
    <w:lvl w:ilvl="0">
      <w:start w:val="9"/>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1872041"/>
    <w:multiLevelType w:val="multilevel"/>
    <w:tmpl w:val="50180918"/>
    <w:lvl w:ilvl="0">
      <w:start w:val="6"/>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A3514C2"/>
    <w:multiLevelType w:val="multilevel"/>
    <w:tmpl w:val="04D83EC8"/>
    <w:lvl w:ilvl="0">
      <w:start w:val="6"/>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BF9482B"/>
    <w:multiLevelType w:val="hybridMultilevel"/>
    <w:tmpl w:val="CDEC8354"/>
    <w:lvl w:ilvl="0" w:tplc="0409000B">
      <w:start w:val="1"/>
      <w:numFmt w:val="bullet"/>
      <w:lvlText w:val=""/>
      <w:lvlJc w:val="left"/>
      <w:pPr>
        <w:ind w:left="1470" w:hanging="360"/>
      </w:pPr>
      <w:rPr>
        <w:rFonts w:ascii="Wingdings" w:hAnsi="Wingdings" w:hint="default"/>
      </w:rPr>
    </w:lvl>
    <w:lvl w:ilvl="1" w:tplc="04090003" w:tentative="1">
      <w:start w:val="1"/>
      <w:numFmt w:val="bullet"/>
      <w:lvlText w:val="o"/>
      <w:lvlJc w:val="left"/>
      <w:pPr>
        <w:ind w:left="2190" w:hanging="360"/>
      </w:pPr>
      <w:rPr>
        <w:rFonts w:ascii="Courier New" w:hAnsi="Courier New" w:cs="Courier New" w:hint="default"/>
      </w:rPr>
    </w:lvl>
    <w:lvl w:ilvl="2" w:tplc="04090005" w:tentative="1">
      <w:start w:val="1"/>
      <w:numFmt w:val="bullet"/>
      <w:lvlText w:val=""/>
      <w:lvlJc w:val="left"/>
      <w:pPr>
        <w:ind w:left="2910" w:hanging="360"/>
      </w:pPr>
      <w:rPr>
        <w:rFonts w:ascii="Wingdings" w:hAnsi="Wingdings" w:hint="default"/>
      </w:rPr>
    </w:lvl>
    <w:lvl w:ilvl="3" w:tplc="04090001" w:tentative="1">
      <w:start w:val="1"/>
      <w:numFmt w:val="bullet"/>
      <w:lvlText w:val=""/>
      <w:lvlJc w:val="left"/>
      <w:pPr>
        <w:ind w:left="3630" w:hanging="360"/>
      </w:pPr>
      <w:rPr>
        <w:rFonts w:ascii="Symbol" w:hAnsi="Symbol" w:hint="default"/>
      </w:rPr>
    </w:lvl>
    <w:lvl w:ilvl="4" w:tplc="04090003" w:tentative="1">
      <w:start w:val="1"/>
      <w:numFmt w:val="bullet"/>
      <w:lvlText w:val="o"/>
      <w:lvlJc w:val="left"/>
      <w:pPr>
        <w:ind w:left="4350" w:hanging="360"/>
      </w:pPr>
      <w:rPr>
        <w:rFonts w:ascii="Courier New" w:hAnsi="Courier New" w:cs="Courier New" w:hint="default"/>
      </w:rPr>
    </w:lvl>
    <w:lvl w:ilvl="5" w:tplc="04090005" w:tentative="1">
      <w:start w:val="1"/>
      <w:numFmt w:val="bullet"/>
      <w:lvlText w:val=""/>
      <w:lvlJc w:val="left"/>
      <w:pPr>
        <w:ind w:left="5070" w:hanging="360"/>
      </w:pPr>
      <w:rPr>
        <w:rFonts w:ascii="Wingdings" w:hAnsi="Wingdings" w:hint="default"/>
      </w:rPr>
    </w:lvl>
    <w:lvl w:ilvl="6" w:tplc="04090001" w:tentative="1">
      <w:start w:val="1"/>
      <w:numFmt w:val="bullet"/>
      <w:lvlText w:val=""/>
      <w:lvlJc w:val="left"/>
      <w:pPr>
        <w:ind w:left="5790" w:hanging="360"/>
      </w:pPr>
      <w:rPr>
        <w:rFonts w:ascii="Symbol" w:hAnsi="Symbol" w:hint="default"/>
      </w:rPr>
    </w:lvl>
    <w:lvl w:ilvl="7" w:tplc="04090003" w:tentative="1">
      <w:start w:val="1"/>
      <w:numFmt w:val="bullet"/>
      <w:lvlText w:val="o"/>
      <w:lvlJc w:val="left"/>
      <w:pPr>
        <w:ind w:left="6510" w:hanging="360"/>
      </w:pPr>
      <w:rPr>
        <w:rFonts w:ascii="Courier New" w:hAnsi="Courier New" w:cs="Courier New" w:hint="default"/>
      </w:rPr>
    </w:lvl>
    <w:lvl w:ilvl="8" w:tplc="04090005" w:tentative="1">
      <w:start w:val="1"/>
      <w:numFmt w:val="bullet"/>
      <w:lvlText w:val=""/>
      <w:lvlJc w:val="left"/>
      <w:pPr>
        <w:ind w:left="7230" w:hanging="360"/>
      </w:pPr>
      <w:rPr>
        <w:rFonts w:ascii="Wingdings" w:hAnsi="Wingdings" w:hint="default"/>
      </w:rPr>
    </w:lvl>
  </w:abstractNum>
  <w:abstractNum w:abstractNumId="6">
    <w:nsid w:val="209773F8"/>
    <w:multiLevelType w:val="hybridMultilevel"/>
    <w:tmpl w:val="704A38C8"/>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cs="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nsid w:val="39FA6D5B"/>
    <w:multiLevelType w:val="hybridMultilevel"/>
    <w:tmpl w:val="292E261E"/>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8">
    <w:nsid w:val="3AA6391D"/>
    <w:multiLevelType w:val="hybridMultilevel"/>
    <w:tmpl w:val="A672E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192473C"/>
    <w:multiLevelType w:val="hybridMultilevel"/>
    <w:tmpl w:val="FE34C01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A711DE0"/>
    <w:multiLevelType w:val="hybridMultilevel"/>
    <w:tmpl w:val="981847D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4B4C58D1"/>
    <w:multiLevelType w:val="hybridMultilevel"/>
    <w:tmpl w:val="2E2A54C2"/>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cs="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
    <w:nsid w:val="4B542254"/>
    <w:multiLevelType w:val="multilevel"/>
    <w:tmpl w:val="A5BA5A8C"/>
    <w:lvl w:ilvl="0">
      <w:start w:val="6"/>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4C080E2B"/>
    <w:multiLevelType w:val="hybridMultilevel"/>
    <w:tmpl w:val="932EE27C"/>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4">
    <w:nsid w:val="4FE42EB2"/>
    <w:multiLevelType w:val="hybridMultilevel"/>
    <w:tmpl w:val="596CF0DE"/>
    <w:lvl w:ilvl="0" w:tplc="6DE8B86C">
      <w:start w:val="1"/>
      <w:numFmt w:val="decimal"/>
      <w:lvlText w:val="%1"/>
      <w:lvlJc w:val="center"/>
      <w:pPr>
        <w:ind w:left="54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5">
    <w:nsid w:val="50A7598A"/>
    <w:multiLevelType w:val="hybridMultilevel"/>
    <w:tmpl w:val="DECAAA4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515909E1"/>
    <w:multiLevelType w:val="multilevel"/>
    <w:tmpl w:val="424012EA"/>
    <w:lvl w:ilvl="0">
      <w:start w:val="7"/>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528C7CB7"/>
    <w:multiLevelType w:val="hybridMultilevel"/>
    <w:tmpl w:val="A4C25328"/>
    <w:lvl w:ilvl="0" w:tplc="561CCB9A">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8">
    <w:nsid w:val="59277C93"/>
    <w:multiLevelType w:val="hybridMultilevel"/>
    <w:tmpl w:val="9C92F22E"/>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9">
    <w:nsid w:val="599F72DF"/>
    <w:multiLevelType w:val="hybridMultilevel"/>
    <w:tmpl w:val="680E6CAE"/>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0">
    <w:nsid w:val="59F26F37"/>
    <w:multiLevelType w:val="hybridMultilevel"/>
    <w:tmpl w:val="5A1A02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1D27865"/>
    <w:multiLevelType w:val="hybridMultilevel"/>
    <w:tmpl w:val="0EE0F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29404AC"/>
    <w:multiLevelType w:val="multilevel"/>
    <w:tmpl w:val="CBFE68C8"/>
    <w:lvl w:ilvl="0">
      <w:start w:val="9"/>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632956EC"/>
    <w:multiLevelType w:val="hybridMultilevel"/>
    <w:tmpl w:val="BD84E5B4"/>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4">
    <w:nsid w:val="64597CDD"/>
    <w:multiLevelType w:val="multilevel"/>
    <w:tmpl w:val="EF60FE92"/>
    <w:lvl w:ilvl="0">
      <w:start w:val="6"/>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72284286"/>
    <w:multiLevelType w:val="hybridMultilevel"/>
    <w:tmpl w:val="C1B27FF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6">
    <w:nsid w:val="72865C17"/>
    <w:multiLevelType w:val="multilevel"/>
    <w:tmpl w:val="679A0D70"/>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77AB2AF3"/>
    <w:multiLevelType w:val="hybridMultilevel"/>
    <w:tmpl w:val="BE6CA82E"/>
    <w:lvl w:ilvl="0" w:tplc="C36CB30E">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8">
    <w:nsid w:val="79E22054"/>
    <w:multiLevelType w:val="multilevel"/>
    <w:tmpl w:val="7638C6A2"/>
    <w:lvl w:ilvl="0">
      <w:start w:val="3"/>
      <w:numFmt w:val="decimal"/>
      <w:pStyle w:val="Heading1"/>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7A166AF9"/>
    <w:multiLevelType w:val="hybridMultilevel"/>
    <w:tmpl w:val="3306B37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0">
    <w:nsid w:val="7BDE35A2"/>
    <w:multiLevelType w:val="hybridMultilevel"/>
    <w:tmpl w:val="9386E14C"/>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7FDF6D94"/>
    <w:multiLevelType w:val="hybridMultilevel"/>
    <w:tmpl w:val="CF5EC8C8"/>
    <w:lvl w:ilvl="0" w:tplc="415CD7BA">
      <w:start w:val="1"/>
      <w:numFmt w:val="lowerLetter"/>
      <w:lvlText w:val="%1)"/>
      <w:lvlJc w:val="left"/>
      <w:pPr>
        <w:ind w:left="720" w:hanging="360"/>
      </w:pPr>
      <w:rPr>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8"/>
  </w:num>
  <w:num w:numId="2">
    <w:abstractNumId w:val="26"/>
  </w:num>
  <w:num w:numId="3">
    <w:abstractNumId w:val="24"/>
  </w:num>
  <w:num w:numId="4">
    <w:abstractNumId w:val="19"/>
  </w:num>
  <w:num w:numId="5">
    <w:abstractNumId w:val="23"/>
  </w:num>
  <w:num w:numId="6">
    <w:abstractNumId w:val="25"/>
  </w:num>
  <w:num w:numId="7">
    <w:abstractNumId w:val="13"/>
  </w:num>
  <w:num w:numId="8">
    <w:abstractNumId w:val="11"/>
  </w:num>
  <w:num w:numId="9">
    <w:abstractNumId w:val="29"/>
  </w:num>
  <w:num w:numId="10">
    <w:abstractNumId w:val="0"/>
  </w:num>
  <w:num w:numId="11">
    <w:abstractNumId w:val="6"/>
  </w:num>
  <w:num w:numId="12">
    <w:abstractNumId w:val="18"/>
  </w:num>
  <w:num w:numId="13">
    <w:abstractNumId w:val="27"/>
  </w:num>
  <w:num w:numId="14">
    <w:abstractNumId w:val="12"/>
  </w:num>
  <w:num w:numId="15">
    <w:abstractNumId w:val="3"/>
  </w:num>
  <w:num w:numId="16">
    <w:abstractNumId w:val="4"/>
  </w:num>
  <w:num w:numId="17">
    <w:abstractNumId w:val="22"/>
  </w:num>
  <w:num w:numId="18">
    <w:abstractNumId w:val="2"/>
  </w:num>
  <w:num w:numId="19">
    <w:abstractNumId w:val="16"/>
  </w:num>
  <w:num w:numId="20">
    <w:abstractNumId w:val="10"/>
  </w:num>
  <w:num w:numId="21">
    <w:abstractNumId w:val="14"/>
  </w:num>
  <w:num w:numId="22">
    <w:abstractNumId w:val="7"/>
  </w:num>
  <w:num w:numId="23">
    <w:abstractNumId w:val="17"/>
  </w:num>
  <w:num w:numId="24">
    <w:abstractNumId w:val="8"/>
  </w:num>
  <w:num w:numId="25">
    <w:abstractNumId w:val="21"/>
  </w:num>
  <w:num w:numId="26">
    <w:abstractNumId w:val="5"/>
  </w:num>
  <w:num w:numId="27">
    <w:abstractNumId w:val="30"/>
  </w:num>
  <w:num w:numId="28">
    <w:abstractNumId w:val="31"/>
  </w:num>
  <w:num w:numId="29">
    <w:abstractNumId w:val="9"/>
  </w:num>
  <w:num w:numId="30">
    <w:abstractNumId w:val="1"/>
  </w:num>
  <w:num w:numId="31">
    <w:abstractNumId w:val="15"/>
  </w:num>
  <w:num w:numId="32">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drawingGridHorizontalSpacing w:val="120"/>
  <w:displayHorizontalDrawingGridEvery w:val="2"/>
  <w:noPunctuationKerning/>
  <w:characterSpacingControl w:val="doNotCompress"/>
  <w:doNotValidateAgainstSchema/>
  <w:doNotDemarcateInvalidXml/>
  <w:hdrShapeDefaults>
    <o:shapedefaults v:ext="edit" spidmax="18434"/>
  </w:hdrShapeDefaults>
  <w:footnotePr>
    <w:footnote w:id="0"/>
    <w:footnote w:id="1"/>
  </w:footnotePr>
  <w:endnotePr>
    <w:endnote w:id="0"/>
    <w:endnote w:id="1"/>
  </w:endnotePr>
  <w:compat/>
  <w:rsids>
    <w:rsidRoot w:val="0036626F"/>
    <w:rsid w:val="000008C1"/>
    <w:rsid w:val="00001C28"/>
    <w:rsid w:val="00002C2A"/>
    <w:rsid w:val="000032DE"/>
    <w:rsid w:val="0000428F"/>
    <w:rsid w:val="00004AD5"/>
    <w:rsid w:val="00005000"/>
    <w:rsid w:val="00006502"/>
    <w:rsid w:val="00007E92"/>
    <w:rsid w:val="00007EB4"/>
    <w:rsid w:val="00007EC0"/>
    <w:rsid w:val="00010431"/>
    <w:rsid w:val="0001184F"/>
    <w:rsid w:val="000126B0"/>
    <w:rsid w:val="00015BFE"/>
    <w:rsid w:val="00016B19"/>
    <w:rsid w:val="00016C41"/>
    <w:rsid w:val="00022A21"/>
    <w:rsid w:val="0002411B"/>
    <w:rsid w:val="0002696A"/>
    <w:rsid w:val="00026E26"/>
    <w:rsid w:val="00027212"/>
    <w:rsid w:val="00027A42"/>
    <w:rsid w:val="00030D56"/>
    <w:rsid w:val="000324F1"/>
    <w:rsid w:val="00032A81"/>
    <w:rsid w:val="00034C9D"/>
    <w:rsid w:val="000355E1"/>
    <w:rsid w:val="00037836"/>
    <w:rsid w:val="00037BDE"/>
    <w:rsid w:val="000413F5"/>
    <w:rsid w:val="000416A9"/>
    <w:rsid w:val="000418EE"/>
    <w:rsid w:val="000447B7"/>
    <w:rsid w:val="000453BA"/>
    <w:rsid w:val="00046439"/>
    <w:rsid w:val="00046DAF"/>
    <w:rsid w:val="00047F83"/>
    <w:rsid w:val="00051384"/>
    <w:rsid w:val="000514B3"/>
    <w:rsid w:val="0005173F"/>
    <w:rsid w:val="00051A77"/>
    <w:rsid w:val="00052039"/>
    <w:rsid w:val="00052412"/>
    <w:rsid w:val="00052E44"/>
    <w:rsid w:val="00053D77"/>
    <w:rsid w:val="000543B2"/>
    <w:rsid w:val="00054CBB"/>
    <w:rsid w:val="00055391"/>
    <w:rsid w:val="00056D6F"/>
    <w:rsid w:val="00057671"/>
    <w:rsid w:val="00060DA1"/>
    <w:rsid w:val="0006196E"/>
    <w:rsid w:val="0006386E"/>
    <w:rsid w:val="00063E60"/>
    <w:rsid w:val="000647FA"/>
    <w:rsid w:val="00064E6C"/>
    <w:rsid w:val="00065040"/>
    <w:rsid w:val="00066ECE"/>
    <w:rsid w:val="00067CEA"/>
    <w:rsid w:val="00071BEA"/>
    <w:rsid w:val="0007242A"/>
    <w:rsid w:val="00072D09"/>
    <w:rsid w:val="00074025"/>
    <w:rsid w:val="0007466E"/>
    <w:rsid w:val="00075C71"/>
    <w:rsid w:val="00076B98"/>
    <w:rsid w:val="0008067E"/>
    <w:rsid w:val="00080C48"/>
    <w:rsid w:val="00081DAD"/>
    <w:rsid w:val="0008248E"/>
    <w:rsid w:val="00082C80"/>
    <w:rsid w:val="00084F4F"/>
    <w:rsid w:val="00086101"/>
    <w:rsid w:val="00091C72"/>
    <w:rsid w:val="0009236B"/>
    <w:rsid w:val="000928C5"/>
    <w:rsid w:val="000933D2"/>
    <w:rsid w:val="00093960"/>
    <w:rsid w:val="0009497B"/>
    <w:rsid w:val="0009595F"/>
    <w:rsid w:val="00096ECE"/>
    <w:rsid w:val="000A04BF"/>
    <w:rsid w:val="000A06DA"/>
    <w:rsid w:val="000A0EF5"/>
    <w:rsid w:val="000A254E"/>
    <w:rsid w:val="000A2EB9"/>
    <w:rsid w:val="000A4308"/>
    <w:rsid w:val="000A687B"/>
    <w:rsid w:val="000A7291"/>
    <w:rsid w:val="000A7922"/>
    <w:rsid w:val="000B00E7"/>
    <w:rsid w:val="000B1309"/>
    <w:rsid w:val="000B138E"/>
    <w:rsid w:val="000B14CA"/>
    <w:rsid w:val="000B16ED"/>
    <w:rsid w:val="000B20C2"/>
    <w:rsid w:val="000B2B17"/>
    <w:rsid w:val="000B3284"/>
    <w:rsid w:val="000B34F2"/>
    <w:rsid w:val="000B3549"/>
    <w:rsid w:val="000B4DDA"/>
    <w:rsid w:val="000B5196"/>
    <w:rsid w:val="000B56F1"/>
    <w:rsid w:val="000B6B6D"/>
    <w:rsid w:val="000B7730"/>
    <w:rsid w:val="000C0715"/>
    <w:rsid w:val="000C3F86"/>
    <w:rsid w:val="000C4E3E"/>
    <w:rsid w:val="000C5BB5"/>
    <w:rsid w:val="000C5FF8"/>
    <w:rsid w:val="000C77CC"/>
    <w:rsid w:val="000C7C5C"/>
    <w:rsid w:val="000D24CC"/>
    <w:rsid w:val="000D31B3"/>
    <w:rsid w:val="000D39C2"/>
    <w:rsid w:val="000D4EEA"/>
    <w:rsid w:val="000D5F07"/>
    <w:rsid w:val="000D5F3F"/>
    <w:rsid w:val="000D6551"/>
    <w:rsid w:val="000D7154"/>
    <w:rsid w:val="000D7279"/>
    <w:rsid w:val="000D7470"/>
    <w:rsid w:val="000E02D2"/>
    <w:rsid w:val="000E0625"/>
    <w:rsid w:val="000E19E4"/>
    <w:rsid w:val="000E370D"/>
    <w:rsid w:val="000E4A42"/>
    <w:rsid w:val="000E6717"/>
    <w:rsid w:val="000E69B4"/>
    <w:rsid w:val="000E736B"/>
    <w:rsid w:val="000F151E"/>
    <w:rsid w:val="000F2041"/>
    <w:rsid w:val="000F265A"/>
    <w:rsid w:val="000F30D1"/>
    <w:rsid w:val="000F3C5E"/>
    <w:rsid w:val="000F6C59"/>
    <w:rsid w:val="000F724F"/>
    <w:rsid w:val="000F728E"/>
    <w:rsid w:val="000F74B6"/>
    <w:rsid w:val="000F7E6A"/>
    <w:rsid w:val="0010073F"/>
    <w:rsid w:val="0010152B"/>
    <w:rsid w:val="00101FD7"/>
    <w:rsid w:val="00102015"/>
    <w:rsid w:val="00102660"/>
    <w:rsid w:val="0010445E"/>
    <w:rsid w:val="00104B16"/>
    <w:rsid w:val="0010579D"/>
    <w:rsid w:val="00105B1F"/>
    <w:rsid w:val="00105FC8"/>
    <w:rsid w:val="00107F8C"/>
    <w:rsid w:val="00110592"/>
    <w:rsid w:val="0011083D"/>
    <w:rsid w:val="00110C6F"/>
    <w:rsid w:val="00111980"/>
    <w:rsid w:val="00112190"/>
    <w:rsid w:val="0011234A"/>
    <w:rsid w:val="00112733"/>
    <w:rsid w:val="0011370E"/>
    <w:rsid w:val="00114423"/>
    <w:rsid w:val="00114542"/>
    <w:rsid w:val="001165AA"/>
    <w:rsid w:val="00117626"/>
    <w:rsid w:val="00117EF4"/>
    <w:rsid w:val="001200A2"/>
    <w:rsid w:val="00120868"/>
    <w:rsid w:val="00120977"/>
    <w:rsid w:val="00120B66"/>
    <w:rsid w:val="00121D50"/>
    <w:rsid w:val="0012249E"/>
    <w:rsid w:val="001237F6"/>
    <w:rsid w:val="00123B19"/>
    <w:rsid w:val="00124E04"/>
    <w:rsid w:val="00124E13"/>
    <w:rsid w:val="001259F2"/>
    <w:rsid w:val="00126C1F"/>
    <w:rsid w:val="001273BB"/>
    <w:rsid w:val="00132287"/>
    <w:rsid w:val="001324AE"/>
    <w:rsid w:val="00132670"/>
    <w:rsid w:val="00133B01"/>
    <w:rsid w:val="00135B7E"/>
    <w:rsid w:val="00136717"/>
    <w:rsid w:val="00136EF6"/>
    <w:rsid w:val="0013767F"/>
    <w:rsid w:val="00137F01"/>
    <w:rsid w:val="0014052B"/>
    <w:rsid w:val="00140C8D"/>
    <w:rsid w:val="001414D3"/>
    <w:rsid w:val="001415D6"/>
    <w:rsid w:val="00141AD5"/>
    <w:rsid w:val="00141B1F"/>
    <w:rsid w:val="00142BFC"/>
    <w:rsid w:val="001433AC"/>
    <w:rsid w:val="00145A19"/>
    <w:rsid w:val="00145B68"/>
    <w:rsid w:val="00147D76"/>
    <w:rsid w:val="00150A95"/>
    <w:rsid w:val="00152E32"/>
    <w:rsid w:val="00153DF5"/>
    <w:rsid w:val="00154EBE"/>
    <w:rsid w:val="001565C2"/>
    <w:rsid w:val="00162A45"/>
    <w:rsid w:val="00163337"/>
    <w:rsid w:val="0016427B"/>
    <w:rsid w:val="00164E86"/>
    <w:rsid w:val="00165DEE"/>
    <w:rsid w:val="00166466"/>
    <w:rsid w:val="0016666E"/>
    <w:rsid w:val="00166E22"/>
    <w:rsid w:val="0016783A"/>
    <w:rsid w:val="00167A36"/>
    <w:rsid w:val="00167CE8"/>
    <w:rsid w:val="00167CEF"/>
    <w:rsid w:val="001702FE"/>
    <w:rsid w:val="001725C2"/>
    <w:rsid w:val="0017262C"/>
    <w:rsid w:val="00173121"/>
    <w:rsid w:val="00173CA8"/>
    <w:rsid w:val="00174A79"/>
    <w:rsid w:val="0017601F"/>
    <w:rsid w:val="00176526"/>
    <w:rsid w:val="00176720"/>
    <w:rsid w:val="00176D5C"/>
    <w:rsid w:val="001777A5"/>
    <w:rsid w:val="001802F7"/>
    <w:rsid w:val="00181E3B"/>
    <w:rsid w:val="00182014"/>
    <w:rsid w:val="00182C51"/>
    <w:rsid w:val="001830CA"/>
    <w:rsid w:val="001835B8"/>
    <w:rsid w:val="00184FDF"/>
    <w:rsid w:val="00186197"/>
    <w:rsid w:val="00186C79"/>
    <w:rsid w:val="00187058"/>
    <w:rsid w:val="00187311"/>
    <w:rsid w:val="00191444"/>
    <w:rsid w:val="0019263A"/>
    <w:rsid w:val="001936EC"/>
    <w:rsid w:val="001939AF"/>
    <w:rsid w:val="00193F62"/>
    <w:rsid w:val="00194707"/>
    <w:rsid w:val="001948DB"/>
    <w:rsid w:val="0019555F"/>
    <w:rsid w:val="001962AD"/>
    <w:rsid w:val="00196F54"/>
    <w:rsid w:val="001A15C3"/>
    <w:rsid w:val="001A210F"/>
    <w:rsid w:val="001A2447"/>
    <w:rsid w:val="001A2597"/>
    <w:rsid w:val="001A2B89"/>
    <w:rsid w:val="001A2BEB"/>
    <w:rsid w:val="001A2BF5"/>
    <w:rsid w:val="001A4B5F"/>
    <w:rsid w:val="001A4EE2"/>
    <w:rsid w:val="001A62B5"/>
    <w:rsid w:val="001A6B25"/>
    <w:rsid w:val="001B1E42"/>
    <w:rsid w:val="001B32EC"/>
    <w:rsid w:val="001B4EC0"/>
    <w:rsid w:val="001B74F0"/>
    <w:rsid w:val="001C01C3"/>
    <w:rsid w:val="001C0217"/>
    <w:rsid w:val="001C0486"/>
    <w:rsid w:val="001C13BC"/>
    <w:rsid w:val="001C16EA"/>
    <w:rsid w:val="001C1967"/>
    <w:rsid w:val="001C224A"/>
    <w:rsid w:val="001C2528"/>
    <w:rsid w:val="001C2B1D"/>
    <w:rsid w:val="001C4FC6"/>
    <w:rsid w:val="001C5002"/>
    <w:rsid w:val="001C5048"/>
    <w:rsid w:val="001C586A"/>
    <w:rsid w:val="001C656C"/>
    <w:rsid w:val="001C6E96"/>
    <w:rsid w:val="001D0988"/>
    <w:rsid w:val="001D1BED"/>
    <w:rsid w:val="001D2D9F"/>
    <w:rsid w:val="001D318F"/>
    <w:rsid w:val="001D498F"/>
    <w:rsid w:val="001D49BB"/>
    <w:rsid w:val="001D5620"/>
    <w:rsid w:val="001D6471"/>
    <w:rsid w:val="001D672B"/>
    <w:rsid w:val="001E0338"/>
    <w:rsid w:val="001E0A45"/>
    <w:rsid w:val="001E0B5C"/>
    <w:rsid w:val="001E28E5"/>
    <w:rsid w:val="001E30BC"/>
    <w:rsid w:val="001E39BE"/>
    <w:rsid w:val="001E3CBC"/>
    <w:rsid w:val="001E4C3B"/>
    <w:rsid w:val="001E4C4F"/>
    <w:rsid w:val="001E6153"/>
    <w:rsid w:val="001E6C23"/>
    <w:rsid w:val="001E747B"/>
    <w:rsid w:val="001E7CEA"/>
    <w:rsid w:val="001E7DB6"/>
    <w:rsid w:val="001F09D9"/>
    <w:rsid w:val="001F112C"/>
    <w:rsid w:val="001F1B7E"/>
    <w:rsid w:val="001F3EDE"/>
    <w:rsid w:val="001F5B22"/>
    <w:rsid w:val="001F5DAD"/>
    <w:rsid w:val="001F5F36"/>
    <w:rsid w:val="00200019"/>
    <w:rsid w:val="002010B7"/>
    <w:rsid w:val="00201A6C"/>
    <w:rsid w:val="00202FED"/>
    <w:rsid w:val="0020353D"/>
    <w:rsid w:val="00203A3A"/>
    <w:rsid w:val="00203A60"/>
    <w:rsid w:val="002048B4"/>
    <w:rsid w:val="00205311"/>
    <w:rsid w:val="00205DD9"/>
    <w:rsid w:val="00206356"/>
    <w:rsid w:val="00206364"/>
    <w:rsid w:val="0021087E"/>
    <w:rsid w:val="00211749"/>
    <w:rsid w:val="00212FAA"/>
    <w:rsid w:val="0021303D"/>
    <w:rsid w:val="00213761"/>
    <w:rsid w:val="00213882"/>
    <w:rsid w:val="00214008"/>
    <w:rsid w:val="00215299"/>
    <w:rsid w:val="0021666A"/>
    <w:rsid w:val="00217130"/>
    <w:rsid w:val="00217238"/>
    <w:rsid w:val="00217562"/>
    <w:rsid w:val="0022003E"/>
    <w:rsid w:val="00220052"/>
    <w:rsid w:val="00220400"/>
    <w:rsid w:val="0022071A"/>
    <w:rsid w:val="00220799"/>
    <w:rsid w:val="002209EC"/>
    <w:rsid w:val="002210A2"/>
    <w:rsid w:val="00221C73"/>
    <w:rsid w:val="00221CA6"/>
    <w:rsid w:val="00221F98"/>
    <w:rsid w:val="00223EBC"/>
    <w:rsid w:val="002255EC"/>
    <w:rsid w:val="00226F2D"/>
    <w:rsid w:val="002274C6"/>
    <w:rsid w:val="00231AE3"/>
    <w:rsid w:val="0023227D"/>
    <w:rsid w:val="00232487"/>
    <w:rsid w:val="0023387D"/>
    <w:rsid w:val="002338F2"/>
    <w:rsid w:val="002355EB"/>
    <w:rsid w:val="002364B0"/>
    <w:rsid w:val="00236E41"/>
    <w:rsid w:val="002371E0"/>
    <w:rsid w:val="00241860"/>
    <w:rsid w:val="002419A2"/>
    <w:rsid w:val="00242C5D"/>
    <w:rsid w:val="00244F70"/>
    <w:rsid w:val="00245749"/>
    <w:rsid w:val="00245D0C"/>
    <w:rsid w:val="0024609B"/>
    <w:rsid w:val="00246188"/>
    <w:rsid w:val="00247FAE"/>
    <w:rsid w:val="00250925"/>
    <w:rsid w:val="00251512"/>
    <w:rsid w:val="00252431"/>
    <w:rsid w:val="00252E71"/>
    <w:rsid w:val="002531C8"/>
    <w:rsid w:val="002539A7"/>
    <w:rsid w:val="0025530E"/>
    <w:rsid w:val="002555BF"/>
    <w:rsid w:val="00256AFA"/>
    <w:rsid w:val="00256B0D"/>
    <w:rsid w:val="00257690"/>
    <w:rsid w:val="00262B34"/>
    <w:rsid w:val="00263049"/>
    <w:rsid w:val="002652B6"/>
    <w:rsid w:val="00265471"/>
    <w:rsid w:val="00265B08"/>
    <w:rsid w:val="00266725"/>
    <w:rsid w:val="00266DE6"/>
    <w:rsid w:val="00270898"/>
    <w:rsid w:val="00270951"/>
    <w:rsid w:val="00270EE4"/>
    <w:rsid w:val="00271445"/>
    <w:rsid w:val="00271A9D"/>
    <w:rsid w:val="002735C2"/>
    <w:rsid w:val="00274842"/>
    <w:rsid w:val="00275E0C"/>
    <w:rsid w:val="00277809"/>
    <w:rsid w:val="0028371C"/>
    <w:rsid w:val="00283C7C"/>
    <w:rsid w:val="00283D9C"/>
    <w:rsid w:val="0028404D"/>
    <w:rsid w:val="002849C4"/>
    <w:rsid w:val="00284D6B"/>
    <w:rsid w:val="00285069"/>
    <w:rsid w:val="00286CC8"/>
    <w:rsid w:val="00291001"/>
    <w:rsid w:val="00291EB0"/>
    <w:rsid w:val="00293653"/>
    <w:rsid w:val="002942A4"/>
    <w:rsid w:val="00295546"/>
    <w:rsid w:val="00295C3A"/>
    <w:rsid w:val="00296482"/>
    <w:rsid w:val="00297611"/>
    <w:rsid w:val="002A0C47"/>
    <w:rsid w:val="002A0F94"/>
    <w:rsid w:val="002A1786"/>
    <w:rsid w:val="002A2AE6"/>
    <w:rsid w:val="002A41A9"/>
    <w:rsid w:val="002A509E"/>
    <w:rsid w:val="002A5404"/>
    <w:rsid w:val="002A661C"/>
    <w:rsid w:val="002A67B6"/>
    <w:rsid w:val="002A6AEC"/>
    <w:rsid w:val="002A7146"/>
    <w:rsid w:val="002B0B23"/>
    <w:rsid w:val="002B2457"/>
    <w:rsid w:val="002B31A2"/>
    <w:rsid w:val="002B345E"/>
    <w:rsid w:val="002B5AAB"/>
    <w:rsid w:val="002B64CB"/>
    <w:rsid w:val="002B6A3A"/>
    <w:rsid w:val="002B6FD5"/>
    <w:rsid w:val="002B70FB"/>
    <w:rsid w:val="002B7C56"/>
    <w:rsid w:val="002B7F31"/>
    <w:rsid w:val="002C17F7"/>
    <w:rsid w:val="002C1D51"/>
    <w:rsid w:val="002C2658"/>
    <w:rsid w:val="002C2685"/>
    <w:rsid w:val="002C26DF"/>
    <w:rsid w:val="002C52C5"/>
    <w:rsid w:val="002C5808"/>
    <w:rsid w:val="002C5A36"/>
    <w:rsid w:val="002C5C55"/>
    <w:rsid w:val="002C60F4"/>
    <w:rsid w:val="002D062B"/>
    <w:rsid w:val="002D10D0"/>
    <w:rsid w:val="002D2794"/>
    <w:rsid w:val="002D588A"/>
    <w:rsid w:val="002D58E0"/>
    <w:rsid w:val="002D6234"/>
    <w:rsid w:val="002E1BD0"/>
    <w:rsid w:val="002E3871"/>
    <w:rsid w:val="002E4212"/>
    <w:rsid w:val="002E524F"/>
    <w:rsid w:val="002E56EC"/>
    <w:rsid w:val="002E63F5"/>
    <w:rsid w:val="002E7049"/>
    <w:rsid w:val="002E7104"/>
    <w:rsid w:val="002E72F6"/>
    <w:rsid w:val="002E78FD"/>
    <w:rsid w:val="002F12E6"/>
    <w:rsid w:val="002F1651"/>
    <w:rsid w:val="002F1684"/>
    <w:rsid w:val="002F4BE9"/>
    <w:rsid w:val="002F4CB6"/>
    <w:rsid w:val="002F66DE"/>
    <w:rsid w:val="0030043A"/>
    <w:rsid w:val="00300B03"/>
    <w:rsid w:val="0030136A"/>
    <w:rsid w:val="00301BFA"/>
    <w:rsid w:val="003024E5"/>
    <w:rsid w:val="00304374"/>
    <w:rsid w:val="00304B35"/>
    <w:rsid w:val="00305280"/>
    <w:rsid w:val="003063C5"/>
    <w:rsid w:val="003069B5"/>
    <w:rsid w:val="00306A65"/>
    <w:rsid w:val="003071B8"/>
    <w:rsid w:val="00310CA1"/>
    <w:rsid w:val="00311C32"/>
    <w:rsid w:val="00312815"/>
    <w:rsid w:val="003141F3"/>
    <w:rsid w:val="00314D18"/>
    <w:rsid w:val="00315D85"/>
    <w:rsid w:val="00316BEC"/>
    <w:rsid w:val="00320274"/>
    <w:rsid w:val="0032038E"/>
    <w:rsid w:val="00321683"/>
    <w:rsid w:val="0032217B"/>
    <w:rsid w:val="00323412"/>
    <w:rsid w:val="00323D5D"/>
    <w:rsid w:val="003248E9"/>
    <w:rsid w:val="00324FF5"/>
    <w:rsid w:val="0032571A"/>
    <w:rsid w:val="00325D4F"/>
    <w:rsid w:val="00326FDA"/>
    <w:rsid w:val="00327320"/>
    <w:rsid w:val="00330591"/>
    <w:rsid w:val="0033133C"/>
    <w:rsid w:val="00331A2A"/>
    <w:rsid w:val="00331B14"/>
    <w:rsid w:val="00333006"/>
    <w:rsid w:val="00334E67"/>
    <w:rsid w:val="00336808"/>
    <w:rsid w:val="0033732A"/>
    <w:rsid w:val="0034184D"/>
    <w:rsid w:val="00341F73"/>
    <w:rsid w:val="00341F7E"/>
    <w:rsid w:val="00342865"/>
    <w:rsid w:val="00342ABF"/>
    <w:rsid w:val="003436A6"/>
    <w:rsid w:val="0034559D"/>
    <w:rsid w:val="00345A28"/>
    <w:rsid w:val="003465B5"/>
    <w:rsid w:val="003546AC"/>
    <w:rsid w:val="003555F4"/>
    <w:rsid w:val="003602C7"/>
    <w:rsid w:val="00360539"/>
    <w:rsid w:val="003617A0"/>
    <w:rsid w:val="003618CE"/>
    <w:rsid w:val="00361F86"/>
    <w:rsid w:val="00362B88"/>
    <w:rsid w:val="00363349"/>
    <w:rsid w:val="0036428D"/>
    <w:rsid w:val="00364407"/>
    <w:rsid w:val="00365260"/>
    <w:rsid w:val="00365AB0"/>
    <w:rsid w:val="0036626F"/>
    <w:rsid w:val="003662C7"/>
    <w:rsid w:val="00366631"/>
    <w:rsid w:val="00366F8B"/>
    <w:rsid w:val="00367053"/>
    <w:rsid w:val="0036758B"/>
    <w:rsid w:val="00371CBC"/>
    <w:rsid w:val="00372F1F"/>
    <w:rsid w:val="00375641"/>
    <w:rsid w:val="00375C43"/>
    <w:rsid w:val="00375EFC"/>
    <w:rsid w:val="00375F70"/>
    <w:rsid w:val="003762C4"/>
    <w:rsid w:val="00376361"/>
    <w:rsid w:val="0037674A"/>
    <w:rsid w:val="00376FE8"/>
    <w:rsid w:val="00377319"/>
    <w:rsid w:val="0037745F"/>
    <w:rsid w:val="0038054C"/>
    <w:rsid w:val="00382036"/>
    <w:rsid w:val="0038276A"/>
    <w:rsid w:val="00382843"/>
    <w:rsid w:val="003831E2"/>
    <w:rsid w:val="003837FD"/>
    <w:rsid w:val="00384081"/>
    <w:rsid w:val="00384BEB"/>
    <w:rsid w:val="003851E5"/>
    <w:rsid w:val="00386E29"/>
    <w:rsid w:val="00390D4B"/>
    <w:rsid w:val="00391654"/>
    <w:rsid w:val="0039176E"/>
    <w:rsid w:val="003917A5"/>
    <w:rsid w:val="00392B9F"/>
    <w:rsid w:val="00393A3B"/>
    <w:rsid w:val="003943B5"/>
    <w:rsid w:val="00395230"/>
    <w:rsid w:val="00395837"/>
    <w:rsid w:val="00395FE0"/>
    <w:rsid w:val="0039648B"/>
    <w:rsid w:val="003A12B0"/>
    <w:rsid w:val="003A15EA"/>
    <w:rsid w:val="003A52B9"/>
    <w:rsid w:val="003A5D19"/>
    <w:rsid w:val="003A6459"/>
    <w:rsid w:val="003A782F"/>
    <w:rsid w:val="003A7EF3"/>
    <w:rsid w:val="003B054B"/>
    <w:rsid w:val="003B125C"/>
    <w:rsid w:val="003B17A0"/>
    <w:rsid w:val="003B2940"/>
    <w:rsid w:val="003B3229"/>
    <w:rsid w:val="003B33F9"/>
    <w:rsid w:val="003B41B5"/>
    <w:rsid w:val="003B48AC"/>
    <w:rsid w:val="003B5BF4"/>
    <w:rsid w:val="003B643E"/>
    <w:rsid w:val="003B6AFA"/>
    <w:rsid w:val="003C01A6"/>
    <w:rsid w:val="003C0826"/>
    <w:rsid w:val="003C105F"/>
    <w:rsid w:val="003C4A96"/>
    <w:rsid w:val="003C4D2A"/>
    <w:rsid w:val="003C5CF4"/>
    <w:rsid w:val="003C62D7"/>
    <w:rsid w:val="003D10CE"/>
    <w:rsid w:val="003D197C"/>
    <w:rsid w:val="003D1DE4"/>
    <w:rsid w:val="003D246B"/>
    <w:rsid w:val="003D27D8"/>
    <w:rsid w:val="003D3578"/>
    <w:rsid w:val="003D3A32"/>
    <w:rsid w:val="003D3CAA"/>
    <w:rsid w:val="003D3FEA"/>
    <w:rsid w:val="003D7435"/>
    <w:rsid w:val="003D7B9B"/>
    <w:rsid w:val="003D7E3C"/>
    <w:rsid w:val="003E04AE"/>
    <w:rsid w:val="003E06D7"/>
    <w:rsid w:val="003E113C"/>
    <w:rsid w:val="003E1611"/>
    <w:rsid w:val="003E16F3"/>
    <w:rsid w:val="003E17EE"/>
    <w:rsid w:val="003E1D52"/>
    <w:rsid w:val="003E2361"/>
    <w:rsid w:val="003E2493"/>
    <w:rsid w:val="003E24A9"/>
    <w:rsid w:val="003E2A49"/>
    <w:rsid w:val="003E2C59"/>
    <w:rsid w:val="003E3EC3"/>
    <w:rsid w:val="003E4BDF"/>
    <w:rsid w:val="003E64FD"/>
    <w:rsid w:val="003E6B56"/>
    <w:rsid w:val="003E6BE6"/>
    <w:rsid w:val="003E734D"/>
    <w:rsid w:val="003E7A74"/>
    <w:rsid w:val="003F0580"/>
    <w:rsid w:val="003F0731"/>
    <w:rsid w:val="003F1018"/>
    <w:rsid w:val="003F1AD1"/>
    <w:rsid w:val="003F2BBA"/>
    <w:rsid w:val="003F3740"/>
    <w:rsid w:val="003F3CBB"/>
    <w:rsid w:val="003F40A0"/>
    <w:rsid w:val="003F4BE5"/>
    <w:rsid w:val="003F6396"/>
    <w:rsid w:val="003F677E"/>
    <w:rsid w:val="003F70BE"/>
    <w:rsid w:val="003F78CE"/>
    <w:rsid w:val="00400710"/>
    <w:rsid w:val="00400CE1"/>
    <w:rsid w:val="004013B1"/>
    <w:rsid w:val="004014E3"/>
    <w:rsid w:val="004034DD"/>
    <w:rsid w:val="00403EB1"/>
    <w:rsid w:val="00404FC6"/>
    <w:rsid w:val="004054C3"/>
    <w:rsid w:val="0040620D"/>
    <w:rsid w:val="00406A4B"/>
    <w:rsid w:val="00407C29"/>
    <w:rsid w:val="004115D9"/>
    <w:rsid w:val="00411872"/>
    <w:rsid w:val="00411BC5"/>
    <w:rsid w:val="0041262D"/>
    <w:rsid w:val="004127BD"/>
    <w:rsid w:val="00412BC3"/>
    <w:rsid w:val="00413DE9"/>
    <w:rsid w:val="00414F89"/>
    <w:rsid w:val="004168CB"/>
    <w:rsid w:val="00417757"/>
    <w:rsid w:val="0042017A"/>
    <w:rsid w:val="00420263"/>
    <w:rsid w:val="004229F0"/>
    <w:rsid w:val="00422AD3"/>
    <w:rsid w:val="00422BBD"/>
    <w:rsid w:val="00422F32"/>
    <w:rsid w:val="00423064"/>
    <w:rsid w:val="00423227"/>
    <w:rsid w:val="00423C24"/>
    <w:rsid w:val="00423C33"/>
    <w:rsid w:val="00423F66"/>
    <w:rsid w:val="00424D27"/>
    <w:rsid w:val="00425F19"/>
    <w:rsid w:val="0042657A"/>
    <w:rsid w:val="00427C61"/>
    <w:rsid w:val="00430013"/>
    <w:rsid w:val="00430594"/>
    <w:rsid w:val="00431AF7"/>
    <w:rsid w:val="004329A0"/>
    <w:rsid w:val="00433325"/>
    <w:rsid w:val="004338D8"/>
    <w:rsid w:val="00434348"/>
    <w:rsid w:val="0043540E"/>
    <w:rsid w:val="00435515"/>
    <w:rsid w:val="0043692C"/>
    <w:rsid w:val="004375B8"/>
    <w:rsid w:val="00442B94"/>
    <w:rsid w:val="00442F3E"/>
    <w:rsid w:val="00442FB8"/>
    <w:rsid w:val="004455F3"/>
    <w:rsid w:val="00446189"/>
    <w:rsid w:val="00446C54"/>
    <w:rsid w:val="00447538"/>
    <w:rsid w:val="00450A4E"/>
    <w:rsid w:val="00450BD0"/>
    <w:rsid w:val="00451473"/>
    <w:rsid w:val="004518DE"/>
    <w:rsid w:val="00451F7B"/>
    <w:rsid w:val="00452D79"/>
    <w:rsid w:val="00453B50"/>
    <w:rsid w:val="004558A3"/>
    <w:rsid w:val="00455DEF"/>
    <w:rsid w:val="00460023"/>
    <w:rsid w:val="00460E7A"/>
    <w:rsid w:val="004647B3"/>
    <w:rsid w:val="00464BF1"/>
    <w:rsid w:val="00464F90"/>
    <w:rsid w:val="00466948"/>
    <w:rsid w:val="004674E9"/>
    <w:rsid w:val="00467742"/>
    <w:rsid w:val="00473A97"/>
    <w:rsid w:val="00473B0A"/>
    <w:rsid w:val="00473EEB"/>
    <w:rsid w:val="00474A52"/>
    <w:rsid w:val="00474AC9"/>
    <w:rsid w:val="00474BA6"/>
    <w:rsid w:val="00477BE4"/>
    <w:rsid w:val="00477E8D"/>
    <w:rsid w:val="00481BE2"/>
    <w:rsid w:val="004822CE"/>
    <w:rsid w:val="0048329D"/>
    <w:rsid w:val="0048341B"/>
    <w:rsid w:val="004845E9"/>
    <w:rsid w:val="00484B1C"/>
    <w:rsid w:val="00485165"/>
    <w:rsid w:val="004856DB"/>
    <w:rsid w:val="00485C46"/>
    <w:rsid w:val="0048682E"/>
    <w:rsid w:val="00490523"/>
    <w:rsid w:val="00491B42"/>
    <w:rsid w:val="00491BCE"/>
    <w:rsid w:val="00494207"/>
    <w:rsid w:val="00494903"/>
    <w:rsid w:val="00494C3F"/>
    <w:rsid w:val="00495BCA"/>
    <w:rsid w:val="004A039B"/>
    <w:rsid w:val="004A08E9"/>
    <w:rsid w:val="004A2EE9"/>
    <w:rsid w:val="004A313B"/>
    <w:rsid w:val="004A3800"/>
    <w:rsid w:val="004A4F9D"/>
    <w:rsid w:val="004A50F2"/>
    <w:rsid w:val="004A53A7"/>
    <w:rsid w:val="004A5A65"/>
    <w:rsid w:val="004B111F"/>
    <w:rsid w:val="004B113F"/>
    <w:rsid w:val="004B1FCB"/>
    <w:rsid w:val="004B2989"/>
    <w:rsid w:val="004B460A"/>
    <w:rsid w:val="004B4E3C"/>
    <w:rsid w:val="004B50D0"/>
    <w:rsid w:val="004B5301"/>
    <w:rsid w:val="004B6C37"/>
    <w:rsid w:val="004B715D"/>
    <w:rsid w:val="004B7FFE"/>
    <w:rsid w:val="004C06BF"/>
    <w:rsid w:val="004C0CA5"/>
    <w:rsid w:val="004C1949"/>
    <w:rsid w:val="004C23B0"/>
    <w:rsid w:val="004C250D"/>
    <w:rsid w:val="004C26C3"/>
    <w:rsid w:val="004C37C0"/>
    <w:rsid w:val="004C44D6"/>
    <w:rsid w:val="004C4743"/>
    <w:rsid w:val="004C4F1C"/>
    <w:rsid w:val="004C58AC"/>
    <w:rsid w:val="004C7069"/>
    <w:rsid w:val="004C7D72"/>
    <w:rsid w:val="004C7EBD"/>
    <w:rsid w:val="004D004F"/>
    <w:rsid w:val="004D0189"/>
    <w:rsid w:val="004D02B2"/>
    <w:rsid w:val="004D1EB3"/>
    <w:rsid w:val="004D2A7E"/>
    <w:rsid w:val="004D33AF"/>
    <w:rsid w:val="004D4D57"/>
    <w:rsid w:val="004D50DE"/>
    <w:rsid w:val="004D52A1"/>
    <w:rsid w:val="004D6052"/>
    <w:rsid w:val="004D655C"/>
    <w:rsid w:val="004D66BB"/>
    <w:rsid w:val="004D6FA3"/>
    <w:rsid w:val="004D76C8"/>
    <w:rsid w:val="004D7A94"/>
    <w:rsid w:val="004D7D30"/>
    <w:rsid w:val="004E0326"/>
    <w:rsid w:val="004E1A9A"/>
    <w:rsid w:val="004E1C44"/>
    <w:rsid w:val="004E31F0"/>
    <w:rsid w:val="004E3A4F"/>
    <w:rsid w:val="004E4461"/>
    <w:rsid w:val="004E4528"/>
    <w:rsid w:val="004E4B99"/>
    <w:rsid w:val="004E6CDE"/>
    <w:rsid w:val="004E6F24"/>
    <w:rsid w:val="004E6FFB"/>
    <w:rsid w:val="004E745B"/>
    <w:rsid w:val="004F1B52"/>
    <w:rsid w:val="004F4BA4"/>
    <w:rsid w:val="004F618B"/>
    <w:rsid w:val="004F6B16"/>
    <w:rsid w:val="004F7D9A"/>
    <w:rsid w:val="0050124C"/>
    <w:rsid w:val="00501529"/>
    <w:rsid w:val="00501BD3"/>
    <w:rsid w:val="00503047"/>
    <w:rsid w:val="00503803"/>
    <w:rsid w:val="00503844"/>
    <w:rsid w:val="00505562"/>
    <w:rsid w:val="0050634C"/>
    <w:rsid w:val="00506AA8"/>
    <w:rsid w:val="00507858"/>
    <w:rsid w:val="0051144E"/>
    <w:rsid w:val="00512815"/>
    <w:rsid w:val="0051294E"/>
    <w:rsid w:val="005133C2"/>
    <w:rsid w:val="00514289"/>
    <w:rsid w:val="00514971"/>
    <w:rsid w:val="00514BBC"/>
    <w:rsid w:val="00516651"/>
    <w:rsid w:val="005174AC"/>
    <w:rsid w:val="005177D1"/>
    <w:rsid w:val="00517A6B"/>
    <w:rsid w:val="00520104"/>
    <w:rsid w:val="005201E3"/>
    <w:rsid w:val="0052373E"/>
    <w:rsid w:val="00523A17"/>
    <w:rsid w:val="00523F3D"/>
    <w:rsid w:val="00524546"/>
    <w:rsid w:val="00525FB6"/>
    <w:rsid w:val="00526A88"/>
    <w:rsid w:val="00526A96"/>
    <w:rsid w:val="00527E93"/>
    <w:rsid w:val="00530EB4"/>
    <w:rsid w:val="0053129A"/>
    <w:rsid w:val="005316E0"/>
    <w:rsid w:val="00531E23"/>
    <w:rsid w:val="005323E1"/>
    <w:rsid w:val="005329F3"/>
    <w:rsid w:val="00533D04"/>
    <w:rsid w:val="0053569A"/>
    <w:rsid w:val="00535B81"/>
    <w:rsid w:val="0053632B"/>
    <w:rsid w:val="0053694F"/>
    <w:rsid w:val="00537440"/>
    <w:rsid w:val="0053798D"/>
    <w:rsid w:val="00541618"/>
    <w:rsid w:val="0054248D"/>
    <w:rsid w:val="0054315C"/>
    <w:rsid w:val="0054502A"/>
    <w:rsid w:val="0054601C"/>
    <w:rsid w:val="00550D6C"/>
    <w:rsid w:val="0055247B"/>
    <w:rsid w:val="005528C8"/>
    <w:rsid w:val="00552F61"/>
    <w:rsid w:val="005537A0"/>
    <w:rsid w:val="005543A4"/>
    <w:rsid w:val="00555398"/>
    <w:rsid w:val="005553C7"/>
    <w:rsid w:val="005558BE"/>
    <w:rsid w:val="0055632F"/>
    <w:rsid w:val="00556B0A"/>
    <w:rsid w:val="00561F66"/>
    <w:rsid w:val="00563774"/>
    <w:rsid w:val="00563A4F"/>
    <w:rsid w:val="0056457A"/>
    <w:rsid w:val="00564E8D"/>
    <w:rsid w:val="00565B8E"/>
    <w:rsid w:val="00566B9B"/>
    <w:rsid w:val="00566CB2"/>
    <w:rsid w:val="005675F1"/>
    <w:rsid w:val="00570E24"/>
    <w:rsid w:val="00571CBE"/>
    <w:rsid w:val="00573407"/>
    <w:rsid w:val="005741A6"/>
    <w:rsid w:val="00574367"/>
    <w:rsid w:val="00576F22"/>
    <w:rsid w:val="005809ED"/>
    <w:rsid w:val="0058134F"/>
    <w:rsid w:val="005817A4"/>
    <w:rsid w:val="00583304"/>
    <w:rsid w:val="00583475"/>
    <w:rsid w:val="00584444"/>
    <w:rsid w:val="005844CA"/>
    <w:rsid w:val="00585CF5"/>
    <w:rsid w:val="00586253"/>
    <w:rsid w:val="005869E1"/>
    <w:rsid w:val="00586C8F"/>
    <w:rsid w:val="00586D44"/>
    <w:rsid w:val="00587AC1"/>
    <w:rsid w:val="00587D24"/>
    <w:rsid w:val="00587FB2"/>
    <w:rsid w:val="00590009"/>
    <w:rsid w:val="0059011C"/>
    <w:rsid w:val="005916B3"/>
    <w:rsid w:val="00591769"/>
    <w:rsid w:val="005919FF"/>
    <w:rsid w:val="0059269B"/>
    <w:rsid w:val="00593A3A"/>
    <w:rsid w:val="00593A84"/>
    <w:rsid w:val="0059404C"/>
    <w:rsid w:val="00594124"/>
    <w:rsid w:val="00594372"/>
    <w:rsid w:val="00594CB7"/>
    <w:rsid w:val="005A095F"/>
    <w:rsid w:val="005A15E0"/>
    <w:rsid w:val="005A26AE"/>
    <w:rsid w:val="005A29E1"/>
    <w:rsid w:val="005A303C"/>
    <w:rsid w:val="005A6635"/>
    <w:rsid w:val="005A6CE7"/>
    <w:rsid w:val="005A6E7E"/>
    <w:rsid w:val="005B0259"/>
    <w:rsid w:val="005B0284"/>
    <w:rsid w:val="005B084E"/>
    <w:rsid w:val="005B0EBD"/>
    <w:rsid w:val="005B1128"/>
    <w:rsid w:val="005B1591"/>
    <w:rsid w:val="005B1A40"/>
    <w:rsid w:val="005B22CF"/>
    <w:rsid w:val="005B2738"/>
    <w:rsid w:val="005B27C3"/>
    <w:rsid w:val="005B308E"/>
    <w:rsid w:val="005B3C01"/>
    <w:rsid w:val="005B3EDF"/>
    <w:rsid w:val="005B48F5"/>
    <w:rsid w:val="005B4E30"/>
    <w:rsid w:val="005B53C5"/>
    <w:rsid w:val="005B6A6E"/>
    <w:rsid w:val="005B7908"/>
    <w:rsid w:val="005C10C2"/>
    <w:rsid w:val="005C15ED"/>
    <w:rsid w:val="005C1D68"/>
    <w:rsid w:val="005C2824"/>
    <w:rsid w:val="005C2BED"/>
    <w:rsid w:val="005C490B"/>
    <w:rsid w:val="005C544A"/>
    <w:rsid w:val="005C60D7"/>
    <w:rsid w:val="005C7410"/>
    <w:rsid w:val="005D0075"/>
    <w:rsid w:val="005D06FB"/>
    <w:rsid w:val="005D0BEE"/>
    <w:rsid w:val="005D1AAD"/>
    <w:rsid w:val="005D20D6"/>
    <w:rsid w:val="005D2259"/>
    <w:rsid w:val="005D41E7"/>
    <w:rsid w:val="005D44E1"/>
    <w:rsid w:val="005D4506"/>
    <w:rsid w:val="005D4C59"/>
    <w:rsid w:val="005D5715"/>
    <w:rsid w:val="005D5965"/>
    <w:rsid w:val="005D6656"/>
    <w:rsid w:val="005D699B"/>
    <w:rsid w:val="005E03D3"/>
    <w:rsid w:val="005E04F9"/>
    <w:rsid w:val="005E06B0"/>
    <w:rsid w:val="005E1909"/>
    <w:rsid w:val="005E1F82"/>
    <w:rsid w:val="005E210B"/>
    <w:rsid w:val="005E2EA0"/>
    <w:rsid w:val="005E3478"/>
    <w:rsid w:val="005E52B1"/>
    <w:rsid w:val="005E5933"/>
    <w:rsid w:val="005E5A63"/>
    <w:rsid w:val="005E6A22"/>
    <w:rsid w:val="005F297A"/>
    <w:rsid w:val="005F3C6E"/>
    <w:rsid w:val="005F4A4D"/>
    <w:rsid w:val="005F509D"/>
    <w:rsid w:val="005F5B6C"/>
    <w:rsid w:val="005F5C6E"/>
    <w:rsid w:val="005F700E"/>
    <w:rsid w:val="005F73EF"/>
    <w:rsid w:val="005F75D1"/>
    <w:rsid w:val="005F7E05"/>
    <w:rsid w:val="0060023B"/>
    <w:rsid w:val="0060206D"/>
    <w:rsid w:val="0060499E"/>
    <w:rsid w:val="0060507F"/>
    <w:rsid w:val="0060554A"/>
    <w:rsid w:val="00606EB8"/>
    <w:rsid w:val="0060785D"/>
    <w:rsid w:val="00607C9D"/>
    <w:rsid w:val="006102E8"/>
    <w:rsid w:val="0061053D"/>
    <w:rsid w:val="00611F32"/>
    <w:rsid w:val="006124E9"/>
    <w:rsid w:val="00613201"/>
    <w:rsid w:val="00613312"/>
    <w:rsid w:val="00613A3F"/>
    <w:rsid w:val="00615D7C"/>
    <w:rsid w:val="00615E21"/>
    <w:rsid w:val="0061681F"/>
    <w:rsid w:val="006173AC"/>
    <w:rsid w:val="00617F6C"/>
    <w:rsid w:val="00621502"/>
    <w:rsid w:val="006222FF"/>
    <w:rsid w:val="00622ED1"/>
    <w:rsid w:val="0062340E"/>
    <w:rsid w:val="00623500"/>
    <w:rsid w:val="00623530"/>
    <w:rsid w:val="00623823"/>
    <w:rsid w:val="006241C4"/>
    <w:rsid w:val="0062582C"/>
    <w:rsid w:val="00626672"/>
    <w:rsid w:val="006269D2"/>
    <w:rsid w:val="00631810"/>
    <w:rsid w:val="006326D7"/>
    <w:rsid w:val="00632EF6"/>
    <w:rsid w:val="00633DAD"/>
    <w:rsid w:val="00633F64"/>
    <w:rsid w:val="00634846"/>
    <w:rsid w:val="006355AF"/>
    <w:rsid w:val="006360DE"/>
    <w:rsid w:val="00636451"/>
    <w:rsid w:val="00636B93"/>
    <w:rsid w:val="00636EF2"/>
    <w:rsid w:val="006405F1"/>
    <w:rsid w:val="0064110A"/>
    <w:rsid w:val="00641FB9"/>
    <w:rsid w:val="00642498"/>
    <w:rsid w:val="006428B8"/>
    <w:rsid w:val="00643D36"/>
    <w:rsid w:val="00643DEF"/>
    <w:rsid w:val="00645E55"/>
    <w:rsid w:val="0064744D"/>
    <w:rsid w:val="0064762B"/>
    <w:rsid w:val="006508E6"/>
    <w:rsid w:val="006515DA"/>
    <w:rsid w:val="00651C0D"/>
    <w:rsid w:val="00652A7C"/>
    <w:rsid w:val="00652F44"/>
    <w:rsid w:val="0065393F"/>
    <w:rsid w:val="00655E23"/>
    <w:rsid w:val="00656B2A"/>
    <w:rsid w:val="00657267"/>
    <w:rsid w:val="00657D7F"/>
    <w:rsid w:val="00660E65"/>
    <w:rsid w:val="006610DD"/>
    <w:rsid w:val="00664018"/>
    <w:rsid w:val="00664E07"/>
    <w:rsid w:val="00665F13"/>
    <w:rsid w:val="00666402"/>
    <w:rsid w:val="00666E95"/>
    <w:rsid w:val="00667355"/>
    <w:rsid w:val="0066740E"/>
    <w:rsid w:val="00670C0E"/>
    <w:rsid w:val="0067191A"/>
    <w:rsid w:val="006720F5"/>
    <w:rsid w:val="00672894"/>
    <w:rsid w:val="006737E3"/>
    <w:rsid w:val="006762FA"/>
    <w:rsid w:val="00676D4B"/>
    <w:rsid w:val="00677299"/>
    <w:rsid w:val="0068037E"/>
    <w:rsid w:val="00680854"/>
    <w:rsid w:val="0068350C"/>
    <w:rsid w:val="00686308"/>
    <w:rsid w:val="00686927"/>
    <w:rsid w:val="00686993"/>
    <w:rsid w:val="00687473"/>
    <w:rsid w:val="00687763"/>
    <w:rsid w:val="00690278"/>
    <w:rsid w:val="00690BE1"/>
    <w:rsid w:val="00691833"/>
    <w:rsid w:val="00691D8C"/>
    <w:rsid w:val="006923DF"/>
    <w:rsid w:val="0069368B"/>
    <w:rsid w:val="0069784E"/>
    <w:rsid w:val="006A063E"/>
    <w:rsid w:val="006A0EC3"/>
    <w:rsid w:val="006A114C"/>
    <w:rsid w:val="006A224D"/>
    <w:rsid w:val="006A445A"/>
    <w:rsid w:val="006A4DDC"/>
    <w:rsid w:val="006A4F64"/>
    <w:rsid w:val="006A5301"/>
    <w:rsid w:val="006A70E5"/>
    <w:rsid w:val="006A72BA"/>
    <w:rsid w:val="006A7311"/>
    <w:rsid w:val="006B1A39"/>
    <w:rsid w:val="006B1D7C"/>
    <w:rsid w:val="006B23C5"/>
    <w:rsid w:val="006B2507"/>
    <w:rsid w:val="006B2889"/>
    <w:rsid w:val="006B2B0C"/>
    <w:rsid w:val="006B3778"/>
    <w:rsid w:val="006B39CB"/>
    <w:rsid w:val="006B477C"/>
    <w:rsid w:val="006B4910"/>
    <w:rsid w:val="006B519F"/>
    <w:rsid w:val="006B52D7"/>
    <w:rsid w:val="006B562B"/>
    <w:rsid w:val="006B5E69"/>
    <w:rsid w:val="006B6A50"/>
    <w:rsid w:val="006B747C"/>
    <w:rsid w:val="006C018D"/>
    <w:rsid w:val="006C15D2"/>
    <w:rsid w:val="006C350D"/>
    <w:rsid w:val="006C3E4C"/>
    <w:rsid w:val="006C4A4E"/>
    <w:rsid w:val="006C5A87"/>
    <w:rsid w:val="006C649A"/>
    <w:rsid w:val="006C74F2"/>
    <w:rsid w:val="006C753C"/>
    <w:rsid w:val="006C7A85"/>
    <w:rsid w:val="006C7D34"/>
    <w:rsid w:val="006D08A0"/>
    <w:rsid w:val="006D1BDA"/>
    <w:rsid w:val="006D343A"/>
    <w:rsid w:val="006D43DB"/>
    <w:rsid w:val="006D5D6B"/>
    <w:rsid w:val="006D7197"/>
    <w:rsid w:val="006E058A"/>
    <w:rsid w:val="006E0923"/>
    <w:rsid w:val="006E2AB0"/>
    <w:rsid w:val="006E2C9D"/>
    <w:rsid w:val="006E43AF"/>
    <w:rsid w:val="006E43F9"/>
    <w:rsid w:val="006E4583"/>
    <w:rsid w:val="006E4B25"/>
    <w:rsid w:val="006E5F75"/>
    <w:rsid w:val="006E6F41"/>
    <w:rsid w:val="006E78DE"/>
    <w:rsid w:val="006F07FF"/>
    <w:rsid w:val="006F0E55"/>
    <w:rsid w:val="006F0E92"/>
    <w:rsid w:val="006F10B0"/>
    <w:rsid w:val="006F10C4"/>
    <w:rsid w:val="006F2417"/>
    <w:rsid w:val="006F30D5"/>
    <w:rsid w:val="006F3662"/>
    <w:rsid w:val="006F4555"/>
    <w:rsid w:val="006F4722"/>
    <w:rsid w:val="006F53C1"/>
    <w:rsid w:val="006F5A76"/>
    <w:rsid w:val="006F5D0E"/>
    <w:rsid w:val="006F725A"/>
    <w:rsid w:val="006F79EC"/>
    <w:rsid w:val="006F7B24"/>
    <w:rsid w:val="00700195"/>
    <w:rsid w:val="00700549"/>
    <w:rsid w:val="00700C65"/>
    <w:rsid w:val="0070106A"/>
    <w:rsid w:val="00701417"/>
    <w:rsid w:val="007019D0"/>
    <w:rsid w:val="00702767"/>
    <w:rsid w:val="00702AF1"/>
    <w:rsid w:val="007059C2"/>
    <w:rsid w:val="00705D79"/>
    <w:rsid w:val="0070630F"/>
    <w:rsid w:val="00707071"/>
    <w:rsid w:val="00707112"/>
    <w:rsid w:val="007078EC"/>
    <w:rsid w:val="007079AF"/>
    <w:rsid w:val="00710E23"/>
    <w:rsid w:val="00712160"/>
    <w:rsid w:val="0071312F"/>
    <w:rsid w:val="007146D9"/>
    <w:rsid w:val="00714BB2"/>
    <w:rsid w:val="00715A3A"/>
    <w:rsid w:val="00715C1D"/>
    <w:rsid w:val="00716A0F"/>
    <w:rsid w:val="0071721C"/>
    <w:rsid w:val="0072085C"/>
    <w:rsid w:val="00720FB6"/>
    <w:rsid w:val="007257F6"/>
    <w:rsid w:val="00725F5B"/>
    <w:rsid w:val="007301E3"/>
    <w:rsid w:val="007313C4"/>
    <w:rsid w:val="0073272B"/>
    <w:rsid w:val="00732783"/>
    <w:rsid w:val="00732BAF"/>
    <w:rsid w:val="00733FED"/>
    <w:rsid w:val="00734134"/>
    <w:rsid w:val="007348B7"/>
    <w:rsid w:val="0073571A"/>
    <w:rsid w:val="00736859"/>
    <w:rsid w:val="00736C19"/>
    <w:rsid w:val="00740604"/>
    <w:rsid w:val="00740F06"/>
    <w:rsid w:val="00741D0B"/>
    <w:rsid w:val="0074262C"/>
    <w:rsid w:val="00743A34"/>
    <w:rsid w:val="0074433D"/>
    <w:rsid w:val="007443C9"/>
    <w:rsid w:val="00744554"/>
    <w:rsid w:val="007445C1"/>
    <w:rsid w:val="007445F8"/>
    <w:rsid w:val="007449CA"/>
    <w:rsid w:val="00744AE5"/>
    <w:rsid w:val="0074564D"/>
    <w:rsid w:val="0074608B"/>
    <w:rsid w:val="00746DEA"/>
    <w:rsid w:val="00747D2E"/>
    <w:rsid w:val="00751E64"/>
    <w:rsid w:val="00754B91"/>
    <w:rsid w:val="00755920"/>
    <w:rsid w:val="007559B2"/>
    <w:rsid w:val="00756422"/>
    <w:rsid w:val="007565B5"/>
    <w:rsid w:val="0076009D"/>
    <w:rsid w:val="00761E81"/>
    <w:rsid w:val="00765153"/>
    <w:rsid w:val="007653A8"/>
    <w:rsid w:val="007654C6"/>
    <w:rsid w:val="0076687F"/>
    <w:rsid w:val="00767BD1"/>
    <w:rsid w:val="00771636"/>
    <w:rsid w:val="007716CC"/>
    <w:rsid w:val="00771E21"/>
    <w:rsid w:val="007748AE"/>
    <w:rsid w:val="00774B9C"/>
    <w:rsid w:val="00775AC4"/>
    <w:rsid w:val="00776103"/>
    <w:rsid w:val="00776CAD"/>
    <w:rsid w:val="00780408"/>
    <w:rsid w:val="00783F0F"/>
    <w:rsid w:val="00785B21"/>
    <w:rsid w:val="00786C89"/>
    <w:rsid w:val="00786EB1"/>
    <w:rsid w:val="0078705D"/>
    <w:rsid w:val="007876EA"/>
    <w:rsid w:val="007877D3"/>
    <w:rsid w:val="00790384"/>
    <w:rsid w:val="007907BE"/>
    <w:rsid w:val="00791410"/>
    <w:rsid w:val="00791580"/>
    <w:rsid w:val="007917D1"/>
    <w:rsid w:val="0079251E"/>
    <w:rsid w:val="00793DFE"/>
    <w:rsid w:val="0079449B"/>
    <w:rsid w:val="00794A02"/>
    <w:rsid w:val="00794F1C"/>
    <w:rsid w:val="00796AE8"/>
    <w:rsid w:val="00796B12"/>
    <w:rsid w:val="007974AE"/>
    <w:rsid w:val="00797967"/>
    <w:rsid w:val="007A0C1E"/>
    <w:rsid w:val="007A16BB"/>
    <w:rsid w:val="007A1892"/>
    <w:rsid w:val="007A263B"/>
    <w:rsid w:val="007A2A2B"/>
    <w:rsid w:val="007A3663"/>
    <w:rsid w:val="007A3BA8"/>
    <w:rsid w:val="007A3D1D"/>
    <w:rsid w:val="007A457E"/>
    <w:rsid w:val="007A61BC"/>
    <w:rsid w:val="007B28F2"/>
    <w:rsid w:val="007B2E48"/>
    <w:rsid w:val="007B32C0"/>
    <w:rsid w:val="007B37BF"/>
    <w:rsid w:val="007B4362"/>
    <w:rsid w:val="007B630D"/>
    <w:rsid w:val="007B77A0"/>
    <w:rsid w:val="007B7AA3"/>
    <w:rsid w:val="007C0F0C"/>
    <w:rsid w:val="007C0F6E"/>
    <w:rsid w:val="007C1710"/>
    <w:rsid w:val="007C1E3D"/>
    <w:rsid w:val="007C3076"/>
    <w:rsid w:val="007C315D"/>
    <w:rsid w:val="007C38A7"/>
    <w:rsid w:val="007C3F5B"/>
    <w:rsid w:val="007C4890"/>
    <w:rsid w:val="007C6ECD"/>
    <w:rsid w:val="007D130A"/>
    <w:rsid w:val="007D177D"/>
    <w:rsid w:val="007D247A"/>
    <w:rsid w:val="007D2F78"/>
    <w:rsid w:val="007D312B"/>
    <w:rsid w:val="007D3648"/>
    <w:rsid w:val="007D373B"/>
    <w:rsid w:val="007D3BBF"/>
    <w:rsid w:val="007D3F82"/>
    <w:rsid w:val="007D4B99"/>
    <w:rsid w:val="007D576B"/>
    <w:rsid w:val="007D64C2"/>
    <w:rsid w:val="007D6750"/>
    <w:rsid w:val="007D6E5D"/>
    <w:rsid w:val="007D7064"/>
    <w:rsid w:val="007D73EB"/>
    <w:rsid w:val="007D7C23"/>
    <w:rsid w:val="007D7ED7"/>
    <w:rsid w:val="007E0377"/>
    <w:rsid w:val="007E3118"/>
    <w:rsid w:val="007E392A"/>
    <w:rsid w:val="007E4153"/>
    <w:rsid w:val="007E4A32"/>
    <w:rsid w:val="007E534A"/>
    <w:rsid w:val="007E5CED"/>
    <w:rsid w:val="007E5D20"/>
    <w:rsid w:val="007E7394"/>
    <w:rsid w:val="007F1549"/>
    <w:rsid w:val="007F36C0"/>
    <w:rsid w:val="007F48D3"/>
    <w:rsid w:val="007F4F59"/>
    <w:rsid w:val="007F5442"/>
    <w:rsid w:val="007F566C"/>
    <w:rsid w:val="007F695F"/>
    <w:rsid w:val="007F6EB5"/>
    <w:rsid w:val="007F79D7"/>
    <w:rsid w:val="007F7A37"/>
    <w:rsid w:val="0080045A"/>
    <w:rsid w:val="00800F62"/>
    <w:rsid w:val="00802CB3"/>
    <w:rsid w:val="008036CE"/>
    <w:rsid w:val="00804EF0"/>
    <w:rsid w:val="00805096"/>
    <w:rsid w:val="008051B9"/>
    <w:rsid w:val="00805219"/>
    <w:rsid w:val="00805AB4"/>
    <w:rsid w:val="008060BC"/>
    <w:rsid w:val="00806E96"/>
    <w:rsid w:val="00807221"/>
    <w:rsid w:val="008079B8"/>
    <w:rsid w:val="00810940"/>
    <w:rsid w:val="00811F95"/>
    <w:rsid w:val="00812E20"/>
    <w:rsid w:val="00813E88"/>
    <w:rsid w:val="00813F5D"/>
    <w:rsid w:val="00814539"/>
    <w:rsid w:val="008154D7"/>
    <w:rsid w:val="00816492"/>
    <w:rsid w:val="008166E7"/>
    <w:rsid w:val="00816A7B"/>
    <w:rsid w:val="00817651"/>
    <w:rsid w:val="00817E9D"/>
    <w:rsid w:val="00820255"/>
    <w:rsid w:val="00820898"/>
    <w:rsid w:val="00820D11"/>
    <w:rsid w:val="00821BC0"/>
    <w:rsid w:val="00821DD1"/>
    <w:rsid w:val="008226A0"/>
    <w:rsid w:val="00823D1B"/>
    <w:rsid w:val="00824932"/>
    <w:rsid w:val="0082494B"/>
    <w:rsid w:val="00824D74"/>
    <w:rsid w:val="00825076"/>
    <w:rsid w:val="00825AC7"/>
    <w:rsid w:val="00825D88"/>
    <w:rsid w:val="00826508"/>
    <w:rsid w:val="00831064"/>
    <w:rsid w:val="00831E20"/>
    <w:rsid w:val="008322F0"/>
    <w:rsid w:val="00832CB2"/>
    <w:rsid w:val="0083346C"/>
    <w:rsid w:val="008352C7"/>
    <w:rsid w:val="00835ADC"/>
    <w:rsid w:val="00835B30"/>
    <w:rsid w:val="008374B9"/>
    <w:rsid w:val="00837807"/>
    <w:rsid w:val="00840A19"/>
    <w:rsid w:val="00841410"/>
    <w:rsid w:val="00841D5E"/>
    <w:rsid w:val="00841F53"/>
    <w:rsid w:val="00842925"/>
    <w:rsid w:val="00842E63"/>
    <w:rsid w:val="00842F5E"/>
    <w:rsid w:val="00843B2F"/>
    <w:rsid w:val="00844604"/>
    <w:rsid w:val="0084471B"/>
    <w:rsid w:val="008461DC"/>
    <w:rsid w:val="00846577"/>
    <w:rsid w:val="0085017C"/>
    <w:rsid w:val="008501E8"/>
    <w:rsid w:val="008539DD"/>
    <w:rsid w:val="00853D94"/>
    <w:rsid w:val="00854BE6"/>
    <w:rsid w:val="00854F8D"/>
    <w:rsid w:val="00856156"/>
    <w:rsid w:val="00856252"/>
    <w:rsid w:val="00862079"/>
    <w:rsid w:val="008626F3"/>
    <w:rsid w:val="008640BF"/>
    <w:rsid w:val="00865183"/>
    <w:rsid w:val="0086675E"/>
    <w:rsid w:val="00866849"/>
    <w:rsid w:val="008676E8"/>
    <w:rsid w:val="00871756"/>
    <w:rsid w:val="0087194F"/>
    <w:rsid w:val="00871AA1"/>
    <w:rsid w:val="0087527A"/>
    <w:rsid w:val="00876020"/>
    <w:rsid w:val="0087757B"/>
    <w:rsid w:val="008777A0"/>
    <w:rsid w:val="00880A1F"/>
    <w:rsid w:val="00880AB3"/>
    <w:rsid w:val="00881440"/>
    <w:rsid w:val="00881744"/>
    <w:rsid w:val="00881920"/>
    <w:rsid w:val="00882051"/>
    <w:rsid w:val="00882716"/>
    <w:rsid w:val="00882C23"/>
    <w:rsid w:val="00882F84"/>
    <w:rsid w:val="00883F81"/>
    <w:rsid w:val="00884250"/>
    <w:rsid w:val="00884AE8"/>
    <w:rsid w:val="008862D8"/>
    <w:rsid w:val="008866DB"/>
    <w:rsid w:val="008867D3"/>
    <w:rsid w:val="00886DE9"/>
    <w:rsid w:val="008908D5"/>
    <w:rsid w:val="00890E62"/>
    <w:rsid w:val="00893B5C"/>
    <w:rsid w:val="00894B1F"/>
    <w:rsid w:val="008954EC"/>
    <w:rsid w:val="008967F6"/>
    <w:rsid w:val="00896942"/>
    <w:rsid w:val="00897535"/>
    <w:rsid w:val="0089762C"/>
    <w:rsid w:val="0089786A"/>
    <w:rsid w:val="00897A5A"/>
    <w:rsid w:val="00897B6C"/>
    <w:rsid w:val="008A044C"/>
    <w:rsid w:val="008A1612"/>
    <w:rsid w:val="008A2FDF"/>
    <w:rsid w:val="008A3E04"/>
    <w:rsid w:val="008A4358"/>
    <w:rsid w:val="008A6520"/>
    <w:rsid w:val="008A6B87"/>
    <w:rsid w:val="008A6DB5"/>
    <w:rsid w:val="008A76D1"/>
    <w:rsid w:val="008A7E05"/>
    <w:rsid w:val="008B02D9"/>
    <w:rsid w:val="008B030D"/>
    <w:rsid w:val="008B07EE"/>
    <w:rsid w:val="008B1060"/>
    <w:rsid w:val="008B1EDE"/>
    <w:rsid w:val="008B211A"/>
    <w:rsid w:val="008B2B07"/>
    <w:rsid w:val="008B33B4"/>
    <w:rsid w:val="008B46A7"/>
    <w:rsid w:val="008B53BD"/>
    <w:rsid w:val="008C0A18"/>
    <w:rsid w:val="008C1D52"/>
    <w:rsid w:val="008C299F"/>
    <w:rsid w:val="008C2DCB"/>
    <w:rsid w:val="008C2F7E"/>
    <w:rsid w:val="008C31ED"/>
    <w:rsid w:val="008C35E5"/>
    <w:rsid w:val="008C4164"/>
    <w:rsid w:val="008C4184"/>
    <w:rsid w:val="008C49EF"/>
    <w:rsid w:val="008D002A"/>
    <w:rsid w:val="008D0A3E"/>
    <w:rsid w:val="008D11DF"/>
    <w:rsid w:val="008D25A3"/>
    <w:rsid w:val="008D284A"/>
    <w:rsid w:val="008D33BF"/>
    <w:rsid w:val="008D3476"/>
    <w:rsid w:val="008D3782"/>
    <w:rsid w:val="008D4559"/>
    <w:rsid w:val="008D4B3B"/>
    <w:rsid w:val="008D4B4A"/>
    <w:rsid w:val="008D4CE8"/>
    <w:rsid w:val="008D76F5"/>
    <w:rsid w:val="008E002D"/>
    <w:rsid w:val="008E2F17"/>
    <w:rsid w:val="008E31D6"/>
    <w:rsid w:val="008E3617"/>
    <w:rsid w:val="008E392D"/>
    <w:rsid w:val="008E39E4"/>
    <w:rsid w:val="008E44AC"/>
    <w:rsid w:val="008E63BC"/>
    <w:rsid w:val="008E75B8"/>
    <w:rsid w:val="008F00E4"/>
    <w:rsid w:val="008F0236"/>
    <w:rsid w:val="008F0908"/>
    <w:rsid w:val="008F19BE"/>
    <w:rsid w:val="008F23A1"/>
    <w:rsid w:val="008F35AC"/>
    <w:rsid w:val="008F3C7E"/>
    <w:rsid w:val="008F4382"/>
    <w:rsid w:val="008F5197"/>
    <w:rsid w:val="008F562D"/>
    <w:rsid w:val="008F5994"/>
    <w:rsid w:val="008F5ED0"/>
    <w:rsid w:val="008F6281"/>
    <w:rsid w:val="008F74EC"/>
    <w:rsid w:val="00901AE2"/>
    <w:rsid w:val="00903126"/>
    <w:rsid w:val="00903A24"/>
    <w:rsid w:val="009049E3"/>
    <w:rsid w:val="00910547"/>
    <w:rsid w:val="0091072C"/>
    <w:rsid w:val="0091098F"/>
    <w:rsid w:val="0091181F"/>
    <w:rsid w:val="00912BF6"/>
    <w:rsid w:val="00913E3B"/>
    <w:rsid w:val="0091656C"/>
    <w:rsid w:val="00916666"/>
    <w:rsid w:val="009175B2"/>
    <w:rsid w:val="009203B3"/>
    <w:rsid w:val="00920C94"/>
    <w:rsid w:val="00921404"/>
    <w:rsid w:val="009222E7"/>
    <w:rsid w:val="009228DF"/>
    <w:rsid w:val="009238D9"/>
    <w:rsid w:val="00924854"/>
    <w:rsid w:val="00925128"/>
    <w:rsid w:val="00925172"/>
    <w:rsid w:val="009254A9"/>
    <w:rsid w:val="009256F2"/>
    <w:rsid w:val="0092642A"/>
    <w:rsid w:val="00926D79"/>
    <w:rsid w:val="00930884"/>
    <w:rsid w:val="00931E50"/>
    <w:rsid w:val="00933135"/>
    <w:rsid w:val="00933E25"/>
    <w:rsid w:val="00934630"/>
    <w:rsid w:val="00934B8B"/>
    <w:rsid w:val="00934E20"/>
    <w:rsid w:val="00934EC4"/>
    <w:rsid w:val="009354AD"/>
    <w:rsid w:val="00936782"/>
    <w:rsid w:val="009373A8"/>
    <w:rsid w:val="00937FCF"/>
    <w:rsid w:val="00940281"/>
    <w:rsid w:val="00940CED"/>
    <w:rsid w:val="0094359B"/>
    <w:rsid w:val="00944165"/>
    <w:rsid w:val="00945EB7"/>
    <w:rsid w:val="009466CF"/>
    <w:rsid w:val="00946B6B"/>
    <w:rsid w:val="00946CF9"/>
    <w:rsid w:val="00950111"/>
    <w:rsid w:val="0095182A"/>
    <w:rsid w:val="00951BF7"/>
    <w:rsid w:val="00951C9C"/>
    <w:rsid w:val="009525CB"/>
    <w:rsid w:val="00952C47"/>
    <w:rsid w:val="00952D74"/>
    <w:rsid w:val="00954237"/>
    <w:rsid w:val="009549BB"/>
    <w:rsid w:val="00954AF5"/>
    <w:rsid w:val="00960D54"/>
    <w:rsid w:val="00961112"/>
    <w:rsid w:val="00961544"/>
    <w:rsid w:val="00961F79"/>
    <w:rsid w:val="009620A8"/>
    <w:rsid w:val="00963E07"/>
    <w:rsid w:val="00964DE3"/>
    <w:rsid w:val="009662D0"/>
    <w:rsid w:val="00966B2C"/>
    <w:rsid w:val="00967790"/>
    <w:rsid w:val="00970397"/>
    <w:rsid w:val="00971CDE"/>
    <w:rsid w:val="00971DE7"/>
    <w:rsid w:val="0097393A"/>
    <w:rsid w:val="00975FB7"/>
    <w:rsid w:val="00976B06"/>
    <w:rsid w:val="00980B53"/>
    <w:rsid w:val="0098235F"/>
    <w:rsid w:val="0098283F"/>
    <w:rsid w:val="009838CE"/>
    <w:rsid w:val="0098440D"/>
    <w:rsid w:val="00986155"/>
    <w:rsid w:val="00986488"/>
    <w:rsid w:val="00987CB1"/>
    <w:rsid w:val="00990225"/>
    <w:rsid w:val="009905D6"/>
    <w:rsid w:val="00991BA3"/>
    <w:rsid w:val="009925BC"/>
    <w:rsid w:val="00993018"/>
    <w:rsid w:val="00994198"/>
    <w:rsid w:val="00994639"/>
    <w:rsid w:val="009954D4"/>
    <w:rsid w:val="00995BFF"/>
    <w:rsid w:val="0099668D"/>
    <w:rsid w:val="009966A0"/>
    <w:rsid w:val="0099694A"/>
    <w:rsid w:val="009A2075"/>
    <w:rsid w:val="009A2543"/>
    <w:rsid w:val="009A2919"/>
    <w:rsid w:val="009A476B"/>
    <w:rsid w:val="009A4A14"/>
    <w:rsid w:val="009A5865"/>
    <w:rsid w:val="009A5D1B"/>
    <w:rsid w:val="009B02D0"/>
    <w:rsid w:val="009B056B"/>
    <w:rsid w:val="009B16DC"/>
    <w:rsid w:val="009B1934"/>
    <w:rsid w:val="009B2B78"/>
    <w:rsid w:val="009B30B2"/>
    <w:rsid w:val="009B3950"/>
    <w:rsid w:val="009B53C7"/>
    <w:rsid w:val="009B65C7"/>
    <w:rsid w:val="009C181C"/>
    <w:rsid w:val="009C1AE0"/>
    <w:rsid w:val="009C42D7"/>
    <w:rsid w:val="009C5433"/>
    <w:rsid w:val="009C6F83"/>
    <w:rsid w:val="009C7545"/>
    <w:rsid w:val="009D065E"/>
    <w:rsid w:val="009D120C"/>
    <w:rsid w:val="009D1A8A"/>
    <w:rsid w:val="009D2314"/>
    <w:rsid w:val="009D2DB9"/>
    <w:rsid w:val="009D411F"/>
    <w:rsid w:val="009D453C"/>
    <w:rsid w:val="009D69A2"/>
    <w:rsid w:val="009D6D5D"/>
    <w:rsid w:val="009E03D9"/>
    <w:rsid w:val="009E279D"/>
    <w:rsid w:val="009E3867"/>
    <w:rsid w:val="009E3920"/>
    <w:rsid w:val="009E572A"/>
    <w:rsid w:val="009E6161"/>
    <w:rsid w:val="009E62CD"/>
    <w:rsid w:val="009E63B6"/>
    <w:rsid w:val="009E6427"/>
    <w:rsid w:val="009E6E66"/>
    <w:rsid w:val="009E6EE9"/>
    <w:rsid w:val="009E70DD"/>
    <w:rsid w:val="009F134B"/>
    <w:rsid w:val="009F2889"/>
    <w:rsid w:val="009F2E33"/>
    <w:rsid w:val="009F324C"/>
    <w:rsid w:val="009F32E0"/>
    <w:rsid w:val="009F443B"/>
    <w:rsid w:val="009F47CF"/>
    <w:rsid w:val="009F5005"/>
    <w:rsid w:val="009F538E"/>
    <w:rsid w:val="009F5B37"/>
    <w:rsid w:val="009F69C2"/>
    <w:rsid w:val="009F6DC3"/>
    <w:rsid w:val="00A00230"/>
    <w:rsid w:val="00A00F13"/>
    <w:rsid w:val="00A00FCE"/>
    <w:rsid w:val="00A01095"/>
    <w:rsid w:val="00A0114A"/>
    <w:rsid w:val="00A01D56"/>
    <w:rsid w:val="00A02E2B"/>
    <w:rsid w:val="00A03674"/>
    <w:rsid w:val="00A03C1C"/>
    <w:rsid w:val="00A04B00"/>
    <w:rsid w:val="00A04FB5"/>
    <w:rsid w:val="00A052DB"/>
    <w:rsid w:val="00A07398"/>
    <w:rsid w:val="00A10944"/>
    <w:rsid w:val="00A11CD3"/>
    <w:rsid w:val="00A11E14"/>
    <w:rsid w:val="00A12A3C"/>
    <w:rsid w:val="00A12E0D"/>
    <w:rsid w:val="00A134E0"/>
    <w:rsid w:val="00A14BB2"/>
    <w:rsid w:val="00A1684B"/>
    <w:rsid w:val="00A17478"/>
    <w:rsid w:val="00A24A90"/>
    <w:rsid w:val="00A24D8B"/>
    <w:rsid w:val="00A25D3A"/>
    <w:rsid w:val="00A26FDD"/>
    <w:rsid w:val="00A315AA"/>
    <w:rsid w:val="00A31A75"/>
    <w:rsid w:val="00A322F5"/>
    <w:rsid w:val="00A324F3"/>
    <w:rsid w:val="00A33A53"/>
    <w:rsid w:val="00A33B07"/>
    <w:rsid w:val="00A33DB4"/>
    <w:rsid w:val="00A33DCD"/>
    <w:rsid w:val="00A33E21"/>
    <w:rsid w:val="00A352E3"/>
    <w:rsid w:val="00A367B6"/>
    <w:rsid w:val="00A369F1"/>
    <w:rsid w:val="00A36D4E"/>
    <w:rsid w:val="00A41226"/>
    <w:rsid w:val="00A41D37"/>
    <w:rsid w:val="00A41E79"/>
    <w:rsid w:val="00A42966"/>
    <w:rsid w:val="00A43225"/>
    <w:rsid w:val="00A45E6F"/>
    <w:rsid w:val="00A46BD0"/>
    <w:rsid w:val="00A46EC8"/>
    <w:rsid w:val="00A4749F"/>
    <w:rsid w:val="00A47877"/>
    <w:rsid w:val="00A47EB7"/>
    <w:rsid w:val="00A50F12"/>
    <w:rsid w:val="00A5169A"/>
    <w:rsid w:val="00A52BC1"/>
    <w:rsid w:val="00A5332E"/>
    <w:rsid w:val="00A5388D"/>
    <w:rsid w:val="00A53C11"/>
    <w:rsid w:val="00A57253"/>
    <w:rsid w:val="00A617C8"/>
    <w:rsid w:val="00A63942"/>
    <w:rsid w:val="00A66D33"/>
    <w:rsid w:val="00A67161"/>
    <w:rsid w:val="00A7086C"/>
    <w:rsid w:val="00A71307"/>
    <w:rsid w:val="00A71FE2"/>
    <w:rsid w:val="00A720A2"/>
    <w:rsid w:val="00A7235D"/>
    <w:rsid w:val="00A7370C"/>
    <w:rsid w:val="00A73D27"/>
    <w:rsid w:val="00A74C29"/>
    <w:rsid w:val="00A75AD8"/>
    <w:rsid w:val="00A75F76"/>
    <w:rsid w:val="00A76438"/>
    <w:rsid w:val="00A76B29"/>
    <w:rsid w:val="00A76C2A"/>
    <w:rsid w:val="00A81338"/>
    <w:rsid w:val="00A826B2"/>
    <w:rsid w:val="00A8385B"/>
    <w:rsid w:val="00A86930"/>
    <w:rsid w:val="00A87316"/>
    <w:rsid w:val="00A873F3"/>
    <w:rsid w:val="00A87602"/>
    <w:rsid w:val="00A87C1A"/>
    <w:rsid w:val="00A91288"/>
    <w:rsid w:val="00A9129C"/>
    <w:rsid w:val="00A9177C"/>
    <w:rsid w:val="00A918E2"/>
    <w:rsid w:val="00A91D1F"/>
    <w:rsid w:val="00A95CFF"/>
    <w:rsid w:val="00A96020"/>
    <w:rsid w:val="00A96855"/>
    <w:rsid w:val="00A974E9"/>
    <w:rsid w:val="00AA0959"/>
    <w:rsid w:val="00AA0C40"/>
    <w:rsid w:val="00AA26FF"/>
    <w:rsid w:val="00AA3B2E"/>
    <w:rsid w:val="00AA7B24"/>
    <w:rsid w:val="00AB01D3"/>
    <w:rsid w:val="00AB09DD"/>
    <w:rsid w:val="00AB173F"/>
    <w:rsid w:val="00AB3AF1"/>
    <w:rsid w:val="00AB575C"/>
    <w:rsid w:val="00AB5AA5"/>
    <w:rsid w:val="00AB6D4D"/>
    <w:rsid w:val="00AB6E32"/>
    <w:rsid w:val="00AB7B44"/>
    <w:rsid w:val="00AB7D2C"/>
    <w:rsid w:val="00AC019D"/>
    <w:rsid w:val="00AC0D8C"/>
    <w:rsid w:val="00AC360A"/>
    <w:rsid w:val="00AC3BF2"/>
    <w:rsid w:val="00AC3C40"/>
    <w:rsid w:val="00AC54E7"/>
    <w:rsid w:val="00AC64F3"/>
    <w:rsid w:val="00AD01AE"/>
    <w:rsid w:val="00AD01EF"/>
    <w:rsid w:val="00AD0466"/>
    <w:rsid w:val="00AD0C89"/>
    <w:rsid w:val="00AD183B"/>
    <w:rsid w:val="00AD1D4C"/>
    <w:rsid w:val="00AD202C"/>
    <w:rsid w:val="00AD4BB4"/>
    <w:rsid w:val="00AD572B"/>
    <w:rsid w:val="00AD5BD1"/>
    <w:rsid w:val="00AD63C3"/>
    <w:rsid w:val="00AD6673"/>
    <w:rsid w:val="00AD6F6D"/>
    <w:rsid w:val="00AD7D55"/>
    <w:rsid w:val="00AE02FD"/>
    <w:rsid w:val="00AE13AB"/>
    <w:rsid w:val="00AE2A75"/>
    <w:rsid w:val="00AE2E4F"/>
    <w:rsid w:val="00AE3B4B"/>
    <w:rsid w:val="00AE3DFB"/>
    <w:rsid w:val="00AE3EC5"/>
    <w:rsid w:val="00AE4893"/>
    <w:rsid w:val="00AE4AF2"/>
    <w:rsid w:val="00AE4B7E"/>
    <w:rsid w:val="00AE4EAB"/>
    <w:rsid w:val="00AE4F7B"/>
    <w:rsid w:val="00AE50E5"/>
    <w:rsid w:val="00AE62B4"/>
    <w:rsid w:val="00AE63B7"/>
    <w:rsid w:val="00AE66F6"/>
    <w:rsid w:val="00AE6718"/>
    <w:rsid w:val="00AF2009"/>
    <w:rsid w:val="00AF2B18"/>
    <w:rsid w:val="00AF2B70"/>
    <w:rsid w:val="00AF37B8"/>
    <w:rsid w:val="00AF3B26"/>
    <w:rsid w:val="00AF4410"/>
    <w:rsid w:val="00AF540E"/>
    <w:rsid w:val="00AF652F"/>
    <w:rsid w:val="00AF6A02"/>
    <w:rsid w:val="00AF72A1"/>
    <w:rsid w:val="00AF7552"/>
    <w:rsid w:val="00B00007"/>
    <w:rsid w:val="00B0139D"/>
    <w:rsid w:val="00B01975"/>
    <w:rsid w:val="00B045F5"/>
    <w:rsid w:val="00B047F0"/>
    <w:rsid w:val="00B04AB3"/>
    <w:rsid w:val="00B052EC"/>
    <w:rsid w:val="00B05521"/>
    <w:rsid w:val="00B074A2"/>
    <w:rsid w:val="00B0764C"/>
    <w:rsid w:val="00B106DF"/>
    <w:rsid w:val="00B10707"/>
    <w:rsid w:val="00B117FB"/>
    <w:rsid w:val="00B11FF0"/>
    <w:rsid w:val="00B13A42"/>
    <w:rsid w:val="00B15E4B"/>
    <w:rsid w:val="00B20C08"/>
    <w:rsid w:val="00B21D74"/>
    <w:rsid w:val="00B22468"/>
    <w:rsid w:val="00B22A02"/>
    <w:rsid w:val="00B239C4"/>
    <w:rsid w:val="00B255D1"/>
    <w:rsid w:val="00B31078"/>
    <w:rsid w:val="00B31D8C"/>
    <w:rsid w:val="00B31FDF"/>
    <w:rsid w:val="00B322D8"/>
    <w:rsid w:val="00B33463"/>
    <w:rsid w:val="00B34DC0"/>
    <w:rsid w:val="00B35475"/>
    <w:rsid w:val="00B35E6A"/>
    <w:rsid w:val="00B36936"/>
    <w:rsid w:val="00B36E97"/>
    <w:rsid w:val="00B37AD8"/>
    <w:rsid w:val="00B40859"/>
    <w:rsid w:val="00B40D4C"/>
    <w:rsid w:val="00B40E1D"/>
    <w:rsid w:val="00B412CB"/>
    <w:rsid w:val="00B41339"/>
    <w:rsid w:val="00B41E44"/>
    <w:rsid w:val="00B41EA6"/>
    <w:rsid w:val="00B42024"/>
    <w:rsid w:val="00B42CCB"/>
    <w:rsid w:val="00B43121"/>
    <w:rsid w:val="00B43441"/>
    <w:rsid w:val="00B43639"/>
    <w:rsid w:val="00B4390D"/>
    <w:rsid w:val="00B43FEF"/>
    <w:rsid w:val="00B44B6C"/>
    <w:rsid w:val="00B4627F"/>
    <w:rsid w:val="00B462A9"/>
    <w:rsid w:val="00B47651"/>
    <w:rsid w:val="00B47D8C"/>
    <w:rsid w:val="00B5015E"/>
    <w:rsid w:val="00B50489"/>
    <w:rsid w:val="00B50DEC"/>
    <w:rsid w:val="00B50E39"/>
    <w:rsid w:val="00B52327"/>
    <w:rsid w:val="00B5240A"/>
    <w:rsid w:val="00B531AE"/>
    <w:rsid w:val="00B54CB7"/>
    <w:rsid w:val="00B57FDE"/>
    <w:rsid w:val="00B6241B"/>
    <w:rsid w:val="00B63061"/>
    <w:rsid w:val="00B644CD"/>
    <w:rsid w:val="00B648CF"/>
    <w:rsid w:val="00B64E10"/>
    <w:rsid w:val="00B66BB1"/>
    <w:rsid w:val="00B6778E"/>
    <w:rsid w:val="00B762C0"/>
    <w:rsid w:val="00B773DF"/>
    <w:rsid w:val="00B7775B"/>
    <w:rsid w:val="00B8026B"/>
    <w:rsid w:val="00B80C57"/>
    <w:rsid w:val="00B8199B"/>
    <w:rsid w:val="00B83345"/>
    <w:rsid w:val="00B846F7"/>
    <w:rsid w:val="00B847E0"/>
    <w:rsid w:val="00B86357"/>
    <w:rsid w:val="00B87225"/>
    <w:rsid w:val="00B90213"/>
    <w:rsid w:val="00B9153D"/>
    <w:rsid w:val="00B9193D"/>
    <w:rsid w:val="00B91B83"/>
    <w:rsid w:val="00B92306"/>
    <w:rsid w:val="00B92E23"/>
    <w:rsid w:val="00B93CF4"/>
    <w:rsid w:val="00B9469A"/>
    <w:rsid w:val="00B94F4E"/>
    <w:rsid w:val="00B958A0"/>
    <w:rsid w:val="00B95D58"/>
    <w:rsid w:val="00B96A72"/>
    <w:rsid w:val="00B96C4F"/>
    <w:rsid w:val="00BA02B1"/>
    <w:rsid w:val="00BA033E"/>
    <w:rsid w:val="00BA0399"/>
    <w:rsid w:val="00BA13C4"/>
    <w:rsid w:val="00BA162D"/>
    <w:rsid w:val="00BA3030"/>
    <w:rsid w:val="00BA32D7"/>
    <w:rsid w:val="00BA3ADA"/>
    <w:rsid w:val="00BA456D"/>
    <w:rsid w:val="00BA6F2B"/>
    <w:rsid w:val="00BB20A5"/>
    <w:rsid w:val="00BB5E11"/>
    <w:rsid w:val="00BB6031"/>
    <w:rsid w:val="00BB6185"/>
    <w:rsid w:val="00BB62DB"/>
    <w:rsid w:val="00BB6A56"/>
    <w:rsid w:val="00BB6E1B"/>
    <w:rsid w:val="00BB77B0"/>
    <w:rsid w:val="00BC03E6"/>
    <w:rsid w:val="00BC058C"/>
    <w:rsid w:val="00BC0DE5"/>
    <w:rsid w:val="00BC157A"/>
    <w:rsid w:val="00BC2D02"/>
    <w:rsid w:val="00BC332F"/>
    <w:rsid w:val="00BC33CC"/>
    <w:rsid w:val="00BC49C0"/>
    <w:rsid w:val="00BC4C73"/>
    <w:rsid w:val="00BC52FE"/>
    <w:rsid w:val="00BC582D"/>
    <w:rsid w:val="00BC58FC"/>
    <w:rsid w:val="00BC5B40"/>
    <w:rsid w:val="00BC716D"/>
    <w:rsid w:val="00BC7341"/>
    <w:rsid w:val="00BD0462"/>
    <w:rsid w:val="00BD1EA5"/>
    <w:rsid w:val="00BD2DD4"/>
    <w:rsid w:val="00BD5635"/>
    <w:rsid w:val="00BD5E91"/>
    <w:rsid w:val="00BD64D3"/>
    <w:rsid w:val="00BD762E"/>
    <w:rsid w:val="00BD7E56"/>
    <w:rsid w:val="00BE0FBA"/>
    <w:rsid w:val="00BE105F"/>
    <w:rsid w:val="00BE35B0"/>
    <w:rsid w:val="00BE35C0"/>
    <w:rsid w:val="00BE408C"/>
    <w:rsid w:val="00BE4749"/>
    <w:rsid w:val="00BE5C4B"/>
    <w:rsid w:val="00BE60E0"/>
    <w:rsid w:val="00BE68C3"/>
    <w:rsid w:val="00BE7F68"/>
    <w:rsid w:val="00BF2466"/>
    <w:rsid w:val="00BF29FF"/>
    <w:rsid w:val="00BF4D47"/>
    <w:rsid w:val="00BF4DE0"/>
    <w:rsid w:val="00BF5EFA"/>
    <w:rsid w:val="00BF7295"/>
    <w:rsid w:val="00BF7786"/>
    <w:rsid w:val="00C00CB2"/>
    <w:rsid w:val="00C02688"/>
    <w:rsid w:val="00C03AA9"/>
    <w:rsid w:val="00C0439B"/>
    <w:rsid w:val="00C045CB"/>
    <w:rsid w:val="00C04622"/>
    <w:rsid w:val="00C047D4"/>
    <w:rsid w:val="00C11365"/>
    <w:rsid w:val="00C12918"/>
    <w:rsid w:val="00C13884"/>
    <w:rsid w:val="00C1418D"/>
    <w:rsid w:val="00C14197"/>
    <w:rsid w:val="00C149A1"/>
    <w:rsid w:val="00C15029"/>
    <w:rsid w:val="00C1583F"/>
    <w:rsid w:val="00C158AD"/>
    <w:rsid w:val="00C16951"/>
    <w:rsid w:val="00C17210"/>
    <w:rsid w:val="00C20EDC"/>
    <w:rsid w:val="00C21346"/>
    <w:rsid w:val="00C22086"/>
    <w:rsid w:val="00C2244B"/>
    <w:rsid w:val="00C22B0E"/>
    <w:rsid w:val="00C234A8"/>
    <w:rsid w:val="00C248F9"/>
    <w:rsid w:val="00C25F3E"/>
    <w:rsid w:val="00C26DD8"/>
    <w:rsid w:val="00C27AE4"/>
    <w:rsid w:val="00C27EA4"/>
    <w:rsid w:val="00C304FA"/>
    <w:rsid w:val="00C31818"/>
    <w:rsid w:val="00C340D2"/>
    <w:rsid w:val="00C3455A"/>
    <w:rsid w:val="00C35FC5"/>
    <w:rsid w:val="00C36F68"/>
    <w:rsid w:val="00C3771D"/>
    <w:rsid w:val="00C40589"/>
    <w:rsid w:val="00C4118B"/>
    <w:rsid w:val="00C4186F"/>
    <w:rsid w:val="00C4252F"/>
    <w:rsid w:val="00C42694"/>
    <w:rsid w:val="00C4320A"/>
    <w:rsid w:val="00C45637"/>
    <w:rsid w:val="00C4667C"/>
    <w:rsid w:val="00C50FAC"/>
    <w:rsid w:val="00C51E6D"/>
    <w:rsid w:val="00C52042"/>
    <w:rsid w:val="00C54BC5"/>
    <w:rsid w:val="00C553D8"/>
    <w:rsid w:val="00C555E0"/>
    <w:rsid w:val="00C5663B"/>
    <w:rsid w:val="00C57BFF"/>
    <w:rsid w:val="00C609F0"/>
    <w:rsid w:val="00C62673"/>
    <w:rsid w:val="00C628CA"/>
    <w:rsid w:val="00C62F51"/>
    <w:rsid w:val="00C62FD9"/>
    <w:rsid w:val="00C633F2"/>
    <w:rsid w:val="00C63CA3"/>
    <w:rsid w:val="00C65117"/>
    <w:rsid w:val="00C659D7"/>
    <w:rsid w:val="00C66C1F"/>
    <w:rsid w:val="00C67069"/>
    <w:rsid w:val="00C701B8"/>
    <w:rsid w:val="00C70BEB"/>
    <w:rsid w:val="00C73C14"/>
    <w:rsid w:val="00C74188"/>
    <w:rsid w:val="00C74346"/>
    <w:rsid w:val="00C747B7"/>
    <w:rsid w:val="00C75A9A"/>
    <w:rsid w:val="00C76B90"/>
    <w:rsid w:val="00C76E44"/>
    <w:rsid w:val="00C8266F"/>
    <w:rsid w:val="00C8305A"/>
    <w:rsid w:val="00C83CF8"/>
    <w:rsid w:val="00C84E29"/>
    <w:rsid w:val="00C8590A"/>
    <w:rsid w:val="00C85994"/>
    <w:rsid w:val="00C87160"/>
    <w:rsid w:val="00C876A5"/>
    <w:rsid w:val="00C876FC"/>
    <w:rsid w:val="00C91AB1"/>
    <w:rsid w:val="00C91CDA"/>
    <w:rsid w:val="00C930FB"/>
    <w:rsid w:val="00C96377"/>
    <w:rsid w:val="00C96A7A"/>
    <w:rsid w:val="00C9720A"/>
    <w:rsid w:val="00CA0020"/>
    <w:rsid w:val="00CA11C2"/>
    <w:rsid w:val="00CA1653"/>
    <w:rsid w:val="00CA1CB9"/>
    <w:rsid w:val="00CA2107"/>
    <w:rsid w:val="00CA2EE0"/>
    <w:rsid w:val="00CA38D2"/>
    <w:rsid w:val="00CA4A53"/>
    <w:rsid w:val="00CA5C05"/>
    <w:rsid w:val="00CA5CDB"/>
    <w:rsid w:val="00CA7797"/>
    <w:rsid w:val="00CA7EBC"/>
    <w:rsid w:val="00CB039C"/>
    <w:rsid w:val="00CB1899"/>
    <w:rsid w:val="00CB1EDD"/>
    <w:rsid w:val="00CB2BC8"/>
    <w:rsid w:val="00CB2CB7"/>
    <w:rsid w:val="00CB46DF"/>
    <w:rsid w:val="00CB656E"/>
    <w:rsid w:val="00CB65B6"/>
    <w:rsid w:val="00CB6779"/>
    <w:rsid w:val="00CB760A"/>
    <w:rsid w:val="00CB7DA6"/>
    <w:rsid w:val="00CC0CB7"/>
    <w:rsid w:val="00CC0DDA"/>
    <w:rsid w:val="00CC0F81"/>
    <w:rsid w:val="00CC1794"/>
    <w:rsid w:val="00CC1BBF"/>
    <w:rsid w:val="00CC217D"/>
    <w:rsid w:val="00CC29E3"/>
    <w:rsid w:val="00CC3183"/>
    <w:rsid w:val="00CC4966"/>
    <w:rsid w:val="00CC54E0"/>
    <w:rsid w:val="00CC6B67"/>
    <w:rsid w:val="00CC6E11"/>
    <w:rsid w:val="00CD002E"/>
    <w:rsid w:val="00CD04FC"/>
    <w:rsid w:val="00CD2C86"/>
    <w:rsid w:val="00CD2D78"/>
    <w:rsid w:val="00CD2F64"/>
    <w:rsid w:val="00CD3CC2"/>
    <w:rsid w:val="00CD4166"/>
    <w:rsid w:val="00CD5162"/>
    <w:rsid w:val="00CD5177"/>
    <w:rsid w:val="00CD6ADB"/>
    <w:rsid w:val="00CE1C9C"/>
    <w:rsid w:val="00CE1CBC"/>
    <w:rsid w:val="00CE23BB"/>
    <w:rsid w:val="00CE3182"/>
    <w:rsid w:val="00CE47D1"/>
    <w:rsid w:val="00CE5B9F"/>
    <w:rsid w:val="00CE5C02"/>
    <w:rsid w:val="00CE7427"/>
    <w:rsid w:val="00CE7509"/>
    <w:rsid w:val="00CF0332"/>
    <w:rsid w:val="00CF0DC6"/>
    <w:rsid w:val="00CF5E06"/>
    <w:rsid w:val="00CF63B1"/>
    <w:rsid w:val="00CF6E67"/>
    <w:rsid w:val="00CF7AFD"/>
    <w:rsid w:val="00D0013C"/>
    <w:rsid w:val="00D00464"/>
    <w:rsid w:val="00D00B5D"/>
    <w:rsid w:val="00D0184E"/>
    <w:rsid w:val="00D02292"/>
    <w:rsid w:val="00D02BF8"/>
    <w:rsid w:val="00D03157"/>
    <w:rsid w:val="00D03673"/>
    <w:rsid w:val="00D03D03"/>
    <w:rsid w:val="00D043BE"/>
    <w:rsid w:val="00D06725"/>
    <w:rsid w:val="00D06A1B"/>
    <w:rsid w:val="00D06ECF"/>
    <w:rsid w:val="00D07D56"/>
    <w:rsid w:val="00D10BBF"/>
    <w:rsid w:val="00D11F0C"/>
    <w:rsid w:val="00D12795"/>
    <w:rsid w:val="00D12BEE"/>
    <w:rsid w:val="00D12C72"/>
    <w:rsid w:val="00D12F62"/>
    <w:rsid w:val="00D134F8"/>
    <w:rsid w:val="00D137FE"/>
    <w:rsid w:val="00D13931"/>
    <w:rsid w:val="00D14A0E"/>
    <w:rsid w:val="00D14FBC"/>
    <w:rsid w:val="00D158C2"/>
    <w:rsid w:val="00D17947"/>
    <w:rsid w:val="00D17D47"/>
    <w:rsid w:val="00D17F4D"/>
    <w:rsid w:val="00D202CA"/>
    <w:rsid w:val="00D21F65"/>
    <w:rsid w:val="00D226CA"/>
    <w:rsid w:val="00D22742"/>
    <w:rsid w:val="00D234E7"/>
    <w:rsid w:val="00D23AEE"/>
    <w:rsid w:val="00D251DC"/>
    <w:rsid w:val="00D25223"/>
    <w:rsid w:val="00D263C9"/>
    <w:rsid w:val="00D26486"/>
    <w:rsid w:val="00D312BB"/>
    <w:rsid w:val="00D31313"/>
    <w:rsid w:val="00D31865"/>
    <w:rsid w:val="00D318C8"/>
    <w:rsid w:val="00D32BB3"/>
    <w:rsid w:val="00D32C94"/>
    <w:rsid w:val="00D336F1"/>
    <w:rsid w:val="00D33D7E"/>
    <w:rsid w:val="00D36F90"/>
    <w:rsid w:val="00D42B43"/>
    <w:rsid w:val="00D43013"/>
    <w:rsid w:val="00D436C7"/>
    <w:rsid w:val="00D43CA9"/>
    <w:rsid w:val="00D45590"/>
    <w:rsid w:val="00D45AEF"/>
    <w:rsid w:val="00D467C7"/>
    <w:rsid w:val="00D46C23"/>
    <w:rsid w:val="00D47698"/>
    <w:rsid w:val="00D4769E"/>
    <w:rsid w:val="00D47E29"/>
    <w:rsid w:val="00D50B90"/>
    <w:rsid w:val="00D51011"/>
    <w:rsid w:val="00D513E5"/>
    <w:rsid w:val="00D51C1C"/>
    <w:rsid w:val="00D52330"/>
    <w:rsid w:val="00D52A41"/>
    <w:rsid w:val="00D5388F"/>
    <w:rsid w:val="00D54123"/>
    <w:rsid w:val="00D5450C"/>
    <w:rsid w:val="00D545A9"/>
    <w:rsid w:val="00D5482B"/>
    <w:rsid w:val="00D54C18"/>
    <w:rsid w:val="00D55609"/>
    <w:rsid w:val="00D56E7B"/>
    <w:rsid w:val="00D5700B"/>
    <w:rsid w:val="00D6032A"/>
    <w:rsid w:val="00D6044F"/>
    <w:rsid w:val="00D60490"/>
    <w:rsid w:val="00D61CDE"/>
    <w:rsid w:val="00D63E4A"/>
    <w:rsid w:val="00D645EA"/>
    <w:rsid w:val="00D65585"/>
    <w:rsid w:val="00D656B9"/>
    <w:rsid w:val="00D65F05"/>
    <w:rsid w:val="00D66D34"/>
    <w:rsid w:val="00D703EC"/>
    <w:rsid w:val="00D70EB2"/>
    <w:rsid w:val="00D71B85"/>
    <w:rsid w:val="00D72DD5"/>
    <w:rsid w:val="00D74875"/>
    <w:rsid w:val="00D751E4"/>
    <w:rsid w:val="00D752A9"/>
    <w:rsid w:val="00D77409"/>
    <w:rsid w:val="00D77848"/>
    <w:rsid w:val="00D802D0"/>
    <w:rsid w:val="00D803D0"/>
    <w:rsid w:val="00D80A9D"/>
    <w:rsid w:val="00D810BA"/>
    <w:rsid w:val="00D81437"/>
    <w:rsid w:val="00D82286"/>
    <w:rsid w:val="00D83688"/>
    <w:rsid w:val="00D837B1"/>
    <w:rsid w:val="00D846A7"/>
    <w:rsid w:val="00D84F71"/>
    <w:rsid w:val="00D851D4"/>
    <w:rsid w:val="00D85D28"/>
    <w:rsid w:val="00D8672C"/>
    <w:rsid w:val="00D86A92"/>
    <w:rsid w:val="00D87299"/>
    <w:rsid w:val="00D904C7"/>
    <w:rsid w:val="00D9097B"/>
    <w:rsid w:val="00D91954"/>
    <w:rsid w:val="00D93D19"/>
    <w:rsid w:val="00D96C7F"/>
    <w:rsid w:val="00D97346"/>
    <w:rsid w:val="00DA0317"/>
    <w:rsid w:val="00DA0B5D"/>
    <w:rsid w:val="00DA1992"/>
    <w:rsid w:val="00DA2ED5"/>
    <w:rsid w:val="00DA2F3C"/>
    <w:rsid w:val="00DA3A34"/>
    <w:rsid w:val="00DA4534"/>
    <w:rsid w:val="00DA6D39"/>
    <w:rsid w:val="00DA6D5F"/>
    <w:rsid w:val="00DA730F"/>
    <w:rsid w:val="00DA79E2"/>
    <w:rsid w:val="00DB026C"/>
    <w:rsid w:val="00DB0278"/>
    <w:rsid w:val="00DB0EA5"/>
    <w:rsid w:val="00DB335B"/>
    <w:rsid w:val="00DB381C"/>
    <w:rsid w:val="00DB3A38"/>
    <w:rsid w:val="00DB420B"/>
    <w:rsid w:val="00DB6593"/>
    <w:rsid w:val="00DB6CCA"/>
    <w:rsid w:val="00DB6D8A"/>
    <w:rsid w:val="00DB6F4D"/>
    <w:rsid w:val="00DB73FD"/>
    <w:rsid w:val="00DB7C1A"/>
    <w:rsid w:val="00DB7FA6"/>
    <w:rsid w:val="00DC0DC5"/>
    <w:rsid w:val="00DC1104"/>
    <w:rsid w:val="00DC16DC"/>
    <w:rsid w:val="00DC1972"/>
    <w:rsid w:val="00DC4105"/>
    <w:rsid w:val="00DC4A56"/>
    <w:rsid w:val="00DC522E"/>
    <w:rsid w:val="00DC53AB"/>
    <w:rsid w:val="00DC58BE"/>
    <w:rsid w:val="00DC69EC"/>
    <w:rsid w:val="00DD09F8"/>
    <w:rsid w:val="00DD5638"/>
    <w:rsid w:val="00DD695A"/>
    <w:rsid w:val="00DE034A"/>
    <w:rsid w:val="00DE1078"/>
    <w:rsid w:val="00DE2800"/>
    <w:rsid w:val="00DE32C4"/>
    <w:rsid w:val="00DE36E1"/>
    <w:rsid w:val="00DE372F"/>
    <w:rsid w:val="00DE3FAA"/>
    <w:rsid w:val="00DE47A3"/>
    <w:rsid w:val="00DE4B5B"/>
    <w:rsid w:val="00DE4F1D"/>
    <w:rsid w:val="00DE5896"/>
    <w:rsid w:val="00DE72F6"/>
    <w:rsid w:val="00DE7D5A"/>
    <w:rsid w:val="00DF005B"/>
    <w:rsid w:val="00DF04A9"/>
    <w:rsid w:val="00DF0B0D"/>
    <w:rsid w:val="00DF1610"/>
    <w:rsid w:val="00DF23EA"/>
    <w:rsid w:val="00DF47F3"/>
    <w:rsid w:val="00DF4E2F"/>
    <w:rsid w:val="00DF547C"/>
    <w:rsid w:val="00DF78FD"/>
    <w:rsid w:val="00DF7C8C"/>
    <w:rsid w:val="00DF7E59"/>
    <w:rsid w:val="00E00B1A"/>
    <w:rsid w:val="00E00CC1"/>
    <w:rsid w:val="00E01588"/>
    <w:rsid w:val="00E01F00"/>
    <w:rsid w:val="00E02CCF"/>
    <w:rsid w:val="00E02CE9"/>
    <w:rsid w:val="00E02FDA"/>
    <w:rsid w:val="00E05CE9"/>
    <w:rsid w:val="00E0735C"/>
    <w:rsid w:val="00E10AA7"/>
    <w:rsid w:val="00E12879"/>
    <w:rsid w:val="00E13F84"/>
    <w:rsid w:val="00E1432F"/>
    <w:rsid w:val="00E14378"/>
    <w:rsid w:val="00E16BD9"/>
    <w:rsid w:val="00E16C02"/>
    <w:rsid w:val="00E17091"/>
    <w:rsid w:val="00E21479"/>
    <w:rsid w:val="00E21537"/>
    <w:rsid w:val="00E24B34"/>
    <w:rsid w:val="00E24F1B"/>
    <w:rsid w:val="00E26245"/>
    <w:rsid w:val="00E2696C"/>
    <w:rsid w:val="00E3040B"/>
    <w:rsid w:val="00E309C7"/>
    <w:rsid w:val="00E329E3"/>
    <w:rsid w:val="00E337BC"/>
    <w:rsid w:val="00E3649A"/>
    <w:rsid w:val="00E364CA"/>
    <w:rsid w:val="00E44773"/>
    <w:rsid w:val="00E44C06"/>
    <w:rsid w:val="00E44C56"/>
    <w:rsid w:val="00E4509E"/>
    <w:rsid w:val="00E459B8"/>
    <w:rsid w:val="00E46C1C"/>
    <w:rsid w:val="00E478DB"/>
    <w:rsid w:val="00E50FEF"/>
    <w:rsid w:val="00E51A28"/>
    <w:rsid w:val="00E531F6"/>
    <w:rsid w:val="00E53535"/>
    <w:rsid w:val="00E5367C"/>
    <w:rsid w:val="00E53771"/>
    <w:rsid w:val="00E5384F"/>
    <w:rsid w:val="00E53863"/>
    <w:rsid w:val="00E54715"/>
    <w:rsid w:val="00E5536E"/>
    <w:rsid w:val="00E5680D"/>
    <w:rsid w:val="00E568AF"/>
    <w:rsid w:val="00E57867"/>
    <w:rsid w:val="00E61BE3"/>
    <w:rsid w:val="00E6617A"/>
    <w:rsid w:val="00E664AD"/>
    <w:rsid w:val="00E66568"/>
    <w:rsid w:val="00E67C8B"/>
    <w:rsid w:val="00E7098B"/>
    <w:rsid w:val="00E70C90"/>
    <w:rsid w:val="00E71DCC"/>
    <w:rsid w:val="00E72FE8"/>
    <w:rsid w:val="00E73515"/>
    <w:rsid w:val="00E741A3"/>
    <w:rsid w:val="00E7472D"/>
    <w:rsid w:val="00E759E5"/>
    <w:rsid w:val="00E7612C"/>
    <w:rsid w:val="00E77FDE"/>
    <w:rsid w:val="00E80347"/>
    <w:rsid w:val="00E81D37"/>
    <w:rsid w:val="00E81E53"/>
    <w:rsid w:val="00E82229"/>
    <w:rsid w:val="00E84124"/>
    <w:rsid w:val="00E857D6"/>
    <w:rsid w:val="00E862FC"/>
    <w:rsid w:val="00E9015F"/>
    <w:rsid w:val="00E905FB"/>
    <w:rsid w:val="00E91161"/>
    <w:rsid w:val="00E914F1"/>
    <w:rsid w:val="00E93216"/>
    <w:rsid w:val="00E93A4E"/>
    <w:rsid w:val="00E949AD"/>
    <w:rsid w:val="00E94BF2"/>
    <w:rsid w:val="00E94F64"/>
    <w:rsid w:val="00E95035"/>
    <w:rsid w:val="00E9540C"/>
    <w:rsid w:val="00E954F2"/>
    <w:rsid w:val="00E972CC"/>
    <w:rsid w:val="00E973A6"/>
    <w:rsid w:val="00E97A9C"/>
    <w:rsid w:val="00EA007D"/>
    <w:rsid w:val="00EA1337"/>
    <w:rsid w:val="00EA1FA5"/>
    <w:rsid w:val="00EA2B61"/>
    <w:rsid w:val="00EA3117"/>
    <w:rsid w:val="00EA42C2"/>
    <w:rsid w:val="00EA4F9B"/>
    <w:rsid w:val="00EA5692"/>
    <w:rsid w:val="00EA62B3"/>
    <w:rsid w:val="00EA70BA"/>
    <w:rsid w:val="00EB0202"/>
    <w:rsid w:val="00EB0B35"/>
    <w:rsid w:val="00EB1279"/>
    <w:rsid w:val="00EB3398"/>
    <w:rsid w:val="00EB43E7"/>
    <w:rsid w:val="00EB5352"/>
    <w:rsid w:val="00EB57E3"/>
    <w:rsid w:val="00EB582C"/>
    <w:rsid w:val="00EB5BAD"/>
    <w:rsid w:val="00EB6253"/>
    <w:rsid w:val="00EB6D09"/>
    <w:rsid w:val="00EB78B9"/>
    <w:rsid w:val="00EB7B2C"/>
    <w:rsid w:val="00EC2381"/>
    <w:rsid w:val="00EC3099"/>
    <w:rsid w:val="00EC4B2D"/>
    <w:rsid w:val="00EC5118"/>
    <w:rsid w:val="00ED0A2A"/>
    <w:rsid w:val="00ED0EF8"/>
    <w:rsid w:val="00ED23CA"/>
    <w:rsid w:val="00ED383A"/>
    <w:rsid w:val="00ED4AE5"/>
    <w:rsid w:val="00ED4DD1"/>
    <w:rsid w:val="00ED4F15"/>
    <w:rsid w:val="00ED6311"/>
    <w:rsid w:val="00ED77CE"/>
    <w:rsid w:val="00ED7930"/>
    <w:rsid w:val="00EE0149"/>
    <w:rsid w:val="00EE19E0"/>
    <w:rsid w:val="00EE3EED"/>
    <w:rsid w:val="00EE428B"/>
    <w:rsid w:val="00EE50F9"/>
    <w:rsid w:val="00EE5F23"/>
    <w:rsid w:val="00EE6F23"/>
    <w:rsid w:val="00EF02B2"/>
    <w:rsid w:val="00EF09A2"/>
    <w:rsid w:val="00EF09C2"/>
    <w:rsid w:val="00EF1256"/>
    <w:rsid w:val="00EF1931"/>
    <w:rsid w:val="00EF3607"/>
    <w:rsid w:val="00EF3AC8"/>
    <w:rsid w:val="00EF4CD2"/>
    <w:rsid w:val="00EF4D12"/>
    <w:rsid w:val="00EF4FCC"/>
    <w:rsid w:val="00EF548B"/>
    <w:rsid w:val="00EF6371"/>
    <w:rsid w:val="00EF6CD1"/>
    <w:rsid w:val="00EF7416"/>
    <w:rsid w:val="00EF7BF5"/>
    <w:rsid w:val="00EF7C25"/>
    <w:rsid w:val="00F0076B"/>
    <w:rsid w:val="00F00A24"/>
    <w:rsid w:val="00F02207"/>
    <w:rsid w:val="00F02DA9"/>
    <w:rsid w:val="00F04245"/>
    <w:rsid w:val="00F05000"/>
    <w:rsid w:val="00F057A0"/>
    <w:rsid w:val="00F05991"/>
    <w:rsid w:val="00F06420"/>
    <w:rsid w:val="00F06629"/>
    <w:rsid w:val="00F10142"/>
    <w:rsid w:val="00F10814"/>
    <w:rsid w:val="00F123E9"/>
    <w:rsid w:val="00F130B8"/>
    <w:rsid w:val="00F1480D"/>
    <w:rsid w:val="00F1644D"/>
    <w:rsid w:val="00F1655F"/>
    <w:rsid w:val="00F213EF"/>
    <w:rsid w:val="00F21AF7"/>
    <w:rsid w:val="00F22E16"/>
    <w:rsid w:val="00F237A0"/>
    <w:rsid w:val="00F2422D"/>
    <w:rsid w:val="00F247FE"/>
    <w:rsid w:val="00F2548D"/>
    <w:rsid w:val="00F25659"/>
    <w:rsid w:val="00F25D5A"/>
    <w:rsid w:val="00F260F5"/>
    <w:rsid w:val="00F26A9C"/>
    <w:rsid w:val="00F31B5A"/>
    <w:rsid w:val="00F32BE5"/>
    <w:rsid w:val="00F338F9"/>
    <w:rsid w:val="00F36965"/>
    <w:rsid w:val="00F3748D"/>
    <w:rsid w:val="00F374B1"/>
    <w:rsid w:val="00F37EDD"/>
    <w:rsid w:val="00F4095B"/>
    <w:rsid w:val="00F4172C"/>
    <w:rsid w:val="00F41A7C"/>
    <w:rsid w:val="00F4322A"/>
    <w:rsid w:val="00F4359D"/>
    <w:rsid w:val="00F4439F"/>
    <w:rsid w:val="00F46971"/>
    <w:rsid w:val="00F52531"/>
    <w:rsid w:val="00F53D4D"/>
    <w:rsid w:val="00F54DAF"/>
    <w:rsid w:val="00F550D8"/>
    <w:rsid w:val="00F555C4"/>
    <w:rsid w:val="00F56551"/>
    <w:rsid w:val="00F567A7"/>
    <w:rsid w:val="00F57FAA"/>
    <w:rsid w:val="00F60CFE"/>
    <w:rsid w:val="00F610CA"/>
    <w:rsid w:val="00F629E7"/>
    <w:rsid w:val="00F642A3"/>
    <w:rsid w:val="00F65112"/>
    <w:rsid w:val="00F66570"/>
    <w:rsid w:val="00F668CD"/>
    <w:rsid w:val="00F673FC"/>
    <w:rsid w:val="00F727F8"/>
    <w:rsid w:val="00F72F95"/>
    <w:rsid w:val="00F73E9B"/>
    <w:rsid w:val="00F74987"/>
    <w:rsid w:val="00F76F77"/>
    <w:rsid w:val="00F7713F"/>
    <w:rsid w:val="00F83253"/>
    <w:rsid w:val="00F836B2"/>
    <w:rsid w:val="00F83936"/>
    <w:rsid w:val="00F850FF"/>
    <w:rsid w:val="00F8529A"/>
    <w:rsid w:val="00F866F5"/>
    <w:rsid w:val="00F86F00"/>
    <w:rsid w:val="00F86F84"/>
    <w:rsid w:val="00F8743D"/>
    <w:rsid w:val="00F929C7"/>
    <w:rsid w:val="00F93CBC"/>
    <w:rsid w:val="00F9533B"/>
    <w:rsid w:val="00F95EBB"/>
    <w:rsid w:val="00F97260"/>
    <w:rsid w:val="00FA0DAE"/>
    <w:rsid w:val="00FA1625"/>
    <w:rsid w:val="00FA1A6A"/>
    <w:rsid w:val="00FA4C69"/>
    <w:rsid w:val="00FA54F6"/>
    <w:rsid w:val="00FA64D8"/>
    <w:rsid w:val="00FA6797"/>
    <w:rsid w:val="00FA79A6"/>
    <w:rsid w:val="00FB0318"/>
    <w:rsid w:val="00FB05A5"/>
    <w:rsid w:val="00FB23A9"/>
    <w:rsid w:val="00FB427A"/>
    <w:rsid w:val="00FB4ED8"/>
    <w:rsid w:val="00FB55D6"/>
    <w:rsid w:val="00FB5BC9"/>
    <w:rsid w:val="00FB5DFF"/>
    <w:rsid w:val="00FB653F"/>
    <w:rsid w:val="00FC2744"/>
    <w:rsid w:val="00FC366C"/>
    <w:rsid w:val="00FC49D5"/>
    <w:rsid w:val="00FC4B87"/>
    <w:rsid w:val="00FC4D94"/>
    <w:rsid w:val="00FC5BD0"/>
    <w:rsid w:val="00FC647D"/>
    <w:rsid w:val="00FC7097"/>
    <w:rsid w:val="00FC7B58"/>
    <w:rsid w:val="00FD42B1"/>
    <w:rsid w:val="00FD45A6"/>
    <w:rsid w:val="00FD659C"/>
    <w:rsid w:val="00FE12EE"/>
    <w:rsid w:val="00FE19AE"/>
    <w:rsid w:val="00FE2635"/>
    <w:rsid w:val="00FE2C04"/>
    <w:rsid w:val="00FE3953"/>
    <w:rsid w:val="00FE4399"/>
    <w:rsid w:val="00FE5EA3"/>
    <w:rsid w:val="00FE6289"/>
    <w:rsid w:val="00FE6503"/>
    <w:rsid w:val="00FE6B06"/>
    <w:rsid w:val="00FF001A"/>
    <w:rsid w:val="00FF0819"/>
    <w:rsid w:val="00FF27EF"/>
    <w:rsid w:val="00FF2D56"/>
    <w:rsid w:val="00FF33E2"/>
    <w:rsid w:val="00FF366B"/>
    <w:rsid w:val="00FF4726"/>
    <w:rsid w:val="00FF550F"/>
    <w:rsid w:val="00FF5FA4"/>
    <w:rsid w:val="00FF6FFF"/>
    <w:rsid w:val="00FF7DC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1B42"/>
    <w:rPr>
      <w:sz w:val="24"/>
      <w:szCs w:val="24"/>
    </w:rPr>
  </w:style>
  <w:style w:type="paragraph" w:styleId="Heading1">
    <w:name w:val="heading 1"/>
    <w:basedOn w:val="Normal"/>
    <w:next w:val="Normal"/>
    <w:link w:val="Heading1Char"/>
    <w:uiPriority w:val="99"/>
    <w:qFormat/>
    <w:rsid w:val="00491B42"/>
    <w:pPr>
      <w:keepNext/>
      <w:numPr>
        <w:numId w:val="1"/>
      </w:numPr>
      <w:outlineLvl w:val="0"/>
    </w:pPr>
    <w:rPr>
      <w:rFonts w:ascii="Arial" w:hAnsi="Arial" w:cs="Arial"/>
      <w:b/>
      <w:bCs/>
    </w:rPr>
  </w:style>
  <w:style w:type="paragraph" w:styleId="Heading2">
    <w:name w:val="heading 2"/>
    <w:basedOn w:val="Normal"/>
    <w:next w:val="Normal"/>
    <w:link w:val="Heading2Char"/>
    <w:uiPriority w:val="99"/>
    <w:qFormat/>
    <w:rsid w:val="00491B42"/>
    <w:pPr>
      <w:keepNext/>
      <w:jc w:val="center"/>
      <w:outlineLvl w:val="1"/>
    </w:pPr>
    <w:rPr>
      <w:b/>
      <w:bCs/>
      <w: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36B93"/>
    <w:rPr>
      <w:rFonts w:ascii="Cambria" w:hAnsi="Cambria" w:cs="Cambria"/>
      <w:b/>
      <w:bCs/>
      <w:kern w:val="32"/>
      <w:sz w:val="32"/>
      <w:szCs w:val="32"/>
    </w:rPr>
  </w:style>
  <w:style w:type="character" w:customStyle="1" w:styleId="Heading2Char">
    <w:name w:val="Heading 2 Char"/>
    <w:link w:val="Heading2"/>
    <w:uiPriority w:val="99"/>
    <w:semiHidden/>
    <w:locked/>
    <w:rsid w:val="00636B93"/>
    <w:rPr>
      <w:rFonts w:ascii="Cambria" w:hAnsi="Cambria" w:cs="Cambria"/>
      <w:b/>
      <w:bCs/>
      <w:i/>
      <w:iCs/>
      <w:sz w:val="28"/>
      <w:szCs w:val="28"/>
    </w:rPr>
  </w:style>
  <w:style w:type="table" w:styleId="TableGrid">
    <w:name w:val="Table Grid"/>
    <w:basedOn w:val="TableNormal"/>
    <w:uiPriority w:val="99"/>
    <w:rsid w:val="005063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086101"/>
    <w:pPr>
      <w:tabs>
        <w:tab w:val="center" w:pos="4320"/>
        <w:tab w:val="right" w:pos="8640"/>
      </w:tabs>
    </w:pPr>
  </w:style>
  <w:style w:type="character" w:customStyle="1" w:styleId="HeaderChar">
    <w:name w:val="Header Char"/>
    <w:link w:val="Header"/>
    <w:uiPriority w:val="99"/>
    <w:semiHidden/>
    <w:locked/>
    <w:rsid w:val="00636B93"/>
    <w:rPr>
      <w:sz w:val="24"/>
      <w:szCs w:val="24"/>
    </w:rPr>
  </w:style>
  <w:style w:type="paragraph" w:styleId="Footer">
    <w:name w:val="footer"/>
    <w:basedOn w:val="Normal"/>
    <w:link w:val="FooterChar"/>
    <w:uiPriority w:val="99"/>
    <w:rsid w:val="00086101"/>
    <w:pPr>
      <w:tabs>
        <w:tab w:val="center" w:pos="4320"/>
        <w:tab w:val="right" w:pos="8640"/>
      </w:tabs>
    </w:pPr>
  </w:style>
  <w:style w:type="character" w:customStyle="1" w:styleId="FooterChar">
    <w:name w:val="Footer Char"/>
    <w:link w:val="Footer"/>
    <w:uiPriority w:val="99"/>
    <w:semiHidden/>
    <w:locked/>
    <w:rsid w:val="00636B93"/>
    <w:rPr>
      <w:sz w:val="24"/>
      <w:szCs w:val="24"/>
    </w:rPr>
  </w:style>
  <w:style w:type="character" w:styleId="CommentReference">
    <w:name w:val="annotation reference"/>
    <w:uiPriority w:val="99"/>
    <w:semiHidden/>
    <w:rsid w:val="009B1934"/>
    <w:rPr>
      <w:sz w:val="16"/>
      <w:szCs w:val="16"/>
    </w:rPr>
  </w:style>
  <w:style w:type="paragraph" w:styleId="CommentText">
    <w:name w:val="annotation text"/>
    <w:basedOn w:val="Normal"/>
    <w:link w:val="CommentTextChar"/>
    <w:uiPriority w:val="99"/>
    <w:semiHidden/>
    <w:rsid w:val="009B1934"/>
    <w:rPr>
      <w:sz w:val="20"/>
      <w:szCs w:val="20"/>
    </w:rPr>
  </w:style>
  <w:style w:type="character" w:customStyle="1" w:styleId="CommentTextChar">
    <w:name w:val="Comment Text Char"/>
    <w:link w:val="CommentText"/>
    <w:uiPriority w:val="99"/>
    <w:semiHidden/>
    <w:locked/>
    <w:rsid w:val="00636B93"/>
    <w:rPr>
      <w:sz w:val="20"/>
      <w:szCs w:val="20"/>
    </w:rPr>
  </w:style>
  <w:style w:type="paragraph" w:styleId="CommentSubject">
    <w:name w:val="annotation subject"/>
    <w:basedOn w:val="CommentText"/>
    <w:next w:val="CommentText"/>
    <w:link w:val="CommentSubjectChar"/>
    <w:uiPriority w:val="99"/>
    <w:semiHidden/>
    <w:rsid w:val="009B1934"/>
    <w:rPr>
      <w:b/>
      <w:bCs/>
    </w:rPr>
  </w:style>
  <w:style w:type="character" w:customStyle="1" w:styleId="CommentSubjectChar">
    <w:name w:val="Comment Subject Char"/>
    <w:link w:val="CommentSubject"/>
    <w:uiPriority w:val="99"/>
    <w:semiHidden/>
    <w:locked/>
    <w:rsid w:val="00636B93"/>
    <w:rPr>
      <w:b/>
      <w:bCs/>
      <w:sz w:val="20"/>
      <w:szCs w:val="20"/>
    </w:rPr>
  </w:style>
  <w:style w:type="paragraph" w:styleId="BalloonText">
    <w:name w:val="Balloon Text"/>
    <w:basedOn w:val="Normal"/>
    <w:link w:val="BalloonTextChar"/>
    <w:uiPriority w:val="99"/>
    <w:semiHidden/>
    <w:rsid w:val="009B1934"/>
    <w:rPr>
      <w:rFonts w:ascii="Tahoma" w:hAnsi="Tahoma" w:cs="Tahoma"/>
      <w:sz w:val="16"/>
      <w:szCs w:val="16"/>
    </w:rPr>
  </w:style>
  <w:style w:type="character" w:customStyle="1" w:styleId="BalloonTextChar">
    <w:name w:val="Balloon Text Char"/>
    <w:link w:val="BalloonText"/>
    <w:uiPriority w:val="99"/>
    <w:semiHidden/>
    <w:locked/>
    <w:rsid w:val="00636B93"/>
    <w:rPr>
      <w:sz w:val="2"/>
      <w:szCs w:val="2"/>
    </w:rPr>
  </w:style>
  <w:style w:type="character" w:styleId="PageNumber">
    <w:name w:val="page number"/>
    <w:basedOn w:val="DefaultParagraphFont"/>
    <w:uiPriority w:val="99"/>
    <w:rsid w:val="00BF4D47"/>
  </w:style>
  <w:style w:type="paragraph" w:styleId="ListParagraph">
    <w:name w:val="List Paragraph"/>
    <w:basedOn w:val="Normal"/>
    <w:uiPriority w:val="99"/>
    <w:qFormat/>
    <w:rsid w:val="00A25D3A"/>
    <w:pPr>
      <w:ind w:left="720"/>
    </w:pPr>
  </w:style>
</w:styles>
</file>

<file path=word/webSettings.xml><?xml version="1.0" encoding="utf-8"?>
<w:webSettings xmlns:r="http://schemas.openxmlformats.org/officeDocument/2006/relationships" xmlns:w="http://schemas.openxmlformats.org/wordprocessingml/2006/main">
  <w:divs>
    <w:div w:id="597720021">
      <w:bodyDiv w:val="1"/>
      <w:marLeft w:val="0"/>
      <w:marRight w:val="0"/>
      <w:marTop w:val="0"/>
      <w:marBottom w:val="0"/>
      <w:divBdr>
        <w:top w:val="none" w:sz="0" w:space="0" w:color="auto"/>
        <w:left w:val="none" w:sz="0" w:space="0" w:color="auto"/>
        <w:bottom w:val="none" w:sz="0" w:space="0" w:color="auto"/>
        <w:right w:val="none" w:sz="0" w:space="0" w:color="auto"/>
      </w:divBdr>
    </w:div>
    <w:div w:id="677467548">
      <w:bodyDiv w:val="1"/>
      <w:marLeft w:val="0"/>
      <w:marRight w:val="0"/>
      <w:marTop w:val="0"/>
      <w:marBottom w:val="0"/>
      <w:divBdr>
        <w:top w:val="none" w:sz="0" w:space="0" w:color="auto"/>
        <w:left w:val="none" w:sz="0" w:space="0" w:color="auto"/>
        <w:bottom w:val="none" w:sz="0" w:space="0" w:color="auto"/>
        <w:right w:val="none" w:sz="0" w:space="0" w:color="auto"/>
      </w:divBdr>
    </w:div>
    <w:div w:id="1256937385">
      <w:bodyDiv w:val="1"/>
      <w:marLeft w:val="0"/>
      <w:marRight w:val="0"/>
      <w:marTop w:val="0"/>
      <w:marBottom w:val="0"/>
      <w:divBdr>
        <w:top w:val="none" w:sz="0" w:space="0" w:color="auto"/>
        <w:left w:val="none" w:sz="0" w:space="0" w:color="auto"/>
        <w:bottom w:val="none" w:sz="0" w:space="0" w:color="auto"/>
        <w:right w:val="none" w:sz="0" w:space="0" w:color="auto"/>
      </w:divBdr>
    </w:div>
    <w:div w:id="1823233408">
      <w:bodyDiv w:val="1"/>
      <w:marLeft w:val="0"/>
      <w:marRight w:val="0"/>
      <w:marTop w:val="0"/>
      <w:marBottom w:val="0"/>
      <w:divBdr>
        <w:top w:val="none" w:sz="0" w:space="0" w:color="auto"/>
        <w:left w:val="none" w:sz="0" w:space="0" w:color="auto"/>
        <w:bottom w:val="none" w:sz="0" w:space="0" w:color="auto"/>
        <w:right w:val="none" w:sz="0" w:space="0" w:color="auto"/>
      </w:divBdr>
    </w:div>
    <w:div w:id="1863393667">
      <w:marLeft w:val="0"/>
      <w:marRight w:val="0"/>
      <w:marTop w:val="0"/>
      <w:marBottom w:val="0"/>
      <w:divBdr>
        <w:top w:val="none" w:sz="0" w:space="0" w:color="auto"/>
        <w:left w:val="none" w:sz="0" w:space="0" w:color="auto"/>
        <w:bottom w:val="none" w:sz="0" w:space="0" w:color="auto"/>
        <w:right w:val="none" w:sz="0" w:space="0" w:color="auto"/>
      </w:divBdr>
    </w:div>
    <w:div w:id="2054621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870F25-94F5-4DFD-8E28-66A5471BC4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423</Words>
  <Characters>2416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QUALITY ASSURANCE PLAN</vt:lpstr>
    </vt:vector>
  </TitlesOfParts>
  <Company>beml</Company>
  <LinksUpToDate>false</LinksUpToDate>
  <CharactersWithSpaces>2834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QUALITY ASSURANCE PLAN</dc:title>
  <dc:creator>ACER</dc:creator>
  <cp:lastModifiedBy>QEBD</cp:lastModifiedBy>
  <cp:revision>3</cp:revision>
  <cp:lastPrinted>2019-10-09T05:12:00Z</cp:lastPrinted>
  <dcterms:created xsi:type="dcterms:W3CDTF">2021-03-20T12:26:00Z</dcterms:created>
  <dcterms:modified xsi:type="dcterms:W3CDTF">2021-03-20T12:35:00Z</dcterms:modified>
</cp:coreProperties>
</file>